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7"/>
      </w:tblGrid>
      <w:tr w:rsidR="005C2273" w14:paraId="4AD072B0" w14:textId="77777777" w:rsidTr="0030479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61C7D8AE" w14:textId="77777777" w:rsidR="005C2273" w:rsidRPr="00A15E6E" w:rsidRDefault="00C34884" w:rsidP="005C2273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A15E6E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>หมวดที่ 1 ข้อมูลทั่วไป</w:t>
            </w:r>
          </w:p>
        </w:tc>
      </w:tr>
    </w:tbl>
    <w:p w14:paraId="39CC9DDC" w14:textId="77777777" w:rsidR="00706626" w:rsidRPr="00706626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9D0C52E" w14:textId="23421B04" w:rsidR="00BD7D9D" w:rsidRPr="000A591F" w:rsidRDefault="00BD7D9D" w:rsidP="00BD7D9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591F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</w:t>
      </w:r>
      <w:r w:rsidR="002F3489" w:rsidRPr="002F3489">
        <w:rPr>
          <w:rStyle w:val="normaltextrun"/>
          <w:rFonts w:ascii="TH SarabunPSK" w:hAnsi="TH SarabunPSK" w:cs="TH SarabunPSK"/>
          <w:sz w:val="32"/>
          <w:szCs w:val="32"/>
        </w:rPr>
        <w:t>.............................</w:t>
      </w:r>
      <w:r w:rsidR="002F3489">
        <w:rPr>
          <w:rStyle w:val="normaltextrun"/>
          <w:rFonts w:ascii="TH SarabunPSK" w:hAnsi="TH SarabunPSK" w:cs="TH SarabunPSK"/>
          <w:sz w:val="32"/>
          <w:szCs w:val="32"/>
        </w:rPr>
        <w:t>...............</w:t>
      </w:r>
      <w:r w:rsidR="002F3489" w:rsidRPr="002F3489">
        <w:rPr>
          <w:rStyle w:val="normaltextrun"/>
          <w:rFonts w:ascii="TH SarabunPSK" w:hAnsi="TH SarabunPSK" w:cs="TH SarabunPSK"/>
          <w:sz w:val="32"/>
          <w:szCs w:val="32"/>
        </w:rPr>
        <w:t>................</w:t>
      </w:r>
      <w:r w:rsidR="002F3489" w:rsidRPr="002F3489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77C01C04" w14:textId="691158A9" w:rsidR="002F3489" w:rsidRPr="000A591F" w:rsidRDefault="002F3489" w:rsidP="002F348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A591F">
        <w:rPr>
          <w:rFonts w:ascii="TH SarabunPSK" w:hAnsi="TH SarabunPSK" w:cs="TH SarabunPSK" w:hint="cs"/>
          <w:b/>
          <w:bCs/>
          <w:sz w:val="32"/>
          <w:szCs w:val="32"/>
          <w:cs/>
        </w:rPr>
        <w:t>รหัสหลักสูตร</w:t>
      </w:r>
      <w:r w:rsidRPr="002F3489">
        <w:rPr>
          <w:rStyle w:val="normaltextrun"/>
          <w:rFonts w:ascii="TH SarabunPSK" w:hAnsi="TH SarabunPSK" w:cs="TH SarabunPSK"/>
          <w:sz w:val="32"/>
          <w:szCs w:val="32"/>
        </w:rPr>
        <w:t>...................</w:t>
      </w:r>
      <w:r>
        <w:rPr>
          <w:rStyle w:val="normaltextrun"/>
          <w:rFonts w:ascii="TH SarabunPSK" w:hAnsi="TH SarabunPSK" w:cs="TH SarabunPSK"/>
          <w:sz w:val="32"/>
          <w:szCs w:val="32"/>
        </w:rPr>
        <w:t>.................</w:t>
      </w:r>
      <w:r w:rsidRPr="002F3489">
        <w:rPr>
          <w:rStyle w:val="normaltextrun"/>
          <w:rFonts w:ascii="TH SarabunPSK" w:hAnsi="TH SarabunPSK" w:cs="TH SarabunPSK"/>
          <w:sz w:val="32"/>
          <w:szCs w:val="32"/>
        </w:rPr>
        <w:t>..........................</w:t>
      </w:r>
      <w:r w:rsidRPr="002F3489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592961C2" w14:textId="1FFFCDE6" w:rsidR="00BD7D9D" w:rsidRDefault="00A01193" w:rsidP="00BD7D9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ระดับปริญญาเอก</w:t>
      </w:r>
    </w:p>
    <w:p w14:paraId="1E2D0074" w14:textId="77777777" w:rsidR="002F3489" w:rsidRDefault="002F3489" w:rsidP="002F34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Wingdings" w:hAnsi="Wingdings" w:cs="Segoe UI"/>
          <w:b/>
          <w:bCs/>
        </w:rPr>
        <w:t></w:t>
      </w:r>
      <w:r>
        <w:rPr>
          <w:rStyle w:val="normaltextrun"/>
          <w:rFonts w:ascii="TH SarabunPSK" w:hAnsi="TH SarabunPSK" w:cs="TH SarabunPSK"/>
          <w:b/>
          <w:bCs/>
          <w:cs/>
        </w:rPr>
        <w:t xml:space="preserve"> </w:t>
      </w:r>
      <w:r w:rsidRPr="002F3489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เป็นหลักสูตรใหม่ </w:t>
      </w:r>
      <w:r>
        <w:rPr>
          <w:rStyle w:val="normaltextrun"/>
          <w:rFonts w:ascii="Wingdings" w:hAnsi="Wingdings" w:cs="Segoe UI"/>
          <w:b/>
          <w:bCs/>
        </w:rPr>
        <w:t></w:t>
      </w:r>
      <w:r>
        <w:rPr>
          <w:rStyle w:val="normaltextrun"/>
          <w:rFonts w:ascii="TH SarabunPSK" w:hAnsi="TH SarabunPSK" w:cs="TH SarabunPSK"/>
          <w:b/>
          <w:bCs/>
          <w:cs/>
        </w:rPr>
        <w:t xml:space="preserve"> </w:t>
      </w:r>
      <w:r w:rsidRPr="002F3489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>เป็นหลักสูตรปรับปรุง</w:t>
      </w:r>
      <w:r w:rsidRPr="002F3489">
        <w:rPr>
          <w:rStyle w:val="tabchar"/>
          <w:rFonts w:ascii="Calibri" w:hAnsi="Calibri" w:cs="Calibri"/>
          <w:sz w:val="32"/>
          <w:szCs w:val="32"/>
        </w:rPr>
        <w:t xml:space="preserve"> </w:t>
      </w:r>
      <w:r w:rsidRPr="002F3489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>ปี พ.ศ.</w:t>
      </w:r>
      <w:r w:rsidRPr="002F3489">
        <w:rPr>
          <w:rStyle w:val="normaltextrun"/>
          <w:rFonts w:ascii="TH SarabunPSK" w:hAnsi="TH SarabunPSK" w:cs="TH SarabunPSK"/>
          <w:sz w:val="32"/>
          <w:szCs w:val="32"/>
        </w:rPr>
        <w:t xml:space="preserve"> .............................................</w:t>
      </w:r>
      <w:r w:rsidRPr="002F3489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599E7C60" w14:textId="18EE7459" w:rsidR="002F3489" w:rsidRPr="002F3489" w:rsidRDefault="002F3489" w:rsidP="002F34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2F3489">
        <w:rPr>
          <w:rStyle w:val="normaltextrun"/>
          <w:rFonts w:ascii="TH SarabunPSK" w:hAnsi="TH SarabunPSK" w:cs="TH SarabunPSK"/>
          <w:b/>
          <w:bCs/>
          <w:sz w:val="32"/>
          <w:szCs w:val="32"/>
          <w:cs/>
        </w:rPr>
        <w:t xml:space="preserve">ปีที่ครบรอบปรับปรุงหลักสูตรครั้งต่อไป ปี พ.ศ. </w:t>
      </w:r>
      <w:r w:rsidRPr="002F3489">
        <w:rPr>
          <w:rStyle w:val="normaltextrun"/>
          <w:rFonts w:ascii="TH SarabunPSK" w:hAnsi="TH SarabunPSK" w:cs="TH SarabunPSK"/>
          <w:sz w:val="32"/>
          <w:szCs w:val="32"/>
        </w:rPr>
        <w:t>.............................................</w:t>
      </w:r>
      <w:r w:rsidRPr="002F3489">
        <w:rPr>
          <w:rStyle w:val="eop"/>
          <w:rFonts w:ascii="TH SarabunPSK" w:hAnsi="TH SarabunPSK" w:cs="TH SarabunPSK"/>
          <w:sz w:val="32"/>
          <w:szCs w:val="32"/>
        </w:rPr>
        <w:t> </w:t>
      </w:r>
    </w:p>
    <w:p w14:paraId="1F0E5EC1" w14:textId="4C6BD15D" w:rsidR="00BD7D9D" w:rsidRPr="00C34884" w:rsidRDefault="00BD7D9D" w:rsidP="00BD7D9D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3488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สถานที่จัดการเรียนการสอน </w:t>
      </w:r>
      <w:r w:rsidRPr="00C34884">
        <w:rPr>
          <w:rFonts w:ascii="TH SarabunPSK" w:hAnsi="TH SarabunPSK" w:cs="TH SarabunPSK"/>
          <w:sz w:val="32"/>
          <w:szCs w:val="32"/>
          <w:cs/>
        </w:rPr>
        <w:t>…………………</w:t>
      </w:r>
      <w:r w:rsidR="002F3489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C34884">
        <w:rPr>
          <w:rFonts w:ascii="TH SarabunPSK" w:hAnsi="TH SarabunPSK" w:cs="TH SarabunPSK"/>
          <w:sz w:val="32"/>
          <w:szCs w:val="32"/>
          <w:cs/>
        </w:rPr>
        <w:t>………….</w:t>
      </w:r>
    </w:p>
    <w:p w14:paraId="0555E669" w14:textId="77777777" w:rsidR="00BD7D9D" w:rsidRPr="005B7CCB" w:rsidRDefault="00BD7D9D" w:rsidP="00BD7D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551CF7E" w14:textId="77777777" w:rsidR="002F3489" w:rsidRPr="002F3489" w:rsidRDefault="002F3489" w:rsidP="002F34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F3489">
        <w:rPr>
          <w:rFonts w:ascii="TH SarabunPSK" w:eastAsia="Times New Roman" w:hAnsi="TH SarabunPSK" w:cs="TH SarabunPSK"/>
          <w:b/>
          <w:bCs/>
          <w:sz w:val="28"/>
          <w:cs/>
        </w:rPr>
        <w:t>อาจารย์ผู้รับผิดชอบหลักสูตร ตามเล่ม มคอ. 2</w:t>
      </w:r>
      <w:r w:rsidRPr="002F3489">
        <w:rPr>
          <w:rFonts w:ascii="TH SarabunPSK" w:eastAsia="Times New Roman" w:hAnsi="TH SarabunPSK" w:cs="TH SarabunPSK"/>
          <w:sz w:val="28"/>
        </w:rPr>
        <w:t> 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3365"/>
        <w:gridCol w:w="2771"/>
        <w:gridCol w:w="3351"/>
      </w:tblGrid>
      <w:tr w:rsidR="002F3489" w:rsidRPr="002F3489" w14:paraId="09E523FB" w14:textId="77777777" w:rsidTr="002F3489">
        <w:trPr>
          <w:trHeight w:val="300"/>
        </w:trPr>
        <w:tc>
          <w:tcPr>
            <w:tcW w:w="3390" w:type="dxa"/>
            <w:shd w:val="clear" w:color="auto" w:fill="B6DDE8" w:themeFill="accent5" w:themeFillTint="66"/>
            <w:hideMark/>
          </w:tcPr>
          <w:p w14:paraId="5E91FF65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 xml:space="preserve">ชื่อ </w:t>
            </w: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</w:rPr>
              <w:t>–</w:t>
            </w: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 xml:space="preserve"> นามสกุล</w:t>
            </w: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790" w:type="dxa"/>
            <w:shd w:val="clear" w:color="auto" w:fill="B6DDE8" w:themeFill="accent5" w:themeFillTint="66"/>
            <w:hideMark/>
          </w:tcPr>
          <w:p w14:paraId="21FFB1D1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>ตำแหน่งทางวิชาการ</w:t>
            </w: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3375" w:type="dxa"/>
            <w:shd w:val="clear" w:color="auto" w:fill="B6DDE8" w:themeFill="accent5" w:themeFillTint="66"/>
            <w:hideMark/>
          </w:tcPr>
          <w:p w14:paraId="69555685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>คุณวุฒิการศึกษา</w:t>
            </w: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  <w:tr w:rsidR="002F3489" w:rsidRPr="002F3489" w14:paraId="40D74237" w14:textId="77777777" w:rsidTr="002F3489">
        <w:trPr>
          <w:trHeight w:val="300"/>
        </w:trPr>
        <w:tc>
          <w:tcPr>
            <w:tcW w:w="3390" w:type="dxa"/>
            <w:hideMark/>
          </w:tcPr>
          <w:p w14:paraId="36A20ABB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1. </w:t>
            </w:r>
          </w:p>
        </w:tc>
        <w:tc>
          <w:tcPr>
            <w:tcW w:w="2790" w:type="dxa"/>
            <w:hideMark/>
          </w:tcPr>
          <w:p w14:paraId="01828AC5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08124B16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  <w:tr w:rsidR="002F3489" w:rsidRPr="002F3489" w14:paraId="43B9894C" w14:textId="77777777" w:rsidTr="002F3489">
        <w:trPr>
          <w:trHeight w:val="300"/>
        </w:trPr>
        <w:tc>
          <w:tcPr>
            <w:tcW w:w="3390" w:type="dxa"/>
            <w:hideMark/>
          </w:tcPr>
          <w:p w14:paraId="1D14184E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2.  </w:t>
            </w:r>
          </w:p>
        </w:tc>
        <w:tc>
          <w:tcPr>
            <w:tcW w:w="2790" w:type="dxa"/>
            <w:hideMark/>
          </w:tcPr>
          <w:p w14:paraId="26F51BBD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2435EC5E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  <w:tr w:rsidR="002F3489" w:rsidRPr="002F3489" w14:paraId="5856FF67" w14:textId="77777777" w:rsidTr="002F3489">
        <w:trPr>
          <w:trHeight w:val="300"/>
        </w:trPr>
        <w:tc>
          <w:tcPr>
            <w:tcW w:w="3390" w:type="dxa"/>
            <w:hideMark/>
          </w:tcPr>
          <w:p w14:paraId="3FD4F676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3. </w:t>
            </w:r>
          </w:p>
        </w:tc>
        <w:tc>
          <w:tcPr>
            <w:tcW w:w="2790" w:type="dxa"/>
            <w:hideMark/>
          </w:tcPr>
          <w:p w14:paraId="67FFDC24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3375" w:type="dxa"/>
            <w:hideMark/>
          </w:tcPr>
          <w:p w14:paraId="5DAD31A9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</w:tbl>
    <w:p w14:paraId="1C90F88C" w14:textId="77777777" w:rsidR="002F3489" w:rsidRPr="002F3489" w:rsidRDefault="002F3489" w:rsidP="002F3489">
      <w:pPr>
        <w:spacing w:after="0" w:line="240" w:lineRule="auto"/>
        <w:ind w:firstLine="3105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2F3489">
        <w:rPr>
          <w:rFonts w:ascii="TH SarabunPSK" w:eastAsia="Times New Roman" w:hAnsi="TH SarabunPSK" w:cs="TH SarabunPSK"/>
          <w:sz w:val="28"/>
          <w:highlight w:val="yellow"/>
        </w:rPr>
        <w:t> </w:t>
      </w:r>
    </w:p>
    <w:p w14:paraId="009BDC71" w14:textId="77777777" w:rsidR="002F3489" w:rsidRPr="002F3489" w:rsidRDefault="002F3489" w:rsidP="002F3489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2F3489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อาจารย์ผู้รับผิดชอบหลักสูตร ณ สิ้นปีการศึกษา</w:t>
      </w:r>
      <w:r w:rsidRPr="002F3489">
        <w:rPr>
          <w:rFonts w:ascii="TH SarabunPSK" w:eastAsia="Times New Roman" w:hAnsi="TH SarabunPSK" w:cs="TH SarabunPSK"/>
          <w:sz w:val="28"/>
          <w:highlight w:val="yellow"/>
        </w:rPr>
        <w:t> 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2250"/>
        <w:gridCol w:w="2412"/>
        <w:gridCol w:w="2414"/>
        <w:gridCol w:w="2411"/>
      </w:tblGrid>
      <w:tr w:rsidR="002F3489" w:rsidRPr="002F3489" w14:paraId="3BE0872F" w14:textId="77777777" w:rsidTr="002F3489">
        <w:trPr>
          <w:trHeight w:val="300"/>
        </w:trPr>
        <w:tc>
          <w:tcPr>
            <w:tcW w:w="2265" w:type="dxa"/>
            <w:shd w:val="clear" w:color="auto" w:fill="B6DDE8" w:themeFill="accent5" w:themeFillTint="66"/>
            <w:hideMark/>
          </w:tcPr>
          <w:p w14:paraId="76649CC3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 xml:space="preserve">ชื่อ </w:t>
            </w: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</w:rPr>
              <w:t>–</w:t>
            </w: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 xml:space="preserve"> นามสกุล</w:t>
            </w: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shd w:val="clear" w:color="auto" w:fill="B6DDE8" w:themeFill="accent5" w:themeFillTint="66"/>
            <w:hideMark/>
          </w:tcPr>
          <w:p w14:paraId="0CDECA26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>ตำแหน่งทางวิชาการ</w:t>
            </w: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shd w:val="clear" w:color="auto" w:fill="B6DDE8" w:themeFill="accent5" w:themeFillTint="66"/>
            <w:hideMark/>
          </w:tcPr>
          <w:p w14:paraId="59FDC2A2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>คุณวุฒิการศึกษา</w:t>
            </w: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shd w:val="clear" w:color="auto" w:fill="B6DDE8" w:themeFill="accent5" w:themeFillTint="66"/>
            <w:hideMark/>
          </w:tcPr>
          <w:p w14:paraId="7720AED8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highlight w:val="yellow"/>
                <w:cs/>
              </w:rPr>
              <w:t>วันที่ได้รับการแต่งตั้งทำหน้าที่</w:t>
            </w: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  <w:tr w:rsidR="002F3489" w:rsidRPr="002F3489" w14:paraId="1115B474" w14:textId="77777777" w:rsidTr="002F3489">
        <w:trPr>
          <w:trHeight w:val="300"/>
        </w:trPr>
        <w:tc>
          <w:tcPr>
            <w:tcW w:w="2265" w:type="dxa"/>
            <w:hideMark/>
          </w:tcPr>
          <w:p w14:paraId="2FAEF383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1. </w:t>
            </w:r>
          </w:p>
        </w:tc>
        <w:tc>
          <w:tcPr>
            <w:tcW w:w="2430" w:type="dxa"/>
            <w:hideMark/>
          </w:tcPr>
          <w:p w14:paraId="65C0AF78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2C18885B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4433C4E7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  <w:tr w:rsidR="002F3489" w:rsidRPr="002F3489" w14:paraId="66C0C0C0" w14:textId="77777777" w:rsidTr="002F3489">
        <w:trPr>
          <w:trHeight w:val="300"/>
        </w:trPr>
        <w:tc>
          <w:tcPr>
            <w:tcW w:w="2265" w:type="dxa"/>
            <w:hideMark/>
          </w:tcPr>
          <w:p w14:paraId="08B87426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2.  </w:t>
            </w:r>
          </w:p>
        </w:tc>
        <w:tc>
          <w:tcPr>
            <w:tcW w:w="2430" w:type="dxa"/>
            <w:hideMark/>
          </w:tcPr>
          <w:p w14:paraId="274C9D83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41437DE9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55422CE2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  <w:tr w:rsidR="002F3489" w:rsidRPr="002F3489" w14:paraId="5D04381E" w14:textId="77777777" w:rsidTr="002F3489">
        <w:trPr>
          <w:trHeight w:val="300"/>
        </w:trPr>
        <w:tc>
          <w:tcPr>
            <w:tcW w:w="2265" w:type="dxa"/>
            <w:hideMark/>
          </w:tcPr>
          <w:p w14:paraId="0BAF801D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3. </w:t>
            </w:r>
          </w:p>
        </w:tc>
        <w:tc>
          <w:tcPr>
            <w:tcW w:w="2430" w:type="dxa"/>
            <w:hideMark/>
          </w:tcPr>
          <w:p w14:paraId="66D27D66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342199FB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  <w:tc>
          <w:tcPr>
            <w:tcW w:w="2430" w:type="dxa"/>
            <w:hideMark/>
          </w:tcPr>
          <w:p w14:paraId="081D098E" w14:textId="77777777" w:rsidR="002F3489" w:rsidRPr="002F3489" w:rsidRDefault="002F3489" w:rsidP="002F3489">
            <w:pPr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6"/>
                <w:szCs w:val="26"/>
                <w:highlight w:val="yellow"/>
              </w:rPr>
              <w:t> </w:t>
            </w:r>
          </w:p>
        </w:tc>
      </w:tr>
    </w:tbl>
    <w:p w14:paraId="05E9C532" w14:textId="77777777" w:rsidR="002F3489" w:rsidRPr="002F3489" w:rsidRDefault="002F3489" w:rsidP="002F34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2F3489">
        <w:rPr>
          <w:rFonts w:ascii="TH SarabunPSK" w:eastAsia="Times New Roman" w:hAnsi="TH SarabunPSK" w:cs="TH SarabunPSK"/>
          <w:sz w:val="16"/>
          <w:szCs w:val="16"/>
          <w:highlight w:val="yellow"/>
        </w:rPr>
        <w:t> </w:t>
      </w:r>
    </w:p>
    <w:p w14:paraId="743ED106" w14:textId="77777777" w:rsidR="002F3489" w:rsidRPr="002F3489" w:rsidRDefault="002F3489" w:rsidP="002F34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highlight w:val="yellow"/>
        </w:rPr>
      </w:pPr>
      <w:r w:rsidRPr="002F3489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อาจารย์ผู้สอนในหลักสูตร</w:t>
      </w:r>
      <w:r w:rsidRPr="002F3489">
        <w:rPr>
          <w:rFonts w:ascii="TH SarabunPSK" w:eastAsia="Times New Roman" w:hAnsi="TH SarabunPSK" w:cs="TH SarabunPSK"/>
          <w:sz w:val="28"/>
          <w:highlight w:val="yellow"/>
        </w:rPr>
        <w:t> 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2100"/>
        <w:gridCol w:w="1833"/>
        <w:gridCol w:w="2249"/>
        <w:gridCol w:w="1136"/>
        <w:gridCol w:w="987"/>
        <w:gridCol w:w="1182"/>
      </w:tblGrid>
      <w:tr w:rsidR="002F3489" w:rsidRPr="002F3489" w14:paraId="55296546" w14:textId="77777777" w:rsidTr="002F3489">
        <w:trPr>
          <w:trHeight w:val="300"/>
        </w:trPr>
        <w:tc>
          <w:tcPr>
            <w:tcW w:w="2115" w:type="dxa"/>
            <w:vMerge w:val="restart"/>
            <w:shd w:val="clear" w:color="auto" w:fill="B6DDE8" w:themeFill="accent5" w:themeFillTint="66"/>
            <w:hideMark/>
          </w:tcPr>
          <w:p w14:paraId="28E5C66C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รายชื่ออาจารย์ผู้สอน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1845" w:type="dxa"/>
            <w:vMerge w:val="restart"/>
            <w:shd w:val="clear" w:color="auto" w:fill="B6DDE8" w:themeFill="accent5" w:themeFillTint="66"/>
            <w:hideMark/>
          </w:tcPr>
          <w:p w14:paraId="11F9DECD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ตำแหน่งทางวิชาการ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2265" w:type="dxa"/>
            <w:vMerge w:val="restart"/>
            <w:shd w:val="clear" w:color="auto" w:fill="B6DDE8" w:themeFill="accent5" w:themeFillTint="66"/>
            <w:hideMark/>
          </w:tcPr>
          <w:p w14:paraId="39E50F7A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คุณวุฒิการศึกษา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3315" w:type="dxa"/>
            <w:gridSpan w:val="3"/>
            <w:shd w:val="clear" w:color="auto" w:fill="B6DDE8" w:themeFill="accent5" w:themeFillTint="66"/>
            <w:hideMark/>
          </w:tcPr>
          <w:p w14:paraId="238F8D38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สถานภาพ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</w:tr>
      <w:tr w:rsidR="002F3489" w:rsidRPr="002F3489" w14:paraId="24C176EC" w14:textId="77777777" w:rsidTr="002F3489">
        <w:trPr>
          <w:trHeight w:val="300"/>
        </w:trPr>
        <w:tc>
          <w:tcPr>
            <w:tcW w:w="0" w:type="auto"/>
            <w:vMerge/>
            <w:shd w:val="clear" w:color="auto" w:fill="B6DDE8" w:themeFill="accent5" w:themeFillTint="66"/>
            <w:hideMark/>
          </w:tcPr>
          <w:p w14:paraId="301F16A8" w14:textId="77777777" w:rsidR="002F3489" w:rsidRPr="002F3489" w:rsidRDefault="002F3489" w:rsidP="002F3489">
            <w:pPr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0" w:type="auto"/>
            <w:vMerge/>
            <w:shd w:val="clear" w:color="auto" w:fill="B6DDE8" w:themeFill="accent5" w:themeFillTint="66"/>
            <w:hideMark/>
          </w:tcPr>
          <w:p w14:paraId="33B4F7E9" w14:textId="77777777" w:rsidR="002F3489" w:rsidRPr="002F3489" w:rsidRDefault="002F3489" w:rsidP="002F3489">
            <w:pPr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0" w:type="auto"/>
            <w:vMerge/>
            <w:shd w:val="clear" w:color="auto" w:fill="B6DDE8" w:themeFill="accent5" w:themeFillTint="66"/>
            <w:hideMark/>
          </w:tcPr>
          <w:p w14:paraId="4097670F" w14:textId="77777777" w:rsidR="002F3489" w:rsidRPr="002F3489" w:rsidRDefault="002F3489" w:rsidP="002F3489">
            <w:pPr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130" w:type="dxa"/>
            <w:gridSpan w:val="2"/>
            <w:shd w:val="clear" w:color="auto" w:fill="B6DDE8" w:themeFill="accent5" w:themeFillTint="66"/>
            <w:hideMark/>
          </w:tcPr>
          <w:p w14:paraId="0B5973E2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อาจารย์ประจำ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1170" w:type="dxa"/>
            <w:vMerge w:val="restart"/>
            <w:shd w:val="clear" w:color="auto" w:fill="B6DDE8" w:themeFill="accent5" w:themeFillTint="66"/>
            <w:hideMark/>
          </w:tcPr>
          <w:p w14:paraId="01BF58E2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ผู้ทรงคุณวุฒิภายนอก (อาจารย์พิเศษ)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</w:tr>
      <w:tr w:rsidR="002F3489" w:rsidRPr="002F3489" w14:paraId="65A82CF8" w14:textId="77777777" w:rsidTr="002F3489">
        <w:trPr>
          <w:trHeight w:val="300"/>
        </w:trPr>
        <w:tc>
          <w:tcPr>
            <w:tcW w:w="0" w:type="auto"/>
            <w:vMerge/>
            <w:hideMark/>
          </w:tcPr>
          <w:p w14:paraId="2CFC04A5" w14:textId="77777777" w:rsidR="002F3489" w:rsidRPr="002F3489" w:rsidRDefault="002F3489" w:rsidP="002F3489">
            <w:pPr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0" w:type="auto"/>
            <w:vMerge/>
            <w:hideMark/>
          </w:tcPr>
          <w:p w14:paraId="5B4AEE4E" w14:textId="77777777" w:rsidR="002F3489" w:rsidRPr="002F3489" w:rsidRDefault="002F3489" w:rsidP="002F3489">
            <w:pPr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0" w:type="auto"/>
            <w:vMerge/>
            <w:hideMark/>
          </w:tcPr>
          <w:p w14:paraId="64A5014C" w14:textId="77777777" w:rsidR="002F3489" w:rsidRPr="002F3489" w:rsidRDefault="002F3489" w:rsidP="002F3489">
            <w:pPr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40" w:type="dxa"/>
            <w:shd w:val="clear" w:color="auto" w:fill="B6DDE8" w:themeFill="accent5" w:themeFillTint="66"/>
            <w:hideMark/>
          </w:tcPr>
          <w:p w14:paraId="292FAE15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สังกัดหลักสูตร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990" w:type="dxa"/>
            <w:shd w:val="clear" w:color="auto" w:fill="B6DDE8" w:themeFill="accent5" w:themeFillTint="66"/>
            <w:hideMark/>
          </w:tcPr>
          <w:p w14:paraId="25361D91" w14:textId="77777777" w:rsidR="002F3489" w:rsidRPr="002F3489" w:rsidRDefault="002F3489" w:rsidP="002F3489">
            <w:pPr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highlight w:val="yellow"/>
                <w:cs/>
              </w:rPr>
              <w:t>นอกหลักสูตร</w:t>
            </w:r>
            <w:r w:rsidRPr="002F3489"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0" w:type="auto"/>
            <w:vMerge/>
            <w:hideMark/>
          </w:tcPr>
          <w:p w14:paraId="28191786" w14:textId="77777777" w:rsidR="002F3489" w:rsidRPr="002F3489" w:rsidRDefault="002F3489" w:rsidP="002F3489">
            <w:pPr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2F3489" w:rsidRPr="002F3489" w14:paraId="7899E49C" w14:textId="77777777" w:rsidTr="002F3489">
        <w:trPr>
          <w:trHeight w:val="300"/>
        </w:trPr>
        <w:tc>
          <w:tcPr>
            <w:tcW w:w="2115" w:type="dxa"/>
            <w:hideMark/>
          </w:tcPr>
          <w:p w14:paraId="7FD21642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  <w:highlight w:val="yellow"/>
              </w:rPr>
              <w:t>1. </w:t>
            </w:r>
          </w:p>
        </w:tc>
        <w:tc>
          <w:tcPr>
            <w:tcW w:w="1845" w:type="dxa"/>
            <w:hideMark/>
          </w:tcPr>
          <w:p w14:paraId="39ACDEF5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2265" w:type="dxa"/>
            <w:hideMark/>
          </w:tcPr>
          <w:p w14:paraId="37F235F2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140" w:type="dxa"/>
            <w:hideMark/>
          </w:tcPr>
          <w:p w14:paraId="620C4FB1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990" w:type="dxa"/>
            <w:hideMark/>
          </w:tcPr>
          <w:p w14:paraId="0D5A1DC8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  <w:tc>
          <w:tcPr>
            <w:tcW w:w="1170" w:type="dxa"/>
            <w:hideMark/>
          </w:tcPr>
          <w:p w14:paraId="55354B62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  <w:highlight w:val="yellow"/>
              </w:rPr>
              <w:t> </w:t>
            </w:r>
          </w:p>
        </w:tc>
      </w:tr>
      <w:tr w:rsidR="002F3489" w:rsidRPr="002F3489" w14:paraId="54BAFE93" w14:textId="77777777" w:rsidTr="002F3489">
        <w:trPr>
          <w:trHeight w:val="300"/>
        </w:trPr>
        <w:tc>
          <w:tcPr>
            <w:tcW w:w="2115" w:type="dxa"/>
            <w:hideMark/>
          </w:tcPr>
          <w:p w14:paraId="42E43819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  <w:highlight w:val="yellow"/>
              </w:rPr>
              <w:t>2.</w:t>
            </w: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845" w:type="dxa"/>
            <w:hideMark/>
          </w:tcPr>
          <w:p w14:paraId="4848E1A3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65" w:type="dxa"/>
            <w:hideMark/>
          </w:tcPr>
          <w:p w14:paraId="2F04F9CA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40" w:type="dxa"/>
            <w:hideMark/>
          </w:tcPr>
          <w:p w14:paraId="6CEF9079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90" w:type="dxa"/>
            <w:hideMark/>
          </w:tcPr>
          <w:p w14:paraId="3D8666D8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70" w:type="dxa"/>
            <w:hideMark/>
          </w:tcPr>
          <w:p w14:paraId="68245418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2F3489" w:rsidRPr="002F3489" w14:paraId="0D69CEE9" w14:textId="77777777" w:rsidTr="002F3489">
        <w:trPr>
          <w:trHeight w:val="300"/>
        </w:trPr>
        <w:tc>
          <w:tcPr>
            <w:tcW w:w="2115" w:type="dxa"/>
            <w:hideMark/>
          </w:tcPr>
          <w:p w14:paraId="24C52FC9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3. </w:t>
            </w:r>
          </w:p>
        </w:tc>
        <w:tc>
          <w:tcPr>
            <w:tcW w:w="1845" w:type="dxa"/>
            <w:hideMark/>
          </w:tcPr>
          <w:p w14:paraId="3BC6F874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65" w:type="dxa"/>
            <w:hideMark/>
          </w:tcPr>
          <w:p w14:paraId="5B364A16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40" w:type="dxa"/>
            <w:hideMark/>
          </w:tcPr>
          <w:p w14:paraId="4CC526ED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90" w:type="dxa"/>
            <w:hideMark/>
          </w:tcPr>
          <w:p w14:paraId="42733261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70" w:type="dxa"/>
            <w:hideMark/>
          </w:tcPr>
          <w:p w14:paraId="58609CBC" w14:textId="77777777" w:rsidR="002F3489" w:rsidRPr="002F3489" w:rsidRDefault="002F3489" w:rsidP="002F3489">
            <w:pPr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F3489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</w:tbl>
    <w:p w14:paraId="2A8144DC" w14:textId="77777777" w:rsidR="00D92DD8" w:rsidRDefault="00D92DD8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C3B6AB6" w14:textId="77777777" w:rsidR="00A526B6" w:rsidRDefault="00A526B6" w:rsidP="007B408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4E79AA33" w14:textId="77777777" w:rsidR="00DA332D" w:rsidRDefault="00DA332D" w:rsidP="007B408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2C833774" w14:textId="77777777" w:rsidR="00DA332D" w:rsidRDefault="00DA332D" w:rsidP="007B408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40F31736" w14:textId="77777777" w:rsidR="00DA332D" w:rsidRDefault="00DA332D" w:rsidP="007B408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48CE43B0" w14:textId="51B640E5" w:rsidR="002F3489" w:rsidRDefault="002F348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3C5D9088" w14:textId="77777777" w:rsidR="007B4081" w:rsidRPr="005B7CCB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25E5D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การกำกับให้เป็นไป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225E5D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Pr="00225E5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(เกณฑ์มาตรฐานหลักสูตร พ.ศ.</w:t>
      </w:r>
      <w:r w:rsidR="00A526B6">
        <w:rPr>
          <w:rFonts w:ascii="TH SarabunPSK" w:hAnsi="TH SarabunPSK" w:cs="TH SarabunPSK" w:hint="cs"/>
          <w:b/>
          <w:bCs/>
          <w:sz w:val="36"/>
          <w:szCs w:val="36"/>
          <w:cs/>
        </w:rPr>
        <w:t>2558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6C7E7A29" w14:textId="77777777" w:rsidR="007B4081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B215F0B" w14:textId="77777777" w:rsidR="007B4081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การบริหารจัดการหลักสูตรตามเกณฑ์มาตรฐานหลักสูตรที่กำหนดโดย สกอ.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722A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1.1)</w:t>
      </w:r>
    </w:p>
    <w:p w14:paraId="5A48156B" w14:textId="77777777" w:rsidR="007B4081" w:rsidRDefault="007B4081" w:rsidP="007B4081">
      <w:pPr>
        <w:spacing w:after="0"/>
        <w:jc w:val="distribute"/>
        <w:rPr>
          <w:rFonts w:ascii="TH SarabunPSK" w:hAnsi="TH SarabunPSK" w:cs="TH SarabunPSK"/>
          <w:b/>
          <w:bCs/>
          <w:sz w:val="26"/>
          <w:szCs w:val="26"/>
        </w:rPr>
      </w:pPr>
    </w:p>
    <w:p w14:paraId="1A6A7D58" w14:textId="77777777" w:rsidR="007B4081" w:rsidRPr="00AE18B3" w:rsidRDefault="007B4081" w:rsidP="007B4081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1. จำนวนอาจารย์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ผู้รับผิดชอบ</w:t>
      </w:r>
      <w:r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หลักสูตร</w:t>
      </w:r>
    </w:p>
    <w:p w14:paraId="025759C9" w14:textId="77777777" w:rsidR="007B4081" w:rsidRPr="00AE18B3" w:rsidRDefault="007B4081" w:rsidP="007B4081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ab/>
      </w:r>
      <w:r w:rsidRPr="00AE18B3">
        <w:rPr>
          <w:rFonts w:ascii="TH SarabunPSK" w:hAnsi="TH SarabunPSK" w:cs="TH SarabunPSK"/>
          <w:sz w:val="28"/>
        </w:rPr>
        <w:sym w:font="Wingdings" w:char="F06F"/>
      </w:r>
      <w:r w:rsidRPr="00AE18B3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6C1C2C10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 w:hint="cs"/>
          <w:sz w:val="28"/>
        </w:rPr>
        <w:sym w:font="Wingdings" w:char="F0FE"/>
      </w:r>
      <w:r w:rsidRPr="00AE18B3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18B3">
        <w:rPr>
          <w:rFonts w:ascii="TH SarabunPSK" w:hAnsi="TH SarabunPSK" w:cs="TH SarabunPSK"/>
          <w:sz w:val="28"/>
          <w:cs/>
        </w:rPr>
        <w:t xml:space="preserve"> </w:t>
      </w:r>
      <w:r w:rsidRPr="00AE18B3">
        <w:rPr>
          <w:rFonts w:ascii="TH SarabunPSK" w:hAnsi="TH SarabunPSK" w:cs="TH SarabunPSK" w:hint="cs"/>
          <w:sz w:val="28"/>
          <w:cs/>
        </w:rPr>
        <w:t>ดังนี้</w:t>
      </w:r>
    </w:p>
    <w:p w14:paraId="0FD35CED" w14:textId="77777777" w:rsidR="0089064B" w:rsidRPr="00F81F45" w:rsidRDefault="0089064B" w:rsidP="0089064B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F81F45">
        <w:rPr>
          <w:rFonts w:ascii="TH SarabunPSK" w:hAnsi="TH SarabunPSK" w:cs="TH SarabunPSK" w:hint="cs"/>
          <w:sz w:val="28"/>
          <w:highlight w:val="yellow"/>
          <w:cs/>
        </w:rPr>
        <w:t>ไม่น้อยกว่า 3 คน และ</w:t>
      </w:r>
    </w:p>
    <w:p w14:paraId="3AA0A4EC" w14:textId="77777777" w:rsidR="0089064B" w:rsidRPr="00F81F45" w:rsidRDefault="0089064B" w:rsidP="0089064B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F81F45">
        <w:rPr>
          <w:rFonts w:ascii="TH SarabunPSK" w:hAnsi="TH SarabunPSK" w:cs="TH SarabunPSK" w:hint="cs"/>
          <w:sz w:val="28"/>
          <w:highlight w:val="yellow"/>
          <w:cs/>
        </w:rPr>
        <w:t>เป็นอาจารย์ผู้รับผิดชอบหลักสูตรเกินกว่า 1 หลักสูตรไม่ได้ และ</w:t>
      </w:r>
    </w:p>
    <w:p w14:paraId="3FE3CDBF" w14:textId="77777777" w:rsidR="0089064B" w:rsidRPr="00F81F45" w:rsidRDefault="0089064B" w:rsidP="0089064B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F81F45">
        <w:rPr>
          <w:rFonts w:ascii="TH SarabunPSK" w:hAnsi="TH SarabunPSK" w:cs="TH SarabunPSK" w:hint="cs"/>
          <w:sz w:val="28"/>
          <w:highlight w:val="yellow"/>
          <w:cs/>
        </w:rPr>
        <w:t>ประจำหลักสูตรตลอดระยะเวลาที่จัดการศึกษาตามหลักสูตรนั้น</w:t>
      </w:r>
    </w:p>
    <w:p w14:paraId="2158F453" w14:textId="77777777" w:rsidR="0089064B" w:rsidRDefault="0089064B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6CA1E91E" w14:textId="77777777" w:rsidR="007B4081" w:rsidRPr="00AE18B3" w:rsidRDefault="007B4081" w:rsidP="007B4081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AE18B3">
        <w:rPr>
          <w:rFonts w:ascii="TH SarabunPSK" w:hAnsi="TH SarabunPSK" w:cs="TH SarabunPSK" w:hint="cs"/>
          <w:sz w:val="28"/>
          <w:cs/>
        </w:rPr>
        <w:t>หลักสูตร..................................มีจำนวนอาจารย์</w:t>
      </w:r>
      <w:r>
        <w:rPr>
          <w:rFonts w:ascii="TH SarabunPSK" w:hAnsi="TH SarabunPSK" w:cs="TH SarabunPSK" w:hint="cs"/>
          <w:sz w:val="28"/>
          <w:cs/>
        </w:rPr>
        <w:t>ผู้รับผิดชอบ</w:t>
      </w:r>
      <w:r w:rsidR="0084256A">
        <w:rPr>
          <w:rFonts w:ascii="TH SarabunPSK" w:hAnsi="TH SarabunPSK" w:cs="TH SarabunPSK" w:hint="cs"/>
          <w:sz w:val="28"/>
          <w:cs/>
        </w:rPr>
        <w:t xml:space="preserve">หลักสูตรจำนวน 3 </w:t>
      </w:r>
      <w:r w:rsidRPr="00AE18B3">
        <w:rPr>
          <w:rFonts w:ascii="TH SarabunPSK" w:hAnsi="TH SarabunPSK" w:cs="TH SarabunPSK" w:hint="cs"/>
          <w:sz w:val="28"/>
          <w:cs/>
        </w:rPr>
        <w:t>คน ดังนี้</w:t>
      </w:r>
    </w:p>
    <w:p w14:paraId="1A79235B" w14:textId="77777777" w:rsidR="007B4081" w:rsidRPr="00AE18B3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    1…</w:t>
      </w:r>
      <w:r w:rsidRPr="00AE18B3">
        <w:rPr>
          <w:rFonts w:ascii="TH SarabunPSK" w:hAnsi="TH SarabunPSK" w:cs="TH SarabunPSK"/>
          <w:sz w:val="28"/>
          <w:cs/>
        </w:rPr>
        <w:t>…………………………………………..</w:t>
      </w:r>
    </w:p>
    <w:p w14:paraId="344E0C7D" w14:textId="77777777" w:rsidR="007B4081" w:rsidRPr="00AE18B3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    2…</w:t>
      </w:r>
      <w:r w:rsidRPr="00AE18B3">
        <w:rPr>
          <w:rFonts w:ascii="TH SarabunPSK" w:hAnsi="TH SarabunPSK" w:cs="TH SarabunPSK"/>
          <w:sz w:val="28"/>
          <w:cs/>
        </w:rPr>
        <w:t>…………………………………………..</w:t>
      </w:r>
    </w:p>
    <w:p w14:paraId="3141D441" w14:textId="77777777" w:rsidR="007B4081" w:rsidRPr="00AE18B3" w:rsidRDefault="007B4081" w:rsidP="007B4081">
      <w:pPr>
        <w:spacing w:after="0"/>
        <w:jc w:val="thaiDistribute"/>
        <w:rPr>
          <w:rFonts w:ascii="TH SarabunPSK" w:hAnsi="TH SarabunPSK" w:cs="TH SarabunPSK" w:hint="cs"/>
          <w:sz w:val="28"/>
          <w:cs/>
        </w:rPr>
      </w:pPr>
      <w:r w:rsidRPr="00AE18B3">
        <w:rPr>
          <w:rFonts w:ascii="TH SarabunPSK" w:hAnsi="TH SarabunPSK" w:cs="TH SarabunPSK" w:hint="cs"/>
          <w:sz w:val="28"/>
          <w:cs/>
        </w:rPr>
        <w:t xml:space="preserve">                3.....................................................</w:t>
      </w:r>
    </w:p>
    <w:p w14:paraId="457887F9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3C052470" w14:textId="77777777" w:rsidR="007B4081" w:rsidRPr="00AE18B3" w:rsidRDefault="007B4081" w:rsidP="007B4081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2. คุณสมบัติของอาจารย์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ผู้รับผิดชอบ</w:t>
      </w:r>
      <w:r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หลักสูตร</w:t>
      </w:r>
    </w:p>
    <w:p w14:paraId="2C53B362" w14:textId="77777777" w:rsidR="007B4081" w:rsidRPr="00AE18B3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/>
          <w:sz w:val="28"/>
        </w:rPr>
        <w:sym w:font="Wingdings" w:char="F06F"/>
      </w:r>
      <w:r w:rsidRPr="00AE18B3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22157026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 w:hint="cs"/>
          <w:sz w:val="28"/>
        </w:rPr>
        <w:sym w:font="Wingdings" w:char="F0FE"/>
      </w:r>
      <w:r w:rsidRPr="00AE18B3">
        <w:rPr>
          <w:rFonts w:ascii="TH SarabunPSK" w:hAnsi="TH SarabunPSK" w:cs="TH SarabunPSK" w:hint="cs"/>
          <w:sz w:val="28"/>
          <w:cs/>
        </w:rPr>
        <w:t xml:space="preserve">   เป็นไปตาม</w:t>
      </w:r>
      <w:r w:rsidRPr="00980B39">
        <w:rPr>
          <w:rFonts w:ascii="TH SarabunPSK" w:hAnsi="TH SarabunPSK" w:cs="TH SarabunPSK" w:hint="cs"/>
          <w:sz w:val="28"/>
          <w:cs/>
        </w:rPr>
        <w:t>เกณฑ์</w:t>
      </w:r>
      <w:r w:rsidRPr="00980B39">
        <w:rPr>
          <w:rFonts w:ascii="TH SarabunPSK" w:hAnsi="TH SarabunPSK" w:cs="TH SarabunPSK"/>
          <w:sz w:val="28"/>
          <w:cs/>
        </w:rPr>
        <w:t xml:space="preserve"> </w:t>
      </w:r>
      <w:r w:rsidRPr="00980B39">
        <w:rPr>
          <w:rFonts w:ascii="TH SarabunPSK" w:hAnsi="TH SarabunPSK" w:cs="TH SarabunPSK" w:hint="cs"/>
          <w:sz w:val="30"/>
          <w:szCs w:val="30"/>
          <w:cs/>
        </w:rPr>
        <w:t>ดังนี้</w:t>
      </w:r>
    </w:p>
    <w:p w14:paraId="2B7C2877" w14:textId="77777777" w:rsidR="007B4081" w:rsidRPr="00097E58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             </w:t>
      </w:r>
      <w:r w:rsidRPr="00097E58">
        <w:rPr>
          <w:rFonts w:ascii="TH SarabunPSK" w:hAnsi="TH SarabunPSK" w:cs="TH SarabunPSK"/>
          <w:sz w:val="28"/>
        </w:rPr>
        <w:t>1</w:t>
      </w:r>
      <w:r w:rsidRPr="00097E58">
        <w:rPr>
          <w:rFonts w:ascii="TH SarabunPSK" w:hAnsi="TH SarabunPSK" w:cs="TH SarabunPSK"/>
          <w:sz w:val="28"/>
          <w:cs/>
        </w:rPr>
        <w:t xml:space="preserve">. </w:t>
      </w:r>
      <w:r w:rsidRPr="00097E58">
        <w:rPr>
          <w:rFonts w:ascii="TH SarabunPSK" w:hAnsi="TH SarabunPSK" w:cs="TH SarabunPSK" w:hint="cs"/>
          <w:sz w:val="28"/>
          <w:cs/>
        </w:rPr>
        <w:t>คุณวุฒิระดับปริญญาเอกหรือเทียบ</w:t>
      </w:r>
      <w:r>
        <w:rPr>
          <w:rFonts w:ascii="TH SarabunPSK" w:hAnsi="TH SarabunPSK" w:cs="TH SarabunPSK" w:hint="cs"/>
          <w:sz w:val="28"/>
          <w:cs/>
        </w:rPr>
        <w:t xml:space="preserve">เท่า </w:t>
      </w:r>
      <w:r w:rsidRPr="00097E58">
        <w:rPr>
          <w:rFonts w:ascii="TH SarabunPSK" w:hAnsi="TH SarabunPSK" w:cs="TH SarabunPSK" w:hint="cs"/>
          <w:sz w:val="28"/>
          <w:cs/>
        </w:rPr>
        <w:t>หรือขั้นต่ำปริญญาโทหรือเทียบเท่าที่มีตำแหน่งศาสตราจารย์ขึ้นไป</w:t>
      </w:r>
    </w:p>
    <w:p w14:paraId="55291BB8" w14:textId="6C9B4567" w:rsidR="007B4081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097E58">
        <w:rPr>
          <w:rFonts w:ascii="TH SarabunPSK" w:hAnsi="TH SarabunPSK" w:cs="TH SarabunPSK" w:hint="cs"/>
          <w:sz w:val="28"/>
          <w:cs/>
        </w:rPr>
        <w:t xml:space="preserve">2. มีผลงานทางวิชาการอย่างน้อย 3 รายการในรอบ 5 ปีย้อนหลัง </w:t>
      </w:r>
      <w:r w:rsidR="002F3489">
        <w:rPr>
          <w:rFonts w:ascii="TH SarabunPSK" w:hAnsi="TH SarabunPSK" w:cs="TH SarabunPSK" w:hint="cs"/>
          <w:sz w:val="28"/>
          <w:cs/>
        </w:rPr>
        <w:t xml:space="preserve"> </w:t>
      </w:r>
      <w:bookmarkStart w:id="0" w:name="_Hlk198111660"/>
      <w:r w:rsidR="002F3489" w:rsidRPr="002F3489">
        <w:rPr>
          <w:rStyle w:val="normaltextrun"/>
          <w:rFonts w:ascii="TH SarabunPSK" w:hAnsi="TH SarabunPSK" w:cs="TH SarabunPSK"/>
          <w:color w:val="000000"/>
          <w:highlight w:val="yellow"/>
          <w:shd w:val="clear" w:color="auto" w:fill="FFFFFF"/>
          <w:cs/>
        </w:rPr>
        <w:t>(พ.ศ. 2563 - 2567)</w:t>
      </w:r>
      <w:r w:rsidR="002F3489">
        <w:rPr>
          <w:rStyle w:val="normaltextrun"/>
          <w:rFonts w:ascii="TH SarabunPSK" w:hAnsi="TH SarabunPSK" w:cs="TH SarabunPSK"/>
          <w:color w:val="000000"/>
          <w:shd w:val="clear" w:color="auto" w:fill="FFFFFF"/>
        </w:rPr>
        <w:t xml:space="preserve"> </w:t>
      </w:r>
      <w:r w:rsidR="002F3489">
        <w:rPr>
          <w:rStyle w:val="normaltextrun"/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bookmarkEnd w:id="0"/>
      <w:r w:rsidRPr="00097E58">
        <w:rPr>
          <w:rFonts w:ascii="TH SarabunPSK" w:hAnsi="TH SarabunPSK" w:cs="TH SarabunPSK" w:hint="cs"/>
          <w:sz w:val="28"/>
          <w:cs/>
        </w:rPr>
        <w:t>โดยอย่างน้อย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097E58">
        <w:rPr>
          <w:rFonts w:ascii="TH SarabunPSK" w:hAnsi="TH SarabunPSK" w:cs="TH SarabunPSK" w:hint="cs"/>
          <w:sz w:val="28"/>
          <w:cs/>
        </w:rPr>
        <w:t>1 รายการต้องเป็นผลงานวิจัย</w:t>
      </w:r>
    </w:p>
    <w:p w14:paraId="25194E6B" w14:textId="77777777" w:rsidR="007B4081" w:rsidRPr="00097E58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dxa"/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85"/>
      </w:tblGrid>
      <w:tr w:rsidR="002F3489" w:rsidRPr="002F3489" w14:paraId="2DC9C838" w14:textId="77777777" w:rsidTr="002F3489">
        <w:trPr>
          <w:trHeight w:val="300"/>
          <w:tblHeader/>
        </w:trPr>
        <w:tc>
          <w:tcPr>
            <w:tcW w:w="2385" w:type="dxa"/>
            <w:shd w:val="clear" w:color="auto" w:fill="B6DDE8" w:themeFill="accent5" w:themeFillTint="66"/>
            <w:hideMark/>
          </w:tcPr>
          <w:p w14:paraId="55BDD9FE" w14:textId="77777777" w:rsidR="002F3489" w:rsidRPr="002F3489" w:rsidRDefault="002F3489" w:rsidP="002F3489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ชื่อ-นามสกุล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shd w:val="clear" w:color="auto" w:fill="B6DDE8" w:themeFill="accent5" w:themeFillTint="66"/>
            <w:hideMark/>
          </w:tcPr>
          <w:p w14:paraId="6F60BCB6" w14:textId="77777777" w:rsidR="002F3489" w:rsidRPr="002F3489" w:rsidRDefault="002F3489" w:rsidP="002F3489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ตำแหน่งทางวิชาการ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shd w:val="clear" w:color="auto" w:fill="B6DDE8" w:themeFill="accent5" w:themeFillTint="66"/>
            <w:hideMark/>
          </w:tcPr>
          <w:p w14:paraId="6D349158" w14:textId="77777777" w:rsidR="002F3489" w:rsidRPr="002F3489" w:rsidRDefault="002F3489" w:rsidP="002F3489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คุณวุฒิการศึกษา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shd w:val="clear" w:color="auto" w:fill="B6DDE8" w:themeFill="accent5" w:themeFillTint="66"/>
            <w:hideMark/>
          </w:tcPr>
          <w:p w14:paraId="14B8C74C" w14:textId="77777777" w:rsidR="002F3489" w:rsidRPr="002F3489" w:rsidRDefault="002F3489" w:rsidP="002F3489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ความสัมพันธ์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0FC2587F" w14:textId="77777777" w:rsidR="002F3489" w:rsidRPr="002F3489" w:rsidRDefault="002F3489" w:rsidP="002F3489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(วุฒิตรง หรือ สัมพันธ์)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6F401E23" w14:textId="77777777" w:rsidTr="002F3489">
        <w:trPr>
          <w:trHeight w:val="300"/>
        </w:trPr>
        <w:tc>
          <w:tcPr>
            <w:tcW w:w="2385" w:type="dxa"/>
            <w:hideMark/>
          </w:tcPr>
          <w:p w14:paraId="3112DC25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1. 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3B943C14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40D18D6D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422B7759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188E68A0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2A508D0E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0135350A" w14:textId="77777777" w:rsidTr="002F3489">
        <w:trPr>
          <w:trHeight w:val="300"/>
        </w:trPr>
        <w:tc>
          <w:tcPr>
            <w:tcW w:w="9555" w:type="dxa"/>
            <w:gridSpan w:val="4"/>
            <w:hideMark/>
          </w:tcPr>
          <w:p w14:paraId="09D10C92" w14:textId="77777777" w:rsidR="002F3489" w:rsidRPr="002F3489" w:rsidRDefault="002F3489" w:rsidP="002F3489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33DBE73A" w14:textId="77777777" w:rsidR="002F3489" w:rsidRPr="002F3489" w:rsidRDefault="002F3489" w:rsidP="002F3489">
            <w:pPr>
              <w:numPr>
                <w:ilvl w:val="0"/>
                <w:numId w:val="20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164259AA" w14:textId="77777777" w:rsidR="002F3489" w:rsidRPr="002F3489" w:rsidRDefault="002F3489" w:rsidP="002F3489">
            <w:pPr>
              <w:numPr>
                <w:ilvl w:val="0"/>
                <w:numId w:val="21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0A768E13" w14:textId="77777777" w:rsidR="002F3489" w:rsidRPr="002F3489" w:rsidRDefault="002F3489" w:rsidP="002F3489">
            <w:pPr>
              <w:numPr>
                <w:ilvl w:val="0"/>
                <w:numId w:val="22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6DF582D2" w14:textId="77777777" w:rsidTr="002F3489">
        <w:trPr>
          <w:trHeight w:val="300"/>
        </w:trPr>
        <w:tc>
          <w:tcPr>
            <w:tcW w:w="2385" w:type="dxa"/>
            <w:hideMark/>
          </w:tcPr>
          <w:p w14:paraId="714074B5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2. 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50CA26CF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763FBD85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06568DDB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418CCBD2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51741925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002B3EE4" w14:textId="77777777" w:rsidTr="002F3489">
        <w:trPr>
          <w:trHeight w:val="300"/>
        </w:trPr>
        <w:tc>
          <w:tcPr>
            <w:tcW w:w="9555" w:type="dxa"/>
            <w:gridSpan w:val="4"/>
            <w:hideMark/>
          </w:tcPr>
          <w:p w14:paraId="7EA89F15" w14:textId="77777777" w:rsidR="002F3489" w:rsidRPr="002F3489" w:rsidRDefault="002F3489" w:rsidP="002F3489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25EBDEF1" w14:textId="77777777" w:rsidR="002F3489" w:rsidRPr="002F3489" w:rsidRDefault="002F3489" w:rsidP="002F3489">
            <w:pPr>
              <w:numPr>
                <w:ilvl w:val="0"/>
                <w:numId w:val="23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64D49632" w14:textId="77777777" w:rsidR="002F3489" w:rsidRPr="002F3489" w:rsidRDefault="002F3489" w:rsidP="002F3489">
            <w:pPr>
              <w:numPr>
                <w:ilvl w:val="0"/>
                <w:numId w:val="24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4A92E36A" w14:textId="77777777" w:rsidR="002F3489" w:rsidRPr="002F3489" w:rsidRDefault="002F3489" w:rsidP="002F3489">
            <w:pPr>
              <w:numPr>
                <w:ilvl w:val="0"/>
                <w:numId w:val="25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1F0E45EC" w14:textId="77777777" w:rsidTr="002F3489">
        <w:trPr>
          <w:trHeight w:val="300"/>
        </w:trPr>
        <w:tc>
          <w:tcPr>
            <w:tcW w:w="2385" w:type="dxa"/>
            <w:hideMark/>
          </w:tcPr>
          <w:p w14:paraId="16185B17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3. 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3F6B45EB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116611EF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13CAC768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550A27E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6176A113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71A8485B" w14:textId="77777777" w:rsidTr="002F3489">
        <w:trPr>
          <w:trHeight w:val="300"/>
        </w:trPr>
        <w:tc>
          <w:tcPr>
            <w:tcW w:w="9555" w:type="dxa"/>
            <w:gridSpan w:val="4"/>
            <w:hideMark/>
          </w:tcPr>
          <w:p w14:paraId="019D376B" w14:textId="77777777" w:rsidR="002F3489" w:rsidRPr="002F3489" w:rsidRDefault="002F3489" w:rsidP="002F3489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0763BEB2" w14:textId="77777777" w:rsidR="002F3489" w:rsidRPr="002F3489" w:rsidRDefault="002F3489" w:rsidP="002F3489">
            <w:pPr>
              <w:numPr>
                <w:ilvl w:val="0"/>
                <w:numId w:val="26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lastRenderedPageBreak/>
              <w:t>  </w:t>
            </w:r>
          </w:p>
          <w:p w14:paraId="18975655" w14:textId="77777777" w:rsidR="002F3489" w:rsidRPr="002F3489" w:rsidRDefault="002F3489" w:rsidP="002F3489">
            <w:pPr>
              <w:numPr>
                <w:ilvl w:val="0"/>
                <w:numId w:val="27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00D7CB8B" w14:textId="77777777" w:rsidR="002F3489" w:rsidRPr="002F3489" w:rsidRDefault="002F3489" w:rsidP="002F3489">
            <w:pPr>
              <w:numPr>
                <w:ilvl w:val="0"/>
                <w:numId w:val="28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0E1DB3CB" w14:textId="77777777" w:rsidTr="002F3489">
        <w:trPr>
          <w:trHeight w:val="300"/>
        </w:trPr>
        <w:tc>
          <w:tcPr>
            <w:tcW w:w="2385" w:type="dxa"/>
            <w:hideMark/>
          </w:tcPr>
          <w:p w14:paraId="5FECBDBC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lastRenderedPageBreak/>
              <w:t xml:space="preserve">4. 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1837CDDC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2FE12E5D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CBC7D86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1628726C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28BA4CB6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66E945E3" w14:textId="77777777" w:rsidTr="002F3489">
        <w:trPr>
          <w:trHeight w:val="300"/>
        </w:trPr>
        <w:tc>
          <w:tcPr>
            <w:tcW w:w="9555" w:type="dxa"/>
            <w:gridSpan w:val="4"/>
            <w:hideMark/>
          </w:tcPr>
          <w:p w14:paraId="248725C6" w14:textId="77777777" w:rsidR="002F3489" w:rsidRPr="002F3489" w:rsidRDefault="002F3489" w:rsidP="002F3489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6FC0EB27" w14:textId="77777777" w:rsidR="002F3489" w:rsidRPr="002F3489" w:rsidRDefault="002F3489" w:rsidP="002F3489">
            <w:pPr>
              <w:numPr>
                <w:ilvl w:val="0"/>
                <w:numId w:val="29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570A2948" w14:textId="77777777" w:rsidR="002F3489" w:rsidRPr="002F3489" w:rsidRDefault="002F3489" w:rsidP="002F3489">
            <w:pPr>
              <w:numPr>
                <w:ilvl w:val="0"/>
                <w:numId w:val="30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3BDEA193" w14:textId="77777777" w:rsidR="002F3489" w:rsidRPr="002F3489" w:rsidRDefault="002F3489" w:rsidP="002F3489">
            <w:pPr>
              <w:numPr>
                <w:ilvl w:val="0"/>
                <w:numId w:val="31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148FD2B0" w14:textId="77777777" w:rsidTr="002F3489">
        <w:trPr>
          <w:trHeight w:val="300"/>
        </w:trPr>
        <w:tc>
          <w:tcPr>
            <w:tcW w:w="2385" w:type="dxa"/>
            <w:hideMark/>
          </w:tcPr>
          <w:p w14:paraId="1E2B0C3B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5. 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  <w:cs/>
              </w:rPr>
              <w:t>ชื่อ-นามสกุล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7480E316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385" w:type="dxa"/>
            <w:hideMark/>
          </w:tcPr>
          <w:p w14:paraId="0F94B0EA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ปริญญาเอก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5653C677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ปริญญาโท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  <w:p w14:paraId="66F1ABAE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ปริญญาตรี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 xml:space="preserve"> :  </w:t>
            </w:r>
          </w:p>
        </w:tc>
        <w:tc>
          <w:tcPr>
            <w:tcW w:w="2385" w:type="dxa"/>
            <w:hideMark/>
          </w:tcPr>
          <w:p w14:paraId="605413FE" w14:textId="77777777" w:rsidR="002F3489" w:rsidRPr="002F3489" w:rsidRDefault="002F3489" w:rsidP="002F3489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</w:tc>
      </w:tr>
      <w:tr w:rsidR="002F3489" w:rsidRPr="002F3489" w14:paraId="4FB829AB" w14:textId="77777777" w:rsidTr="002F3489">
        <w:trPr>
          <w:trHeight w:val="300"/>
        </w:trPr>
        <w:tc>
          <w:tcPr>
            <w:tcW w:w="9555" w:type="dxa"/>
            <w:gridSpan w:val="4"/>
            <w:hideMark/>
          </w:tcPr>
          <w:p w14:paraId="6C92747D" w14:textId="77777777" w:rsidR="002F3489" w:rsidRPr="002F3489" w:rsidRDefault="002F3489" w:rsidP="002F3489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highlight w:val="yellow"/>
                <w:cs/>
              </w:rPr>
              <w:t>ผลงานวิชาการ (อย่างน้อย 1 รายการในรอบ 5 ปีย้อนหลัง)</w:t>
            </w: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</w:t>
            </w:r>
          </w:p>
          <w:p w14:paraId="498BD559" w14:textId="77777777" w:rsidR="002F3489" w:rsidRPr="002F3489" w:rsidRDefault="002F3489" w:rsidP="002F3489">
            <w:pPr>
              <w:numPr>
                <w:ilvl w:val="0"/>
                <w:numId w:val="32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  <w:t>  </w:t>
            </w:r>
          </w:p>
          <w:p w14:paraId="14848D94" w14:textId="77777777" w:rsidR="002F3489" w:rsidRPr="002F3489" w:rsidRDefault="002F3489" w:rsidP="002F3489">
            <w:pPr>
              <w:numPr>
                <w:ilvl w:val="0"/>
                <w:numId w:val="33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  <w:p w14:paraId="3C381CDD" w14:textId="77777777" w:rsidR="002F3489" w:rsidRPr="002F3489" w:rsidRDefault="002F3489" w:rsidP="002F3489">
            <w:pPr>
              <w:numPr>
                <w:ilvl w:val="0"/>
                <w:numId w:val="34"/>
              </w:numPr>
              <w:ind w:left="45" w:firstLine="0"/>
              <w:textAlignment w:val="baseline"/>
              <w:rPr>
                <w:rFonts w:ascii="TH SarabunPSK" w:eastAsia="Times New Roman" w:hAnsi="TH SarabunPSK" w:cs="TH SarabunPSK"/>
                <w:sz w:val="24"/>
                <w:szCs w:val="24"/>
                <w:highlight w:val="yellow"/>
              </w:rPr>
            </w:pPr>
            <w:r w:rsidRPr="002F3489">
              <w:rPr>
                <w:rFonts w:ascii="TH SarabunPSK" w:eastAsia="Times New Roman" w:hAnsi="TH SarabunPSK" w:cs="TH SarabunPSK"/>
                <w:color w:val="632423"/>
                <w:sz w:val="24"/>
                <w:szCs w:val="24"/>
                <w:highlight w:val="yellow"/>
              </w:rPr>
              <w:t> </w:t>
            </w:r>
          </w:p>
        </w:tc>
      </w:tr>
    </w:tbl>
    <w:p w14:paraId="42DC3FD9" w14:textId="77777777" w:rsidR="007B4081" w:rsidRPr="002F3489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168A50F6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7794518C" w14:textId="77777777" w:rsidR="007B4081" w:rsidRPr="00773E5F" w:rsidRDefault="007B4081" w:rsidP="007B4081">
      <w:pPr>
        <w:spacing w:after="0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Pr="00AE18B3">
        <w:rPr>
          <w:rFonts w:ascii="TH SarabunPSK" w:hAnsi="TH SarabunPSK" w:cs="TH SarabunPSK" w:hint="cs"/>
          <w:b/>
          <w:bCs/>
          <w:sz w:val="30"/>
          <w:szCs w:val="30"/>
          <w:cs/>
        </w:rPr>
        <w:t>. คุณสมบัติของอาจารย์ประจำหลักสูตร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773E5F">
        <w:rPr>
          <w:rFonts w:ascii="TH SarabunPSK" w:hAnsi="TH SarabunPSK" w:cs="TH SarabunPSK" w:hint="cs"/>
          <w:sz w:val="30"/>
          <w:szCs w:val="30"/>
          <w:cs/>
        </w:rPr>
        <w:t>(อาจารย์ประจำซึ่งมีหน้าที่สอนและวิจัยในสาขาวิชาของหลักสูตรที่เปิดสอน)</w:t>
      </w:r>
    </w:p>
    <w:p w14:paraId="100970D5" w14:textId="77777777" w:rsidR="007B4081" w:rsidRPr="00AE18B3" w:rsidRDefault="007B4081" w:rsidP="007B4081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/>
          <w:sz w:val="28"/>
        </w:rPr>
        <w:sym w:font="Wingdings" w:char="F06F"/>
      </w:r>
      <w:r w:rsidRPr="00AE18B3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553A505A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E18B3">
        <w:rPr>
          <w:rFonts w:ascii="TH SarabunPSK" w:hAnsi="TH SarabunPSK" w:cs="TH SarabunPSK"/>
          <w:sz w:val="28"/>
          <w:cs/>
        </w:rPr>
        <w:t xml:space="preserve">     </w:t>
      </w:r>
      <w:r w:rsidRPr="00AE18B3">
        <w:rPr>
          <w:rFonts w:ascii="TH SarabunPSK" w:hAnsi="TH SarabunPSK" w:cs="TH SarabunPSK" w:hint="cs"/>
          <w:sz w:val="28"/>
        </w:rPr>
        <w:sym w:font="Wingdings" w:char="F0FE"/>
      </w:r>
      <w:r w:rsidRPr="00AE18B3">
        <w:rPr>
          <w:rFonts w:ascii="TH SarabunPSK" w:hAnsi="TH SarabunPSK" w:cs="TH SarabunPSK" w:hint="cs"/>
          <w:sz w:val="28"/>
          <w:cs/>
        </w:rPr>
        <w:t xml:space="preserve">   เป็นไปตาม</w:t>
      </w:r>
      <w:r w:rsidRPr="00980B39">
        <w:rPr>
          <w:rFonts w:ascii="TH SarabunPSK" w:hAnsi="TH SarabunPSK" w:cs="TH SarabunPSK" w:hint="cs"/>
          <w:sz w:val="28"/>
          <w:cs/>
        </w:rPr>
        <w:t>เกณฑ์</w:t>
      </w:r>
      <w:r w:rsidRPr="00980B39">
        <w:rPr>
          <w:rFonts w:ascii="TH SarabunPSK" w:hAnsi="TH SarabunPSK" w:cs="TH SarabunPSK"/>
          <w:sz w:val="28"/>
          <w:cs/>
        </w:rPr>
        <w:t xml:space="preserve"> </w:t>
      </w:r>
      <w:r w:rsidRPr="00980B39">
        <w:rPr>
          <w:rFonts w:ascii="TH SarabunPSK" w:hAnsi="TH SarabunPSK" w:cs="TH SarabunPSK" w:hint="cs"/>
          <w:sz w:val="30"/>
          <w:szCs w:val="30"/>
          <w:cs/>
        </w:rPr>
        <w:t>ดังนี้</w:t>
      </w:r>
    </w:p>
    <w:p w14:paraId="392976A5" w14:textId="77777777" w:rsidR="007B4081" w:rsidRPr="00097E58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1.  </w:t>
      </w:r>
      <w:r w:rsidR="00194559">
        <w:rPr>
          <w:rFonts w:ascii="TH SarabunPSK" w:hAnsi="TH SarabunPSK" w:cs="TH SarabunPSK" w:hint="cs"/>
          <w:sz w:val="28"/>
          <w:cs/>
        </w:rPr>
        <w:t>คุณวุฒิ</w:t>
      </w:r>
      <w:r w:rsidR="00194559" w:rsidRPr="004C7999">
        <w:rPr>
          <w:rFonts w:ascii="TH SarabunPSK" w:hAnsi="TH SarabunPSK" w:cs="TH SarabunPSK" w:hint="cs"/>
          <w:sz w:val="28"/>
          <w:cs/>
        </w:rPr>
        <w:t>ขั้นต่ำ</w:t>
      </w:r>
      <w:r w:rsidRPr="00097E58">
        <w:rPr>
          <w:rFonts w:ascii="TH SarabunPSK" w:hAnsi="TH SarabunPSK" w:cs="TH SarabunPSK" w:hint="cs"/>
          <w:sz w:val="28"/>
          <w:cs/>
        </w:rPr>
        <w:t>ปริญญาเอกหรือเทียบเท่า หรือขั้นต่ำปริญญาโท</w:t>
      </w:r>
      <w:r w:rsidR="00194559">
        <w:rPr>
          <w:rFonts w:ascii="TH SarabunPSK" w:hAnsi="TH SarabunPSK" w:cs="TH SarabunPSK" w:hint="cs"/>
          <w:sz w:val="28"/>
          <w:cs/>
        </w:rPr>
        <w:t xml:space="preserve"> </w:t>
      </w:r>
      <w:r w:rsidRPr="00097E58">
        <w:rPr>
          <w:rFonts w:ascii="TH SarabunPSK" w:hAnsi="TH SarabunPSK" w:cs="TH SarabunPSK" w:hint="cs"/>
          <w:sz w:val="28"/>
          <w:cs/>
        </w:rPr>
        <w:t>หรือเทียบเท่าที่มีตำแหน่งรองศาสตราจารย์ขึ้นไป</w:t>
      </w:r>
    </w:p>
    <w:p w14:paraId="06B96BA4" w14:textId="77777777" w:rsidR="007B4081" w:rsidRPr="00097E58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2.  </w:t>
      </w:r>
      <w:r w:rsidRPr="00097E58">
        <w:rPr>
          <w:rFonts w:ascii="TH SarabunPSK" w:hAnsi="TH SarabunPSK" w:cs="TH SarabunPSK" w:hint="cs"/>
          <w:sz w:val="28"/>
          <w:cs/>
        </w:rPr>
        <w:t>ผลงานทางวิชาการอย่างน้อย 3 รายการในรอ</w:t>
      </w:r>
      <w:r>
        <w:rPr>
          <w:rFonts w:ascii="TH SarabunPSK" w:hAnsi="TH SarabunPSK" w:cs="TH SarabunPSK" w:hint="cs"/>
          <w:sz w:val="28"/>
          <w:cs/>
        </w:rPr>
        <w:t xml:space="preserve">บ 5 ปีย้อนหลัง โดยอย่างน้อย </w:t>
      </w:r>
      <w:r w:rsidRPr="00097E58">
        <w:rPr>
          <w:rFonts w:ascii="TH SarabunPSK" w:hAnsi="TH SarabunPSK" w:cs="TH SarabunPSK" w:hint="cs"/>
          <w:sz w:val="28"/>
          <w:cs/>
        </w:rPr>
        <w:t>1 รายการต้องเป็นผลงานวิจัย</w:t>
      </w:r>
    </w:p>
    <w:p w14:paraId="126321F0" w14:textId="77777777" w:rsidR="007B4081" w:rsidRPr="00097E58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386"/>
      </w:tblGrid>
      <w:tr w:rsidR="000F4E15" w:rsidRPr="000F4E15" w14:paraId="12B22086" w14:textId="77777777" w:rsidTr="000F4E15">
        <w:tc>
          <w:tcPr>
            <w:tcW w:w="3936" w:type="dxa"/>
            <w:shd w:val="clear" w:color="auto" w:fill="B6DDE8" w:themeFill="accent5" w:themeFillTint="66"/>
          </w:tcPr>
          <w:p w14:paraId="00199FE0" w14:textId="77777777" w:rsidR="000F4E15" w:rsidRPr="000F4E15" w:rsidRDefault="000F4E15" w:rsidP="007B408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รายชื่อ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อาจารย์ประจำหลักสูตร</w:t>
            </w:r>
          </w:p>
        </w:tc>
        <w:tc>
          <w:tcPr>
            <w:tcW w:w="5386" w:type="dxa"/>
            <w:shd w:val="clear" w:color="auto" w:fill="B6DDE8" w:themeFill="accent5" w:themeFillTint="66"/>
          </w:tcPr>
          <w:p w14:paraId="721703E0" w14:textId="77777777" w:rsidR="000F4E15" w:rsidRPr="000F4E15" w:rsidRDefault="000F4E15" w:rsidP="007B408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ผลง</w:t>
            </w:r>
            <w:r w:rsidR="00285B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านทางวิชาการในรอบ 5 ปี (พ.ศ.</w:t>
            </w:r>
            <w:r w:rsidR="00E274E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2559</w:t>
            </w:r>
            <w:r w:rsidR="00285B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  <w:r w:rsidR="00E274E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2563</w:t>
            </w: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  <w:p w14:paraId="77FCAEB8" w14:textId="77777777" w:rsidR="000F4E15" w:rsidRPr="000F4E15" w:rsidRDefault="000F4E15" w:rsidP="007B408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ระบุชื่อผลงานอย่างน้อย 3 รายการ </w:t>
            </w:r>
          </w:p>
          <w:p w14:paraId="33C7CA8C" w14:textId="77777777" w:rsidR="000F4E15" w:rsidRPr="000F4E15" w:rsidRDefault="000F4E15" w:rsidP="007B408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(เป็นผลงานวิจัย 1 รายการ)</w:t>
            </w:r>
          </w:p>
        </w:tc>
      </w:tr>
      <w:tr w:rsidR="000F4E15" w:rsidRPr="000F4E15" w14:paraId="76F0B069" w14:textId="77777777" w:rsidTr="000F4E15">
        <w:tc>
          <w:tcPr>
            <w:tcW w:w="3936" w:type="dxa"/>
          </w:tcPr>
          <w:p w14:paraId="569668FB" w14:textId="77777777" w:rsidR="000F4E15" w:rsidRPr="000F4E15" w:rsidRDefault="000F4E15" w:rsidP="007B4081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1.</w:t>
            </w:r>
          </w:p>
        </w:tc>
        <w:tc>
          <w:tcPr>
            <w:tcW w:w="5386" w:type="dxa"/>
          </w:tcPr>
          <w:p w14:paraId="634636C7" w14:textId="77777777" w:rsidR="000F4E15" w:rsidRPr="000F4E15" w:rsidRDefault="000F4E15" w:rsidP="007B40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1.</w:t>
            </w:r>
          </w:p>
          <w:p w14:paraId="17B06915" w14:textId="77777777" w:rsidR="000F4E15" w:rsidRPr="000F4E15" w:rsidRDefault="000F4E15" w:rsidP="007B40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2.</w:t>
            </w:r>
          </w:p>
          <w:p w14:paraId="65BBF69C" w14:textId="77777777" w:rsidR="000F4E15" w:rsidRPr="000F4E15" w:rsidRDefault="000F4E15" w:rsidP="007B4081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3.</w:t>
            </w:r>
          </w:p>
        </w:tc>
      </w:tr>
      <w:tr w:rsidR="000F4E15" w:rsidRPr="000F4E15" w14:paraId="52B04F3F" w14:textId="77777777" w:rsidTr="000F4E15">
        <w:tc>
          <w:tcPr>
            <w:tcW w:w="3936" w:type="dxa"/>
          </w:tcPr>
          <w:p w14:paraId="0AACA203" w14:textId="77777777" w:rsidR="000F4E15" w:rsidRPr="000F4E15" w:rsidRDefault="000F4E15" w:rsidP="007B4081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4E15">
              <w:rPr>
                <w:rFonts w:ascii="TH SarabunPSK" w:hAnsi="TH SarabunPSK" w:cs="TH SarabunPSK" w:hint="cs"/>
                <w:sz w:val="24"/>
                <w:szCs w:val="24"/>
                <w:cs/>
              </w:rPr>
              <w:t>2.</w:t>
            </w:r>
          </w:p>
        </w:tc>
        <w:tc>
          <w:tcPr>
            <w:tcW w:w="5386" w:type="dxa"/>
          </w:tcPr>
          <w:p w14:paraId="1BCFF5EE" w14:textId="77777777" w:rsidR="000F4E15" w:rsidRPr="000F4E15" w:rsidRDefault="000F4E15" w:rsidP="007B408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141A5EB7" w14:textId="77777777" w:rsidR="000F4E15" w:rsidRPr="000F4E15" w:rsidRDefault="000F4E15" w:rsidP="007B4081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14:paraId="50DD09A3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</w:p>
    <w:p w14:paraId="4AC7A5AE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40BB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4040BB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4040BB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คุณสมบัติของอาจารย์ผู้สอน</w:t>
      </w:r>
    </w:p>
    <w:p w14:paraId="682BDA87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/>
          <w:sz w:val="28"/>
        </w:rPr>
        <w:sym w:font="Wingdings" w:char="F06F"/>
      </w:r>
      <w:r w:rsidRPr="004040BB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756B5078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 w:hint="cs"/>
          <w:sz w:val="28"/>
        </w:rPr>
        <w:sym w:font="Wingdings" w:char="F0FE"/>
      </w:r>
      <w:r w:rsidRPr="004040BB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4040BB">
        <w:rPr>
          <w:rFonts w:ascii="TH SarabunPSK" w:hAnsi="TH SarabunPSK" w:cs="TH SarabunPSK"/>
          <w:sz w:val="28"/>
          <w:cs/>
        </w:rPr>
        <w:t xml:space="preserve"> </w:t>
      </w:r>
      <w:r w:rsidRPr="004040BB">
        <w:rPr>
          <w:rFonts w:ascii="TH SarabunPSK" w:hAnsi="TH SarabunPSK" w:cs="TH SarabunPSK" w:hint="cs"/>
          <w:sz w:val="28"/>
          <w:cs/>
        </w:rPr>
        <w:t>ดังนี้</w:t>
      </w:r>
    </w:p>
    <w:p w14:paraId="30FB0D39" w14:textId="77777777" w:rsidR="007B4081" w:rsidRPr="00890A84" w:rsidRDefault="007B4081" w:rsidP="007B4081">
      <w:pPr>
        <w:spacing w:after="0"/>
        <w:jc w:val="thaiDistribute"/>
        <w:rPr>
          <w:rFonts w:ascii="TH SarabunPSK" w:hAnsi="TH SarabunPSK" w:cs="TH SarabunPSK"/>
          <w:sz w:val="10"/>
          <w:szCs w:val="10"/>
        </w:rPr>
      </w:pPr>
    </w:p>
    <w:p w14:paraId="2A37007A" w14:textId="77777777" w:rsidR="007B4081" w:rsidRPr="00DC6657" w:rsidRDefault="007B4081" w:rsidP="007B4081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</w:rPr>
      </w:pPr>
      <w:r w:rsidRPr="00DC6657">
        <w:rPr>
          <w:rFonts w:ascii="TH SarabunPSK" w:hAnsi="TH SarabunPSK" w:cs="TH SarabunPSK" w:hint="cs"/>
          <w:b/>
          <w:bCs/>
          <w:sz w:val="28"/>
          <w:cs/>
        </w:rPr>
        <w:t xml:space="preserve">     4.1  คุณสมบัติของอาจารย์ผู้สอนที่เป็นอาจารย์ประจำ</w:t>
      </w:r>
      <w:r w:rsidRPr="00DC6657"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      </w:t>
      </w:r>
    </w:p>
    <w:p w14:paraId="1B1A07B6" w14:textId="77777777" w:rsidR="007B4081" w:rsidRPr="00097E58" w:rsidRDefault="00FD1D0D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 1)</w:t>
      </w:r>
      <w:r w:rsidR="007B4081">
        <w:rPr>
          <w:rFonts w:ascii="TH SarabunPSK" w:eastAsia="BrowalliaUPC" w:hAnsi="TH SarabunPSK" w:cs="TH SarabunPSK" w:hint="cs"/>
          <w:sz w:val="28"/>
          <w:cs/>
        </w:rPr>
        <w:t xml:space="preserve">  </w:t>
      </w:r>
      <w:r w:rsidR="007B4081" w:rsidRPr="007B4081">
        <w:rPr>
          <w:rFonts w:ascii="TH SarabunPSK" w:hAnsi="TH SarabunPSK" w:cs="TH SarabunPSK" w:hint="cs"/>
          <w:sz w:val="28"/>
          <w:cs/>
        </w:rPr>
        <w:t>คุณวุฒิระดับปริญญาเอกหรือเทียบเท่า หรือขั้นต่ำปริญญาโทห</w:t>
      </w:r>
      <w:r w:rsidR="00DC6657">
        <w:rPr>
          <w:rFonts w:ascii="TH SarabunPSK" w:hAnsi="TH SarabunPSK" w:cs="TH SarabunPSK" w:hint="cs"/>
          <w:sz w:val="28"/>
          <w:cs/>
        </w:rPr>
        <w:t>รือเทียบเท่าที่มีตำแหน่งรองศาสตรา</w:t>
      </w:r>
      <w:r w:rsidR="007B4081" w:rsidRPr="007B4081">
        <w:rPr>
          <w:rFonts w:ascii="TH SarabunPSK" w:hAnsi="TH SarabunPSK" w:cs="TH SarabunPSK" w:hint="cs"/>
          <w:sz w:val="28"/>
          <w:cs/>
        </w:rPr>
        <w:t>จารย์ในสาขาวิชานั้น หรือสาขาวิชาที่สัมพันธ์กัน หรือสาขาวิชาของรายวิชาที่สอน</w:t>
      </w:r>
    </w:p>
    <w:p w14:paraId="50A69E38" w14:textId="77777777" w:rsidR="007B4081" w:rsidRDefault="00FD1D0D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 2)</w:t>
      </w:r>
      <w:r w:rsidR="007B4081" w:rsidRPr="00097E58">
        <w:rPr>
          <w:rFonts w:ascii="TH SarabunPSK" w:eastAsia="BrowalliaUPC" w:hAnsi="TH SarabunPSK" w:cs="TH SarabunPSK" w:hint="cs"/>
          <w:sz w:val="28"/>
          <w:cs/>
        </w:rPr>
        <w:t xml:space="preserve"> ต้องมีประสบการณ์ด้านการสอนและมีผลงานทางวิชาการอย่างน้อย 1 รายการในรอบ 5 ปี ย้อนหลัง</w:t>
      </w:r>
    </w:p>
    <w:p w14:paraId="2310A0AA" w14:textId="77777777" w:rsidR="0084256A" w:rsidRPr="00097E58" w:rsidRDefault="0084256A" w:rsidP="0084256A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50"/>
        <w:gridCol w:w="2278"/>
        <w:gridCol w:w="1417"/>
        <w:gridCol w:w="3367"/>
      </w:tblGrid>
      <w:tr w:rsidR="0084256A" w:rsidRPr="00560879" w14:paraId="339766E0" w14:textId="77777777" w:rsidTr="0089064B">
        <w:trPr>
          <w:tblHeader/>
        </w:trPr>
        <w:tc>
          <w:tcPr>
            <w:tcW w:w="2650" w:type="dxa"/>
            <w:shd w:val="clear" w:color="auto" w:fill="B6DDE8" w:themeFill="accent5" w:themeFillTint="66"/>
          </w:tcPr>
          <w:p w14:paraId="4FF056D3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lastRenderedPageBreak/>
              <w:t>รายชื่อ</w:t>
            </w:r>
          </w:p>
        </w:tc>
        <w:tc>
          <w:tcPr>
            <w:tcW w:w="2278" w:type="dxa"/>
            <w:shd w:val="clear" w:color="auto" w:fill="B6DDE8" w:themeFill="accent5" w:themeFillTint="66"/>
          </w:tcPr>
          <w:p w14:paraId="523FB7EA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สาขาวิชาที่จบ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717F6EFC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ประสบการณ์สอน</w:t>
            </w:r>
          </w:p>
          <w:p w14:paraId="40D1B7BA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(จำนวนปีที่สอน)</w:t>
            </w:r>
          </w:p>
        </w:tc>
        <w:tc>
          <w:tcPr>
            <w:tcW w:w="3367" w:type="dxa"/>
            <w:shd w:val="clear" w:color="auto" w:fill="B6DDE8" w:themeFill="accent5" w:themeFillTint="66"/>
          </w:tcPr>
          <w:p w14:paraId="48822FEA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ผลงานวิชาการอย่างน้อย 1 รายการ </w:t>
            </w:r>
          </w:p>
          <w:p w14:paraId="4574F993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ในรอบ</w:t>
            </w:r>
            <w:r w:rsidRPr="00560879">
              <w:rPr>
                <w:rFonts w:ascii="TH SarabunPSK" w:hAnsi="TH SarabunPSK" w:cs="TH SarabunPSK"/>
                <w:b/>
                <w:bCs/>
                <w:szCs w:val="22"/>
              </w:rPr>
              <w:t xml:space="preserve"> 5 </w:t>
            </w: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ปีที่ผ่านมา</w:t>
            </w:r>
          </w:p>
        </w:tc>
      </w:tr>
      <w:tr w:rsidR="0084256A" w:rsidRPr="00560879" w14:paraId="689E59B5" w14:textId="77777777" w:rsidTr="0089064B">
        <w:tc>
          <w:tcPr>
            <w:tcW w:w="2650" w:type="dxa"/>
          </w:tcPr>
          <w:p w14:paraId="52527D7C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41A4DD48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6CC9E7D3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18CF6D3C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4256A" w:rsidRPr="00560879" w14:paraId="7A4FF688" w14:textId="77777777" w:rsidTr="0089064B">
        <w:tc>
          <w:tcPr>
            <w:tcW w:w="2650" w:type="dxa"/>
          </w:tcPr>
          <w:p w14:paraId="1DE45676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5BD5C14F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3265E8BD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0A9E69DD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4256A" w:rsidRPr="00560879" w14:paraId="383E2304" w14:textId="77777777" w:rsidTr="0089064B">
        <w:tc>
          <w:tcPr>
            <w:tcW w:w="2650" w:type="dxa"/>
          </w:tcPr>
          <w:p w14:paraId="68B1C8E6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07750563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2F5C54AC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04291CAF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14:paraId="42D22832" w14:textId="77777777" w:rsidR="0084256A" w:rsidRDefault="0084256A" w:rsidP="0084256A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135CD48B" w14:textId="77777777" w:rsidR="007B4081" w:rsidRPr="00DC6657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DC6657">
        <w:rPr>
          <w:rFonts w:ascii="TH SarabunPSK" w:hAnsi="TH SarabunPSK" w:cs="TH SarabunPSK" w:hint="cs"/>
          <w:b/>
          <w:bCs/>
          <w:sz w:val="28"/>
          <w:cs/>
        </w:rPr>
        <w:t xml:space="preserve">      4.2  คุณสมบัติของอาจารย์ผู้สอนที่เป็นอาจารย์พิเศษ</w:t>
      </w:r>
    </w:p>
    <w:p w14:paraId="6B528BD2" w14:textId="77777777" w:rsidR="007B4081" w:rsidRPr="007B4081" w:rsidRDefault="00FD1D0D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1)</w:t>
      </w:r>
      <w:r w:rsidR="007B4081" w:rsidRPr="007B4081">
        <w:rPr>
          <w:rFonts w:ascii="TH SarabunPSK" w:eastAsia="BrowalliaUPC" w:hAnsi="TH SarabunPSK" w:cs="TH SarabunPSK" w:hint="cs"/>
          <w:sz w:val="28"/>
          <w:cs/>
        </w:rPr>
        <w:t xml:space="preserve"> </w:t>
      </w:r>
      <w:r w:rsidR="007B4081" w:rsidRPr="007B4081">
        <w:rPr>
          <w:rFonts w:ascii="TH SarabunPSK" w:hAnsi="TH SarabunPSK" w:cs="TH SarabunPSK" w:hint="cs"/>
          <w:sz w:val="28"/>
          <w:cs/>
        </w:rPr>
        <w:t>คุณวุฒิระดับปริญญาเอกหรือเทียบเท่า หรือขั้นต่ำปริญญาโทหรือเทียบเท่า</w:t>
      </w:r>
    </w:p>
    <w:p w14:paraId="58CAE163" w14:textId="77777777" w:rsidR="007B4081" w:rsidRPr="00097E58" w:rsidRDefault="00FD1D0D" w:rsidP="007B4081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2)</w:t>
      </w:r>
      <w:r w:rsidR="007B4081" w:rsidRPr="00097E58">
        <w:rPr>
          <w:rFonts w:ascii="TH SarabunPSK" w:hAnsi="TH SarabunPSK" w:cs="TH SarabunPSK" w:hint="cs"/>
          <w:sz w:val="28"/>
          <w:cs/>
        </w:rPr>
        <w:t xml:space="preserve"> มีประสบการณ์ทำงานที่เกี่ยวข้องกับวิชาที่สอนและ</w:t>
      </w:r>
      <w:r w:rsidR="0084256A">
        <w:rPr>
          <w:rFonts w:ascii="TH SarabunPSK" w:hAnsi="TH SarabunPSK" w:cs="TH SarabunPSK" w:hint="cs"/>
          <w:sz w:val="28"/>
          <w:cs/>
        </w:rPr>
        <w:t>มีผลงานทางวิชาการอย่างน้อย 1 รา</w:t>
      </w:r>
      <w:r w:rsidR="007B4081" w:rsidRPr="00097E58">
        <w:rPr>
          <w:rFonts w:ascii="TH SarabunPSK" w:hAnsi="TH SarabunPSK" w:cs="TH SarabunPSK" w:hint="cs"/>
          <w:sz w:val="28"/>
          <w:cs/>
        </w:rPr>
        <w:t>ยการในรอบ 5 ปีย้อนหลัง</w:t>
      </w:r>
    </w:p>
    <w:p w14:paraId="7A357498" w14:textId="77777777" w:rsidR="007B4081" w:rsidRPr="00097E58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Pr="00097E58">
        <w:rPr>
          <w:rFonts w:ascii="TH SarabunPSK" w:hAnsi="TH SarabunPSK" w:cs="TH SarabunPSK" w:hint="cs"/>
          <w:sz w:val="28"/>
          <w:cs/>
        </w:rPr>
        <w:t xml:space="preserve"> </w:t>
      </w:r>
      <w:r w:rsidR="00FD1D0D">
        <w:rPr>
          <w:rFonts w:ascii="TH SarabunPSK" w:hAnsi="TH SarabunPSK" w:cs="TH SarabunPSK" w:hint="cs"/>
          <w:sz w:val="28"/>
          <w:cs/>
        </w:rPr>
        <w:t>3)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DC6657">
        <w:rPr>
          <w:rFonts w:ascii="TH SarabunPSK" w:hAnsi="TH SarabunPSK" w:cs="TH SarabunPSK" w:hint="cs"/>
          <w:sz w:val="28"/>
          <w:cs/>
        </w:rPr>
        <w:t xml:space="preserve">ทั้งนี้ </w:t>
      </w:r>
      <w:r w:rsidRPr="00097E58">
        <w:rPr>
          <w:rFonts w:ascii="TH SarabunPSK" w:hAnsi="TH SarabunPSK" w:cs="TH SarabunPSK" w:hint="cs"/>
          <w:sz w:val="28"/>
          <w:cs/>
        </w:rPr>
        <w:t xml:space="preserve">มีชั่วโมงสอนไม่เกินร้อยละ 50 ของรายวิชา </w:t>
      </w:r>
      <w:r w:rsidRPr="00DC6657">
        <w:rPr>
          <w:rFonts w:ascii="TH SarabunPSK" w:hAnsi="TH SarabunPSK" w:cs="TH SarabunPSK" w:hint="cs"/>
          <w:sz w:val="28"/>
          <w:highlight w:val="yellow"/>
          <w:cs/>
        </w:rPr>
        <w:t>โดยมีอาจารย์ประจำเป็นผู้รับผิดชอบรายวิชานั้น</w:t>
      </w:r>
    </w:p>
    <w:p w14:paraId="6FC6DF0E" w14:textId="77777777" w:rsidR="00DC6657" w:rsidRPr="00DA332D" w:rsidRDefault="00DC6657" w:rsidP="0084256A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3B681565" w14:textId="77777777" w:rsidR="0084256A" w:rsidRPr="00097E58" w:rsidRDefault="0084256A" w:rsidP="0084256A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97E58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50"/>
        <w:gridCol w:w="2278"/>
        <w:gridCol w:w="1417"/>
        <w:gridCol w:w="3367"/>
      </w:tblGrid>
      <w:tr w:rsidR="0084256A" w:rsidRPr="00560879" w14:paraId="5AA7F0B4" w14:textId="77777777" w:rsidTr="0089064B">
        <w:trPr>
          <w:tblHeader/>
        </w:trPr>
        <w:tc>
          <w:tcPr>
            <w:tcW w:w="2650" w:type="dxa"/>
            <w:shd w:val="clear" w:color="auto" w:fill="B6DDE8" w:themeFill="accent5" w:themeFillTint="66"/>
          </w:tcPr>
          <w:p w14:paraId="2309A088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รายชื่อ</w:t>
            </w:r>
          </w:p>
        </w:tc>
        <w:tc>
          <w:tcPr>
            <w:tcW w:w="2278" w:type="dxa"/>
            <w:shd w:val="clear" w:color="auto" w:fill="B6DDE8" w:themeFill="accent5" w:themeFillTint="66"/>
          </w:tcPr>
          <w:p w14:paraId="436036E8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สาขาวิชาที่จบ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5D273048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ประสบการณ์สอน</w:t>
            </w:r>
          </w:p>
          <w:p w14:paraId="4374175E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(จำนวนปีที่สอน)</w:t>
            </w:r>
          </w:p>
        </w:tc>
        <w:tc>
          <w:tcPr>
            <w:tcW w:w="3367" w:type="dxa"/>
            <w:shd w:val="clear" w:color="auto" w:fill="B6DDE8" w:themeFill="accent5" w:themeFillTint="66"/>
          </w:tcPr>
          <w:p w14:paraId="57B1497D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ผลงานวิชาการอย่างน้อย 1 รายการ </w:t>
            </w:r>
          </w:p>
          <w:p w14:paraId="475D202B" w14:textId="77777777" w:rsidR="0084256A" w:rsidRPr="00560879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ในรอบ</w:t>
            </w:r>
            <w:r w:rsidRPr="00560879">
              <w:rPr>
                <w:rFonts w:ascii="TH SarabunPSK" w:hAnsi="TH SarabunPSK" w:cs="TH SarabunPSK"/>
                <w:b/>
                <w:bCs/>
                <w:szCs w:val="22"/>
              </w:rPr>
              <w:t xml:space="preserve"> 5 </w:t>
            </w:r>
            <w:r w:rsidRPr="0056087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ปีที่ผ่านมา</w:t>
            </w:r>
          </w:p>
        </w:tc>
      </w:tr>
      <w:tr w:rsidR="0084256A" w:rsidRPr="00560879" w14:paraId="562C4E96" w14:textId="77777777" w:rsidTr="0089064B">
        <w:tc>
          <w:tcPr>
            <w:tcW w:w="2650" w:type="dxa"/>
          </w:tcPr>
          <w:p w14:paraId="77CA167C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1ECD7EDF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4C88F32C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3CE5C7BC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4256A" w:rsidRPr="00560879" w14:paraId="09744D7B" w14:textId="77777777" w:rsidTr="0089064B">
        <w:tc>
          <w:tcPr>
            <w:tcW w:w="2650" w:type="dxa"/>
          </w:tcPr>
          <w:p w14:paraId="7CCFC1C8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494A0812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38248277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6BADE698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4256A" w:rsidRPr="00560879" w14:paraId="147B7D6E" w14:textId="77777777" w:rsidTr="0089064B">
        <w:tc>
          <w:tcPr>
            <w:tcW w:w="2650" w:type="dxa"/>
          </w:tcPr>
          <w:p w14:paraId="4DCD2FB0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53AB6221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70E07B1B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6EDFA2F5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4256A" w:rsidRPr="00560879" w14:paraId="16962724" w14:textId="77777777" w:rsidTr="0089064B">
        <w:tc>
          <w:tcPr>
            <w:tcW w:w="2650" w:type="dxa"/>
          </w:tcPr>
          <w:p w14:paraId="60879224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4BFE5D39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784B2DFE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773064C1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84256A" w:rsidRPr="00560879" w14:paraId="662802CC" w14:textId="77777777" w:rsidTr="0089064B">
        <w:tc>
          <w:tcPr>
            <w:tcW w:w="2650" w:type="dxa"/>
          </w:tcPr>
          <w:p w14:paraId="196860A1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78" w:type="dxa"/>
          </w:tcPr>
          <w:p w14:paraId="544FBE14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17" w:type="dxa"/>
          </w:tcPr>
          <w:p w14:paraId="123BEAF2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3367" w:type="dxa"/>
          </w:tcPr>
          <w:p w14:paraId="1FB10C0D" w14:textId="77777777" w:rsidR="0084256A" w:rsidRPr="00560879" w:rsidRDefault="0084256A" w:rsidP="0089064B">
            <w:pPr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14:paraId="28002F2B" w14:textId="77777777" w:rsidR="00DC6657" w:rsidRPr="00112A46" w:rsidRDefault="00DC6657" w:rsidP="00DC665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  <w:highlight w:val="yellow"/>
          <w:u w:val="single"/>
        </w:rPr>
      </w:pPr>
      <w:r w:rsidRPr="00105B94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>**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u w:val="single"/>
          <w:cs/>
        </w:rPr>
        <w:t xml:space="preserve">คุณสมบัติอาจารย์ผู้สอน </w:t>
      </w:r>
      <w:r w:rsidRPr="00112A46">
        <w:rPr>
          <w:rFonts w:ascii="TH SarabunPSK" w:hAnsi="TH SarabunPSK" w:cs="TH SarabunPSK"/>
          <w:b/>
          <w:bCs/>
          <w:sz w:val="20"/>
          <w:szCs w:val="20"/>
          <w:highlight w:val="yellow"/>
          <w:u w:val="single"/>
          <w:cs/>
        </w:rPr>
        <w:t>: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u w:val="single"/>
          <w:cs/>
        </w:rPr>
        <w:t xml:space="preserve"> อาจารย์พิเศษ</w:t>
      </w:r>
    </w:p>
    <w:p w14:paraId="2A1E3D0B" w14:textId="77777777" w:rsidR="0084256A" w:rsidRPr="00DA332D" w:rsidRDefault="00DC6657" w:rsidP="00DA332D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0"/>
          <w:szCs w:val="20"/>
        </w:rPr>
      </w:pP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 xml:space="preserve"> </w:t>
      </w:r>
      <w:r w:rsidRPr="00112A46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ab/>
      </w: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หากรายวิชาใดมีความจำเป็นต้องใช้ความเชี่ยวชาญของบุคลากรภายนอกกว่าร้อยละ 50 มหาวิทยาลัยก็สามารถดำเนินการได้เพื่อให้นักศึกษาได้รับประโยชน์สูงสุด แต่ต้องมีอาจารย์ประจำร่วมรับผิดชอบกระบวนการเรียนการสอนและพัฒนานักศึกษา ตลอดจนการจัดการเรียนการสอนของรายวิชานั้นๆ ด้วย โดยต้องได้รับความเห็นชอบจากสภามหาวิทยาลัย</w:t>
      </w:r>
    </w:p>
    <w:p w14:paraId="6518A037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40B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4040BB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4040BB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คุณสมบัติของอาจารย์ที่ปรึกษาวิทยานิพนธ์หลักและอาจารย์ที่ปรึกษาการค้นคว้าอิสระ</w:t>
      </w:r>
    </w:p>
    <w:p w14:paraId="7CC75A48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/>
          <w:sz w:val="28"/>
        </w:rPr>
        <w:sym w:font="Wingdings" w:char="F06F"/>
      </w:r>
      <w:r w:rsidRPr="004040BB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06DF897A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 w:hint="cs"/>
          <w:sz w:val="28"/>
        </w:rPr>
        <w:sym w:font="Wingdings" w:char="F0FE"/>
      </w:r>
      <w:r w:rsidRPr="004040BB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4040BB">
        <w:rPr>
          <w:rFonts w:ascii="TH SarabunPSK" w:hAnsi="TH SarabunPSK" w:cs="TH SarabunPSK"/>
          <w:sz w:val="28"/>
          <w:cs/>
        </w:rPr>
        <w:t xml:space="preserve"> </w:t>
      </w:r>
      <w:r w:rsidRPr="004040BB">
        <w:rPr>
          <w:rFonts w:ascii="TH SarabunPSK" w:hAnsi="TH SarabunPSK" w:cs="TH SarabunPSK" w:hint="cs"/>
          <w:sz w:val="28"/>
          <w:cs/>
        </w:rPr>
        <w:t>ดังนี้</w:t>
      </w:r>
    </w:p>
    <w:p w14:paraId="48A9B09D" w14:textId="77777777" w:rsidR="007B4081" w:rsidRPr="00097E58" w:rsidRDefault="007B4081" w:rsidP="007B4081">
      <w:pPr>
        <w:spacing w:after="0"/>
        <w:ind w:left="33"/>
        <w:jc w:val="thaiDistribute"/>
        <w:rPr>
          <w:rFonts w:ascii="TH SarabunPSK" w:eastAsia="BrowalliaUPC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1.</w:t>
      </w:r>
      <w:r w:rsidRPr="00097E58">
        <w:rPr>
          <w:rFonts w:ascii="TH SarabunPSK" w:eastAsia="BrowalliaUPC" w:hAnsi="TH SarabunPSK" w:cs="TH SarabunPSK" w:hint="cs"/>
          <w:sz w:val="28"/>
          <w:cs/>
        </w:rPr>
        <w:t xml:space="preserve"> เป็นอาจารย์ประจำหลักสูตรที่มีคุณวุฒิปริญญาเอกหรือเทียบเท่า หรือขั้นต่ำปริญญาโทหรือเทียบเท่าและดำรงตำแหน่งทางวิชาการไม่ต่ำกว่ารองศาสตราจารย์ในสาขาวิชานั้น หรือสาขาวิชาที่สัมพันธ์กัน </w:t>
      </w:r>
    </w:p>
    <w:p w14:paraId="30E93FB8" w14:textId="77777777" w:rsidR="007B4081" w:rsidRPr="00097E58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2.</w:t>
      </w:r>
      <w:r w:rsidRPr="00097E58">
        <w:rPr>
          <w:rFonts w:ascii="TH SarabunPSK" w:eastAsia="BrowalliaUPC" w:hAnsi="TH SarabunPSK" w:cs="TH SarabunPSK" w:hint="cs"/>
          <w:sz w:val="28"/>
          <w:cs/>
        </w:rPr>
        <w:t xml:space="preserve"> 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14:paraId="7F3E30A9" w14:textId="77777777" w:rsidR="0084256A" w:rsidRPr="006A3476" w:rsidRDefault="0084256A" w:rsidP="0084256A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6A3476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830"/>
        <w:gridCol w:w="2665"/>
        <w:gridCol w:w="3998"/>
      </w:tblGrid>
      <w:tr w:rsidR="0084256A" w14:paraId="6F220ABF" w14:textId="77777777" w:rsidTr="0089064B">
        <w:trPr>
          <w:tblHeader/>
        </w:trPr>
        <w:tc>
          <w:tcPr>
            <w:tcW w:w="2830" w:type="dxa"/>
            <w:shd w:val="clear" w:color="auto" w:fill="B6DDE8" w:themeFill="accent5" w:themeFillTint="66"/>
          </w:tcPr>
          <w:p w14:paraId="0FDDB3CA" w14:textId="77777777" w:rsidR="0084256A" w:rsidRPr="004E0A64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รายชื่ออาจารย์ที่ปรึกษา</w:t>
            </w:r>
          </w:p>
        </w:tc>
        <w:tc>
          <w:tcPr>
            <w:tcW w:w="2665" w:type="dxa"/>
            <w:shd w:val="clear" w:color="auto" w:fill="B6DDE8" w:themeFill="accent5" w:themeFillTint="66"/>
          </w:tcPr>
          <w:p w14:paraId="4747118B" w14:textId="77777777" w:rsidR="0084256A" w:rsidRPr="004E0A64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สาขาวิชาที่จบ</w:t>
            </w:r>
          </w:p>
        </w:tc>
        <w:tc>
          <w:tcPr>
            <w:tcW w:w="3998" w:type="dxa"/>
            <w:shd w:val="clear" w:color="auto" w:fill="B6DDE8" w:themeFill="accent5" w:themeFillTint="66"/>
          </w:tcPr>
          <w:p w14:paraId="0C78CE14" w14:textId="77777777" w:rsidR="0084256A" w:rsidRPr="004E0A64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ผลงานวิชาการอย่างน้อย 3 รายการ </w:t>
            </w:r>
          </w:p>
          <w:p w14:paraId="11867ACF" w14:textId="77777777" w:rsidR="0084256A" w:rsidRPr="004E0A64" w:rsidRDefault="0084256A" w:rsidP="0089064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ในรอบ</w:t>
            </w:r>
            <w:r w:rsidRPr="004E0A64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5 </w:t>
            </w:r>
            <w:r w:rsidRPr="004E0A64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ปีที่ผ่านมา</w:t>
            </w:r>
          </w:p>
        </w:tc>
      </w:tr>
      <w:tr w:rsidR="0084256A" w14:paraId="554DC7EA" w14:textId="77777777" w:rsidTr="0089064B">
        <w:tc>
          <w:tcPr>
            <w:tcW w:w="2830" w:type="dxa"/>
          </w:tcPr>
          <w:p w14:paraId="08034065" w14:textId="77777777" w:rsidR="0084256A" w:rsidRPr="003D5740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</w:tcPr>
          <w:p w14:paraId="7FCA11AB" w14:textId="77777777" w:rsidR="0084256A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614C90E" w14:textId="77777777" w:rsidR="0084256A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671E258" w14:textId="77777777" w:rsidR="0084256A" w:rsidRPr="003D5740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3998" w:type="dxa"/>
          </w:tcPr>
          <w:p w14:paraId="3A053604" w14:textId="77777777" w:rsidR="0084256A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1.</w:t>
            </w:r>
          </w:p>
          <w:p w14:paraId="74F60E71" w14:textId="77777777" w:rsidR="0084256A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2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</w:p>
          <w:p w14:paraId="1E9500D6" w14:textId="77777777" w:rsidR="0084256A" w:rsidRPr="003D5740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3.</w:t>
            </w:r>
          </w:p>
        </w:tc>
      </w:tr>
      <w:tr w:rsidR="0084256A" w14:paraId="15ABD047" w14:textId="77777777" w:rsidTr="0089064B">
        <w:tc>
          <w:tcPr>
            <w:tcW w:w="2830" w:type="dxa"/>
          </w:tcPr>
          <w:p w14:paraId="23FB425D" w14:textId="77777777" w:rsidR="0084256A" w:rsidRPr="003D5740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</w:tcPr>
          <w:p w14:paraId="792DA1E7" w14:textId="77777777" w:rsidR="0084256A" w:rsidRPr="003D5740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3998" w:type="dxa"/>
          </w:tcPr>
          <w:p w14:paraId="66A91CFE" w14:textId="77777777" w:rsidR="0084256A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0CA22B4" w14:textId="77777777" w:rsidR="0084256A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5A2127A" w14:textId="77777777" w:rsidR="0084256A" w:rsidRPr="003D5740" w:rsidRDefault="0084256A" w:rsidP="0089064B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14:paraId="7B61FFB1" w14:textId="77777777" w:rsidR="0084256A" w:rsidRDefault="0084256A" w:rsidP="0084256A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799B2993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40BB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4040BB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4040BB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คุณสมบัติของอาจารย์ที่ปรึกษาวิทยานิพนธ์ร่วม (ถ้ามี)</w:t>
      </w:r>
    </w:p>
    <w:p w14:paraId="5096EB68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/>
          <w:sz w:val="28"/>
        </w:rPr>
        <w:sym w:font="Wingdings" w:char="F06F"/>
      </w:r>
      <w:r w:rsidRPr="004040BB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48D1CA20" w14:textId="77777777" w:rsidR="007B4081" w:rsidRPr="004040BB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4040BB">
        <w:rPr>
          <w:rFonts w:ascii="TH SarabunPSK" w:hAnsi="TH SarabunPSK" w:cs="TH SarabunPSK"/>
          <w:sz w:val="28"/>
          <w:cs/>
        </w:rPr>
        <w:t xml:space="preserve">     </w:t>
      </w:r>
      <w:r w:rsidRPr="004040BB">
        <w:rPr>
          <w:rFonts w:ascii="TH SarabunPSK" w:hAnsi="TH SarabunPSK" w:cs="TH SarabunPSK" w:hint="cs"/>
          <w:sz w:val="28"/>
        </w:rPr>
        <w:sym w:font="Wingdings" w:char="F0FE"/>
      </w:r>
      <w:r w:rsidRPr="004040BB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4040BB">
        <w:rPr>
          <w:rFonts w:ascii="TH SarabunPSK" w:hAnsi="TH SarabunPSK" w:cs="TH SarabunPSK"/>
          <w:sz w:val="28"/>
          <w:cs/>
        </w:rPr>
        <w:t xml:space="preserve"> </w:t>
      </w:r>
      <w:r w:rsidRPr="004040BB">
        <w:rPr>
          <w:rFonts w:ascii="TH SarabunPSK" w:hAnsi="TH SarabunPSK" w:cs="TH SarabunPSK" w:hint="cs"/>
          <w:sz w:val="28"/>
          <w:cs/>
        </w:rPr>
        <w:t>ดังนี้</w:t>
      </w:r>
    </w:p>
    <w:p w14:paraId="33440332" w14:textId="77777777" w:rsidR="003F24CA" w:rsidRPr="00FE51D7" w:rsidRDefault="007B4081" w:rsidP="003F24CA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EE18AA">
        <w:rPr>
          <w:rFonts w:ascii="TH SarabunPSK" w:hAnsi="TH SarabunPSK" w:cs="TH SarabunPSK" w:hint="cs"/>
          <w:sz w:val="28"/>
          <w:cs/>
        </w:rPr>
        <w:t xml:space="preserve">     </w:t>
      </w:r>
      <w:r w:rsidR="003F24CA" w:rsidRPr="00FE51D7">
        <w:rPr>
          <w:rFonts w:ascii="TH SarabunPSK" w:hAnsi="TH SarabunPSK" w:cs="TH SarabunPSK" w:hint="cs"/>
          <w:b/>
          <w:bCs/>
          <w:sz w:val="28"/>
          <w:cs/>
        </w:rPr>
        <w:t>6.1 อาจารย์ประจำ</w:t>
      </w:r>
    </w:p>
    <w:p w14:paraId="533B5946" w14:textId="77777777" w:rsidR="003F24CA" w:rsidRPr="006A3476" w:rsidRDefault="003F24CA" w:rsidP="003F24CA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1)</w:t>
      </w:r>
      <w:r w:rsidRPr="006A3476">
        <w:rPr>
          <w:rFonts w:ascii="TH SarabunPSK" w:eastAsia="BrowalliaUPC" w:hAnsi="TH SarabunPSK" w:cs="TH SarabunPSK"/>
          <w:sz w:val="28"/>
          <w:cs/>
        </w:rPr>
        <w:t xml:space="preserve"> </w:t>
      </w:r>
      <w:r w:rsidRPr="006A3476">
        <w:rPr>
          <w:rFonts w:ascii="TH SarabunPSK" w:hAnsi="TH SarabunPSK" w:cs="TH SarabunPSK" w:hint="cs"/>
          <w:sz w:val="28"/>
          <w:cs/>
        </w:rPr>
        <w:t>คุณวุฒิระดับปริญญาเอกหรือเทียบเท่า หร</w:t>
      </w:r>
      <w:r>
        <w:rPr>
          <w:rFonts w:ascii="TH SarabunPSK" w:hAnsi="TH SarabunPSK" w:cs="TH SarabunPSK" w:hint="cs"/>
          <w:sz w:val="28"/>
          <w:cs/>
        </w:rPr>
        <w:t>ือขั้นต่ำปริญญาโท หรือเทียบเท่า</w:t>
      </w:r>
      <w:r w:rsidRPr="006A3476">
        <w:rPr>
          <w:rFonts w:ascii="TH SarabunPSK" w:hAnsi="TH SarabunPSK" w:cs="TH SarabunPSK" w:hint="cs"/>
          <w:sz w:val="28"/>
          <w:cs/>
        </w:rPr>
        <w:t>และดำรงตำแหน่งทางวิชาการไม่ต่ำกว่า</w:t>
      </w:r>
      <w:r>
        <w:rPr>
          <w:rFonts w:ascii="TH SarabunPSK" w:hAnsi="TH SarabunPSK" w:cs="TH SarabunPSK"/>
          <w:sz w:val="28"/>
          <w:cs/>
        </w:rPr>
        <w:br/>
      </w:r>
      <w:r w:rsidRPr="006A3476">
        <w:rPr>
          <w:rFonts w:ascii="TH SarabunPSK" w:hAnsi="TH SarabunPSK" w:cs="TH SarabunPSK" w:hint="cs"/>
          <w:sz w:val="28"/>
          <w:cs/>
        </w:rPr>
        <w:t>รองศาสตราจารย์ในสาขาวิชานั้น หรือสาขาวิชาที่สัมพันธ์กัน</w:t>
      </w:r>
    </w:p>
    <w:p w14:paraId="26DCB08B" w14:textId="77777777" w:rsidR="003F24CA" w:rsidRPr="006A3476" w:rsidRDefault="003F24CA" w:rsidP="003F24CA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2)</w:t>
      </w:r>
      <w:r w:rsidRPr="006A3476">
        <w:rPr>
          <w:rFonts w:ascii="TH SarabunPSK" w:hAnsi="TH SarabunPSK" w:cs="TH SarabunPSK" w:hint="cs"/>
          <w:sz w:val="28"/>
          <w:cs/>
        </w:rPr>
        <w:t xml:space="preserve"> มีผลงานทางวิชาการอย่างน้อย 3 รายการ ในรอบ 5 ปีย้อนหลัง โดยอย่างน้อย 1 รายการต้องเป็นผลงานวิจัย</w:t>
      </w:r>
    </w:p>
    <w:p w14:paraId="7B6D7D5D" w14:textId="77777777" w:rsidR="004509EB" w:rsidRDefault="003F24CA" w:rsidP="003F24CA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 </w:t>
      </w:r>
    </w:p>
    <w:p w14:paraId="326F53D2" w14:textId="77777777" w:rsidR="003F24CA" w:rsidRPr="00FE51D7" w:rsidRDefault="004509EB" w:rsidP="004509EB">
      <w:pPr>
        <w:tabs>
          <w:tab w:val="left" w:pos="284"/>
        </w:tabs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 xml:space="preserve">     </w:t>
      </w:r>
      <w:r w:rsidR="003F24CA" w:rsidRPr="00FE51D7">
        <w:rPr>
          <w:rFonts w:ascii="TH SarabunPSK" w:hAnsi="TH SarabunPSK" w:cs="TH SarabunPSK" w:hint="cs"/>
          <w:b/>
          <w:bCs/>
          <w:sz w:val="28"/>
          <w:cs/>
        </w:rPr>
        <w:t>6.2 ผู้ทรงคุณวุฒิภายนอก</w:t>
      </w:r>
    </w:p>
    <w:p w14:paraId="73EF5CA7" w14:textId="77777777" w:rsidR="003F24CA" w:rsidRPr="00BE3123" w:rsidRDefault="003F24CA" w:rsidP="003F24C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BE3123">
        <w:rPr>
          <w:rFonts w:ascii="TH SarabunPSK" w:eastAsia="BrowalliaUPC" w:hAnsi="TH SarabunPSK" w:cs="TH SarabunPSK" w:hint="cs"/>
          <w:sz w:val="28"/>
          <w:cs/>
        </w:rPr>
        <w:t xml:space="preserve">         </w:t>
      </w:r>
      <w:r>
        <w:rPr>
          <w:rFonts w:ascii="TH SarabunPSK" w:hAnsi="TH SarabunPSK" w:cs="TH SarabunPSK" w:hint="cs"/>
          <w:sz w:val="28"/>
          <w:cs/>
        </w:rPr>
        <w:t xml:space="preserve">  1)  </w:t>
      </w:r>
      <w:r w:rsidRPr="00BE3123">
        <w:rPr>
          <w:rFonts w:ascii="TH SarabunPSK" w:hAnsi="TH SarabunPSK" w:cs="TH SarabunPSK" w:hint="cs"/>
          <w:sz w:val="28"/>
          <w:cs/>
        </w:rPr>
        <w:t xml:space="preserve">คุณวุฒิระดับปริญาเอกหรือเทียบเท่า </w:t>
      </w:r>
    </w:p>
    <w:p w14:paraId="40C269CE" w14:textId="77777777" w:rsidR="003F24CA" w:rsidRPr="00BE3123" w:rsidRDefault="003F24CA" w:rsidP="003F24CA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2)  </w:t>
      </w:r>
      <w:r w:rsidRPr="00BE3123">
        <w:rPr>
          <w:rFonts w:ascii="TH SarabunPSK" w:hAnsi="TH SarabunPSK" w:cs="TH SarabunPSK" w:hint="cs"/>
          <w:sz w:val="28"/>
          <w:cs/>
        </w:rPr>
        <w:t>มีผลงานทางวิชาการที่ได้รับการตีพิมพ์เผยแพร่ในระดับชาติ ซึ่งตรงหรือสัมพันธ์กับหัวข้อวิทยานิพนธ์ห</w:t>
      </w:r>
      <w:r>
        <w:rPr>
          <w:rFonts w:ascii="TH SarabunPSK" w:hAnsi="TH SarabunPSK" w:cs="TH SarabunPSK" w:hint="cs"/>
          <w:sz w:val="28"/>
          <w:cs/>
        </w:rPr>
        <w:t>รือการค้นคว้าอิสระไม่น้อยกว่า 5</w:t>
      </w:r>
      <w:r w:rsidRPr="00BE3123">
        <w:rPr>
          <w:rFonts w:ascii="TH SarabunPSK" w:hAnsi="TH SarabunPSK" w:cs="TH SarabunPSK" w:hint="cs"/>
          <w:sz w:val="28"/>
          <w:cs/>
        </w:rPr>
        <w:t xml:space="preserve"> เรื่อง</w:t>
      </w:r>
    </w:p>
    <w:p w14:paraId="7D61D67A" w14:textId="77777777" w:rsidR="003F24CA" w:rsidRDefault="003F24CA" w:rsidP="003F24CA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3)</w:t>
      </w:r>
      <w:r w:rsidRPr="00BE3123">
        <w:rPr>
          <w:rFonts w:ascii="TH SarabunPSK" w:hAnsi="TH SarabunPSK" w:cs="TH SarabunPSK" w:hint="cs"/>
          <w:sz w:val="28"/>
          <w:cs/>
        </w:rPr>
        <w:t xml:space="preserve"> หากไม่มีคุณวุฒิหรือประสบการณ์ตามที่กำหนดจะต้องมีความรู้ความเชี่ยวชาญและประสบการณ์สูงเป็นที่ยอมรับ 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กกอ.ทราบ</w:t>
      </w:r>
    </w:p>
    <w:p w14:paraId="2D6E13F0" w14:textId="77777777" w:rsidR="003F24CA" w:rsidRPr="00DA332D" w:rsidRDefault="003F24CA" w:rsidP="003F24CA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72FF9D59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คุณสมบัติของอาจารย์ผู้สอบวิทยานิพนธ์</w:t>
      </w:r>
    </w:p>
    <w:p w14:paraId="53446441" w14:textId="77777777" w:rsidR="007B4081" w:rsidRPr="00AE3E7A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01C6F473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  <w:r w:rsidRPr="00AE3E7A">
        <w:rPr>
          <w:rFonts w:ascii="TH SarabunPSK" w:hAnsi="TH SarabunPSK" w:cs="TH SarabunPSK" w:hint="cs"/>
          <w:sz w:val="28"/>
          <w:cs/>
        </w:rPr>
        <w:t>ดังนี้</w:t>
      </w:r>
    </w:p>
    <w:p w14:paraId="489C834B" w14:textId="77777777" w:rsidR="00FD1D0D" w:rsidRPr="00AE3E7A" w:rsidRDefault="00FD1D0D" w:rsidP="007B4081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 xml:space="preserve">      </w:t>
      </w:r>
      <w:proofErr w:type="gramStart"/>
      <w:r w:rsidRPr="00A02C64">
        <w:rPr>
          <w:rFonts w:ascii="TH SarabunPSK" w:hAnsi="TH SarabunPSK" w:cs="TH SarabunPSK"/>
          <w:b/>
          <w:bCs/>
          <w:sz w:val="28"/>
        </w:rPr>
        <w:t>7</w:t>
      </w:r>
      <w:r w:rsidRPr="00A02C64">
        <w:rPr>
          <w:rFonts w:ascii="TH SarabunPSK" w:hAnsi="TH SarabunPSK" w:cs="TH SarabunPSK"/>
          <w:b/>
          <w:bCs/>
          <w:sz w:val="28"/>
          <w:cs/>
        </w:rPr>
        <w:t>.</w:t>
      </w:r>
      <w:r w:rsidRPr="00A02C64">
        <w:rPr>
          <w:rFonts w:ascii="TH SarabunPSK" w:hAnsi="TH SarabunPSK" w:cs="TH SarabunPSK"/>
          <w:b/>
          <w:bCs/>
          <w:sz w:val="28"/>
        </w:rPr>
        <w:t xml:space="preserve">1  </w:t>
      </w:r>
      <w:r w:rsidRPr="00A02C64">
        <w:rPr>
          <w:rFonts w:ascii="TH SarabunPSK" w:hAnsi="TH SarabunPSK" w:cs="TH SarabunPSK" w:hint="cs"/>
          <w:b/>
          <w:bCs/>
          <w:sz w:val="28"/>
          <w:cs/>
        </w:rPr>
        <w:t>อาจารย์</w:t>
      </w:r>
      <w:r w:rsidR="00A02C64" w:rsidRPr="00A02C64">
        <w:rPr>
          <w:rFonts w:ascii="TH SarabunPSK" w:hAnsi="TH SarabunPSK" w:cs="TH SarabunPSK" w:hint="cs"/>
          <w:b/>
          <w:bCs/>
          <w:sz w:val="28"/>
          <w:cs/>
        </w:rPr>
        <w:t>ผู้สอบวิทยานิพนธ์</w:t>
      </w:r>
      <w:proofErr w:type="gramEnd"/>
      <w:r w:rsidR="00A02C64">
        <w:rPr>
          <w:rFonts w:ascii="TH SarabunPSK" w:hAnsi="TH SarabunPSK" w:cs="TH SarabunPSK" w:hint="cs"/>
          <w:sz w:val="28"/>
          <w:cs/>
        </w:rPr>
        <w:t xml:space="preserve"> ประกอบด้วย อาจารย์ประจำหลักสตร และผู้ทรงคุณวุฒิจากภายนอกไม่น้อยกว่า</w:t>
      </w:r>
      <w:r>
        <w:rPr>
          <w:rFonts w:ascii="TH SarabunPSK" w:hAnsi="TH SarabunPSK" w:cs="TH SarabunPSK" w:hint="cs"/>
          <w:sz w:val="28"/>
          <w:cs/>
        </w:rPr>
        <w:t xml:space="preserve"> 5 คน ประธานผู้สอบวิทยานิพนธ์ต้องเป็นผู้ทรงคุณวุฒิจากภายนอก</w:t>
      </w:r>
    </w:p>
    <w:p w14:paraId="3765B1D6" w14:textId="77777777" w:rsidR="007B4081" w:rsidRPr="00A02C64" w:rsidRDefault="00FD1D0D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</w:t>
      </w:r>
      <w:r w:rsidRPr="00A02C64">
        <w:rPr>
          <w:rFonts w:ascii="TH SarabunPSK" w:hAnsi="TH SarabunPSK" w:cs="TH SarabunPSK" w:hint="cs"/>
          <w:b/>
          <w:bCs/>
          <w:sz w:val="28"/>
          <w:cs/>
        </w:rPr>
        <w:t>7.2</w:t>
      </w:r>
      <w:r w:rsidR="007B4081" w:rsidRPr="00A02C64">
        <w:rPr>
          <w:rFonts w:ascii="TH SarabunPSK" w:hAnsi="TH SarabunPSK" w:cs="TH SarabunPSK" w:hint="cs"/>
          <w:b/>
          <w:bCs/>
          <w:sz w:val="28"/>
          <w:cs/>
        </w:rPr>
        <w:t xml:space="preserve">  อาจารย์</w:t>
      </w:r>
      <w:r w:rsidR="00A02C64">
        <w:rPr>
          <w:rFonts w:ascii="TH SarabunPSK" w:hAnsi="TH SarabunPSK" w:cs="TH SarabunPSK" w:hint="cs"/>
          <w:b/>
          <w:bCs/>
          <w:sz w:val="28"/>
          <w:cs/>
        </w:rPr>
        <w:t>ประจำหลักสูตร</w:t>
      </w:r>
    </w:p>
    <w:p w14:paraId="53642433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</w:t>
      </w:r>
      <w:r w:rsidR="00FD1D0D">
        <w:rPr>
          <w:rFonts w:ascii="TH SarabunPSK" w:eastAsia="BrowalliaUPC" w:hAnsi="TH SarabunPSK" w:cs="TH SarabunPSK" w:hint="cs"/>
          <w:sz w:val="28"/>
          <w:cs/>
        </w:rPr>
        <w:t xml:space="preserve">1) </w:t>
      </w:r>
      <w:r w:rsidRPr="00DF51EB">
        <w:rPr>
          <w:rFonts w:ascii="TH SarabunPSK" w:eastAsia="BrowalliaUPC" w:hAnsi="TH SarabunPSK" w:cs="TH SarabunPSK" w:hint="cs"/>
          <w:sz w:val="28"/>
          <w:cs/>
        </w:rPr>
        <w:t>คุณวุฒิระดับปริญญาเอกหรือเทียบเท่า หรือขั้นต่ำปริญญาโทหรือเทียบเท่าและดำรงตำแหน่งทางวิชาการไม่ต่ำกว่า</w:t>
      </w:r>
      <w:r>
        <w:rPr>
          <w:rFonts w:ascii="TH SarabunPSK" w:eastAsia="BrowalliaUPC" w:hAnsi="TH SarabunPSK" w:cs="TH SarabunPSK" w:hint="cs"/>
          <w:sz w:val="28"/>
          <w:cs/>
        </w:rPr>
        <w:t xml:space="preserve">     </w:t>
      </w:r>
      <w:r w:rsidRPr="00DF51EB">
        <w:rPr>
          <w:rFonts w:ascii="TH SarabunPSK" w:eastAsia="BrowalliaUPC" w:hAnsi="TH SarabunPSK" w:cs="TH SarabunPSK" w:hint="cs"/>
          <w:sz w:val="28"/>
          <w:cs/>
        </w:rPr>
        <w:t>รองศาสตราจารย์ในสาขาวิชานั้น หรือสาขาวิชาที่สัมพันธ์กัน</w:t>
      </w:r>
    </w:p>
    <w:p w14:paraId="43CDA0FA" w14:textId="77777777" w:rsidR="00FD1D0D" w:rsidRPr="00FD1D0D" w:rsidRDefault="00FD1D0D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eastAsia="BrowalliaUPC" w:hAnsi="TH SarabunPSK" w:cs="TH SarabunPSK" w:hint="cs"/>
          <w:sz w:val="28"/>
          <w:cs/>
        </w:rPr>
        <w:t xml:space="preserve">             2) </w:t>
      </w:r>
      <w:r w:rsidRPr="00FD1D0D">
        <w:rPr>
          <w:rFonts w:ascii="TH SarabunPSK" w:eastAsia="BrowalliaUPC" w:hAnsi="TH SarabunPSK" w:cs="TH SarabunPSK" w:hint="cs"/>
          <w:sz w:val="28"/>
          <w:cs/>
        </w:rPr>
        <w:t>มีผลงานทางวิชาการอย่า</w:t>
      </w:r>
      <w:r>
        <w:rPr>
          <w:rFonts w:ascii="TH SarabunPSK" w:eastAsia="BrowalliaUPC" w:hAnsi="TH SarabunPSK" w:cs="TH SarabunPSK" w:hint="cs"/>
          <w:sz w:val="28"/>
          <w:cs/>
        </w:rPr>
        <w:t>งน้อย 3 รายการในรอบ 5 ปีย้</w:t>
      </w:r>
      <w:r w:rsidRPr="00FD1D0D">
        <w:rPr>
          <w:rFonts w:ascii="TH SarabunPSK" w:eastAsia="BrowalliaUPC" w:hAnsi="TH SarabunPSK" w:cs="TH SarabunPSK" w:hint="cs"/>
          <w:sz w:val="28"/>
          <w:cs/>
        </w:rPr>
        <w:t>อนหลัง โดยอย่างน้อย 1 รายการต้องเป็นผลงานวิจัย</w:t>
      </w:r>
    </w:p>
    <w:p w14:paraId="42A5789A" w14:textId="77777777" w:rsidR="00DA332D" w:rsidRDefault="00FD1D0D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</w:t>
      </w:r>
    </w:p>
    <w:p w14:paraId="6110875B" w14:textId="77777777" w:rsidR="007B4081" w:rsidRPr="00A02C64" w:rsidRDefault="00FD1D0D" w:rsidP="00DA332D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Pr="00A02C64">
        <w:rPr>
          <w:rFonts w:ascii="TH SarabunPSK" w:hAnsi="TH SarabunPSK" w:cs="TH SarabunPSK" w:hint="cs"/>
          <w:b/>
          <w:bCs/>
          <w:sz w:val="28"/>
          <w:cs/>
        </w:rPr>
        <w:t>7.3</w:t>
      </w:r>
      <w:r w:rsidR="007B4081" w:rsidRPr="00A02C64">
        <w:rPr>
          <w:rFonts w:ascii="TH SarabunPSK" w:hAnsi="TH SarabunPSK" w:cs="TH SarabunPSK" w:hint="cs"/>
          <w:b/>
          <w:bCs/>
          <w:sz w:val="28"/>
          <w:cs/>
        </w:rPr>
        <w:t xml:space="preserve">  ผู้ทรงคุณวุฒิภายนอก</w:t>
      </w:r>
    </w:p>
    <w:p w14:paraId="52259EFA" w14:textId="77777777" w:rsidR="007B4081" w:rsidRPr="001C6F04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="00FD1D0D">
        <w:rPr>
          <w:rFonts w:ascii="TH SarabunPSK" w:hAnsi="TH SarabunPSK" w:cs="TH SarabunPSK" w:hint="cs"/>
          <w:sz w:val="28"/>
          <w:cs/>
        </w:rPr>
        <w:t xml:space="preserve"> 1)</w:t>
      </w:r>
      <w:r w:rsidRPr="001C6F04">
        <w:rPr>
          <w:rFonts w:ascii="TH SarabunPSK" w:hAnsi="TH SarabunPSK" w:cs="TH SarabunPSK" w:hint="cs"/>
          <w:sz w:val="28"/>
          <w:cs/>
        </w:rPr>
        <w:t xml:space="preserve"> คุณวุฒิระดับปริญาเอกหรือเทียบเท่า </w:t>
      </w:r>
    </w:p>
    <w:p w14:paraId="0850AC66" w14:textId="77777777" w:rsidR="007B4081" w:rsidRPr="001C6F04" w:rsidRDefault="00FD1D0D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2)</w:t>
      </w:r>
      <w:r w:rsidR="007B4081" w:rsidRPr="001C6F04">
        <w:rPr>
          <w:rFonts w:ascii="TH SarabunPSK" w:hAnsi="TH SarabunPSK" w:cs="TH SarabunPSK" w:hint="cs"/>
          <w:sz w:val="28"/>
          <w:cs/>
        </w:rPr>
        <w:t xml:space="preserve"> มีผลงานทางวิชาการที่ได้รับการตีพิมพ์แผยแพร่ในระดับ</w:t>
      </w:r>
      <w:r>
        <w:rPr>
          <w:rFonts w:ascii="TH SarabunPSK" w:hAnsi="TH SarabunPSK" w:cs="TH SarabunPSK" w:hint="cs"/>
          <w:sz w:val="28"/>
          <w:cs/>
        </w:rPr>
        <w:t>นานา</w:t>
      </w:r>
      <w:r w:rsidR="007B4081" w:rsidRPr="001C6F04">
        <w:rPr>
          <w:rFonts w:ascii="TH SarabunPSK" w:hAnsi="TH SarabunPSK" w:cs="TH SarabunPSK" w:hint="cs"/>
          <w:sz w:val="28"/>
          <w:cs/>
        </w:rPr>
        <w:t>ชาติ ซึ่งตรงหรือสัมพันธ์กับหัวข้อวิทยานิพนธ์ห</w:t>
      </w:r>
      <w:r>
        <w:rPr>
          <w:rFonts w:ascii="TH SarabunPSK" w:hAnsi="TH SarabunPSK" w:cs="TH SarabunPSK" w:hint="cs"/>
          <w:sz w:val="28"/>
          <w:cs/>
        </w:rPr>
        <w:t>รือการค้นคว้าอิสระไม่น้อยกว่า 5</w:t>
      </w:r>
      <w:r w:rsidR="007B4081" w:rsidRPr="001C6F04">
        <w:rPr>
          <w:rFonts w:ascii="TH SarabunPSK" w:hAnsi="TH SarabunPSK" w:cs="TH SarabunPSK" w:hint="cs"/>
          <w:sz w:val="28"/>
          <w:cs/>
        </w:rPr>
        <w:t xml:space="preserve"> เรื่อง</w:t>
      </w:r>
    </w:p>
    <w:p w14:paraId="19F274C9" w14:textId="77777777" w:rsidR="007B4081" w:rsidRPr="001C6F04" w:rsidRDefault="00FD1D0D" w:rsidP="007B4081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3)</w:t>
      </w:r>
      <w:r w:rsidR="007B4081" w:rsidRPr="001C6F04">
        <w:rPr>
          <w:rFonts w:ascii="TH SarabunPSK" w:hAnsi="TH SarabunPSK" w:cs="TH SarabunPSK" w:hint="cs"/>
          <w:sz w:val="28"/>
          <w:cs/>
        </w:rPr>
        <w:t xml:space="preserve"> หากไม่มีคุณวุฒิหรือประสบการณ์ตามที่กำหนดจะต้องมีความรู้ความเชี่ยวชาญและประสบการณ์สูงเป็นที่ยอมรับ </w:t>
      </w:r>
      <w:r w:rsidR="00FD569F">
        <w:rPr>
          <w:rFonts w:ascii="TH SarabunPSK" w:hAnsi="TH SarabunPSK" w:cs="TH SarabunPSK"/>
          <w:sz w:val="28"/>
          <w:cs/>
        </w:rPr>
        <w:br/>
      </w:r>
      <w:r w:rsidR="007B4081" w:rsidRPr="001C6F04">
        <w:rPr>
          <w:rFonts w:ascii="TH SarabunPSK" w:hAnsi="TH SarabunPSK" w:cs="TH SarabunPSK" w:hint="cs"/>
          <w:sz w:val="28"/>
          <w:cs/>
        </w:rPr>
        <w:t>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กกอ.ทราบ</w:t>
      </w:r>
    </w:p>
    <w:p w14:paraId="0577118C" w14:textId="77777777" w:rsidR="007B4081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3E8E91F" w14:textId="77777777" w:rsidR="007B4081" w:rsidRPr="00AE3E7A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8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การตีพิมพ์เผยแพร่ผลงานของผู้สำเร็จการศึกษา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59442C1E" w14:textId="77777777" w:rsidR="007B4081" w:rsidRPr="00AE3E7A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275D5D48" w14:textId="77777777" w:rsidR="007B4081" w:rsidRPr="00AE3E7A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ดังนี้</w:t>
      </w:r>
    </w:p>
    <w:p w14:paraId="43D05997" w14:textId="77777777" w:rsidR="007B4081" w:rsidRPr="00A02C64" w:rsidRDefault="007B4081" w:rsidP="007B4081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  <w:highlight w:val="yellow"/>
          <w:u w:val="single"/>
        </w:rPr>
      </w:pPr>
      <w:r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</w:t>
      </w:r>
      <w:r w:rsidRPr="00CA53A2"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 </w:t>
      </w:r>
      <w:r w:rsidRPr="00A02C64">
        <w:rPr>
          <w:rFonts w:ascii="TH SarabunPSK" w:eastAsia="BrowalliaUPC" w:hAnsi="TH SarabunPSK" w:cs="TH SarabunPSK" w:hint="cs"/>
          <w:b/>
          <w:bCs/>
          <w:sz w:val="28"/>
          <w:highlight w:val="yellow"/>
          <w:u w:val="single"/>
          <w:cs/>
        </w:rPr>
        <w:t>แ</w:t>
      </w:r>
      <w:r w:rsidR="00FD1D0D" w:rsidRPr="00A02C64">
        <w:rPr>
          <w:rFonts w:ascii="TH SarabunPSK" w:eastAsia="BrowalliaUPC" w:hAnsi="TH SarabunPSK" w:cs="TH SarabunPSK" w:hint="cs"/>
          <w:b/>
          <w:bCs/>
          <w:sz w:val="28"/>
          <w:highlight w:val="yellow"/>
          <w:u w:val="single"/>
          <w:cs/>
        </w:rPr>
        <w:t xml:space="preserve">บบ </w:t>
      </w:r>
      <w:r w:rsidRPr="00A02C64">
        <w:rPr>
          <w:rFonts w:ascii="TH SarabunPSK" w:eastAsia="BrowalliaUPC" w:hAnsi="TH SarabunPSK" w:cs="TH SarabunPSK" w:hint="cs"/>
          <w:b/>
          <w:bCs/>
          <w:sz w:val="28"/>
          <w:highlight w:val="yellow"/>
          <w:u w:val="single"/>
          <w:cs/>
        </w:rPr>
        <w:t>1</w:t>
      </w:r>
      <w:r w:rsidRPr="00A02C64">
        <w:rPr>
          <w:rFonts w:ascii="TH SarabunPSK" w:eastAsia="BrowalliaUPC" w:hAnsi="TH SarabunPSK" w:cs="TH SarabunPSK" w:hint="cs"/>
          <w:b/>
          <w:bCs/>
          <w:sz w:val="28"/>
          <w:highlight w:val="yellow"/>
          <w:cs/>
        </w:rPr>
        <w:t xml:space="preserve"> </w:t>
      </w:r>
      <w:r w:rsidRPr="00A02C64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ต้องได้รับการยอมรับให้ตีพิมพ์ในวารสารระดับชาติหรือนานาชาติที่มีคุณภาพตามประกาศของ กกอ.</w:t>
      </w:r>
      <w:r w:rsidR="00A02C64" w:rsidRPr="00A02C64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อย่างน้อย 2 เรื่อง</w:t>
      </w:r>
    </w:p>
    <w:p w14:paraId="2B09C5CE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2C64">
        <w:rPr>
          <w:rFonts w:ascii="TH SarabunPSK" w:eastAsia="BrowalliaUPC" w:hAnsi="TH SarabunPSK" w:cs="TH SarabunPSK" w:hint="cs"/>
          <w:b/>
          <w:bCs/>
          <w:sz w:val="28"/>
          <w:highlight w:val="yellow"/>
          <w:cs/>
        </w:rPr>
        <w:t xml:space="preserve">             </w:t>
      </w:r>
      <w:r w:rsidR="00FD1D0D" w:rsidRPr="00A02C64">
        <w:rPr>
          <w:rFonts w:ascii="TH SarabunPSK" w:eastAsia="BrowalliaUPC" w:hAnsi="TH SarabunPSK" w:cs="TH SarabunPSK" w:hint="cs"/>
          <w:b/>
          <w:bCs/>
          <w:sz w:val="28"/>
          <w:highlight w:val="yellow"/>
          <w:u w:val="single"/>
          <w:cs/>
        </w:rPr>
        <w:t xml:space="preserve">แบบ </w:t>
      </w:r>
      <w:r w:rsidRPr="00A02C64">
        <w:rPr>
          <w:rFonts w:ascii="TH SarabunPSK" w:eastAsia="BrowalliaUPC" w:hAnsi="TH SarabunPSK" w:cs="TH SarabunPSK" w:hint="cs"/>
          <w:b/>
          <w:bCs/>
          <w:sz w:val="28"/>
          <w:highlight w:val="yellow"/>
          <w:u w:val="single"/>
          <w:cs/>
        </w:rPr>
        <w:t>2</w:t>
      </w:r>
      <w:r w:rsidRPr="00A02C64">
        <w:rPr>
          <w:rFonts w:ascii="TH SarabunPSK" w:eastAsia="BrowalliaUPC" w:hAnsi="TH SarabunPSK" w:cs="TH SarabunPSK"/>
          <w:b/>
          <w:bCs/>
          <w:sz w:val="28"/>
          <w:highlight w:val="yellow"/>
          <w:cs/>
        </w:rPr>
        <w:t xml:space="preserve">  </w:t>
      </w:r>
      <w:r w:rsidR="00FD1D0D" w:rsidRPr="00A02C64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</w:t>
      </w:r>
      <w:r w:rsidRPr="00A02C64">
        <w:rPr>
          <w:rFonts w:ascii="TH SarabunPSK" w:eastAsia="BrowalliaUPC" w:hAnsi="TH SarabunPSK" w:cs="TH SarabunPSK" w:hint="cs"/>
          <w:sz w:val="28"/>
          <w:highlight w:val="yellow"/>
          <w:cs/>
        </w:rPr>
        <w:t>ต้องได้รับการยอมรับให้ตีพิมพ์ในวารสารระดับชาติหรือนานาชาติที่มีคุณภาพตามประกาศของ กกอ.</w:t>
      </w:r>
      <w:r w:rsidRPr="00CA53A2">
        <w:rPr>
          <w:rFonts w:ascii="TH SarabunPSK" w:eastAsia="BrowalliaUPC" w:hAnsi="TH SarabunPSK" w:cs="TH SarabunPSK"/>
          <w:sz w:val="28"/>
          <w:cs/>
        </w:rPr>
        <w:t xml:space="preserve"> </w:t>
      </w:r>
    </w:p>
    <w:p w14:paraId="30F64268" w14:textId="77777777" w:rsidR="003015E0" w:rsidRPr="00247395" w:rsidRDefault="003015E0" w:rsidP="007B40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25E7010" w14:textId="77777777" w:rsidR="007B4081" w:rsidRPr="00AE3E7A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9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ภาระงานอาจารย์ที่ปรึกษาวิทยานิพนธ์และการค้นคว้าอิสระในระดับบัณฑิตศึกษา</w:t>
      </w:r>
    </w:p>
    <w:p w14:paraId="2BFDFF50" w14:textId="77777777" w:rsidR="007B4081" w:rsidRPr="00AE3E7A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4A38704F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  <w:r w:rsidRPr="00AE3E7A">
        <w:rPr>
          <w:rFonts w:ascii="TH SarabunPSK" w:hAnsi="TH SarabunPSK" w:cs="TH SarabunPSK" w:hint="cs"/>
          <w:sz w:val="28"/>
          <w:cs/>
        </w:rPr>
        <w:t>ดังนี้</w:t>
      </w:r>
    </w:p>
    <w:p w14:paraId="72397524" w14:textId="77777777" w:rsidR="00606DC5" w:rsidRPr="006C2175" w:rsidRDefault="00606DC5" w:rsidP="00606DC5">
      <w:pPr>
        <w:spacing w:after="0"/>
        <w:jc w:val="thaiDistribute"/>
        <w:rPr>
          <w:rFonts w:ascii="TH SarabunPSK" w:eastAsia="BrowalliaUPC" w:hAnsi="TH SarabunPSK" w:cs="TH SarabunPSK"/>
          <w:sz w:val="28"/>
          <w:highlight w:val="yellow"/>
        </w:rPr>
      </w:pPr>
      <w:r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           </w:t>
      </w:r>
      <w:r w:rsidRPr="00247395">
        <w:rPr>
          <w:rFonts w:ascii="TH SarabunPSK" w:eastAsia="BrowalliaUPC" w:hAnsi="TH SarabunPSK" w:cs="TH SarabunPSK" w:hint="cs"/>
          <w:b/>
          <w:bCs/>
          <w:sz w:val="28"/>
          <w:cs/>
        </w:rPr>
        <w:t>วิทยานิพธ์</w:t>
      </w:r>
      <w:r w:rsidRPr="00247395">
        <w:rPr>
          <w:rFonts w:ascii="TH SarabunPSK" w:eastAsia="BrowalliaUPC" w:hAnsi="TH SarabunPSK" w:cs="TH SarabunPSK"/>
          <w:b/>
          <w:bCs/>
          <w:sz w:val="28"/>
          <w:cs/>
        </w:rPr>
        <w:t xml:space="preserve">            </w:t>
      </w:r>
      <w:r>
        <w:rPr>
          <w:rFonts w:ascii="TH SarabunPSK" w:eastAsia="BrowalliaUPC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BrowalliaUPC" w:hAnsi="TH SarabunPSK" w:cs="TH SarabunPSK"/>
          <w:sz w:val="28"/>
          <w:cs/>
        </w:rPr>
        <w:t xml:space="preserve"> </w:t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 xml:space="preserve">-  </w:t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>อาจารย์คุณวุฒิปริญญาเอก 1 คน ต่อนักศึกษา 5 คน</w:t>
      </w:r>
    </w:p>
    <w:p w14:paraId="214FDC3E" w14:textId="77777777" w:rsidR="00606DC5" w:rsidRPr="006C2175" w:rsidRDefault="00606DC5" w:rsidP="00606DC5">
      <w:pPr>
        <w:spacing w:after="0"/>
        <w:rPr>
          <w:rFonts w:ascii="TH SarabunPSK" w:eastAsia="BrowalliaUPC" w:hAnsi="TH SarabunPSK" w:cs="TH SarabunPSK"/>
          <w:b/>
          <w:bCs/>
          <w:sz w:val="28"/>
          <w:highlight w:val="yellow"/>
          <w:cs/>
        </w:rPr>
      </w:pP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ab/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ab/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tab/>
        <w:t xml:space="preserve">    - </w:t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 อาจารย์คุณวุฒิปริญญาเอก และมีตำแหน่งทางวิชาการหรือปริญญาโท </w:t>
      </w:r>
      <w:r w:rsidRPr="006C2175">
        <w:rPr>
          <w:rFonts w:ascii="TH SarabunPSK" w:eastAsia="BrowalliaUPC" w:hAnsi="TH SarabunPSK" w:cs="TH SarabunPSK"/>
          <w:sz w:val="28"/>
          <w:highlight w:val="yellow"/>
          <w:cs/>
        </w:rPr>
        <w:br/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                                           และมีตำแหน่งทางวิชาการระดับรองศาสตราจารย์ขึ้นไป 1 คน ต่อนักศึกษา 10 คน</w:t>
      </w:r>
    </w:p>
    <w:p w14:paraId="0FC0FB3C" w14:textId="77777777" w:rsidR="00606DC5" w:rsidRPr="006C2175" w:rsidRDefault="00606DC5" w:rsidP="00606DC5">
      <w:pPr>
        <w:spacing w:after="0"/>
        <w:jc w:val="thaiDistribute"/>
        <w:rPr>
          <w:rFonts w:ascii="TH SarabunPSK" w:eastAsia="BrowalliaUPC" w:hAnsi="TH SarabunPSK" w:cs="TH SarabunPSK"/>
          <w:b/>
          <w:bCs/>
          <w:sz w:val="28"/>
          <w:highlight w:val="yellow"/>
        </w:rPr>
      </w:pPr>
      <w:r w:rsidRPr="006C2175">
        <w:rPr>
          <w:rFonts w:ascii="TH SarabunPSK" w:eastAsia="BrowalliaUPC" w:hAnsi="TH SarabunPSK" w:cs="TH SarabunPSK" w:hint="cs"/>
          <w:b/>
          <w:bCs/>
          <w:sz w:val="28"/>
          <w:highlight w:val="yellow"/>
          <w:cs/>
        </w:rPr>
        <w:t xml:space="preserve">             การค้นคว้าอิสระ     </w:t>
      </w: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t>-  อาจารย์คุณวุฒิปริญญาเอก 1 คน ต่อนักศึกษา 15 คน</w:t>
      </w:r>
    </w:p>
    <w:p w14:paraId="7972F5EC" w14:textId="77777777" w:rsidR="007B4081" w:rsidRPr="00606DC5" w:rsidRDefault="00606DC5" w:rsidP="00606DC5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6C2175">
        <w:rPr>
          <w:rFonts w:ascii="TH SarabunPSK" w:eastAsia="BrowalliaUPC" w:hAnsi="TH SarabunPSK" w:cs="TH SarabunPSK" w:hint="cs"/>
          <w:sz w:val="28"/>
          <w:highlight w:val="yellow"/>
          <w:cs/>
        </w:rPr>
        <w:lastRenderedPageBreak/>
        <w:t xml:space="preserve">         </w:t>
      </w:r>
      <w:r w:rsidRPr="006C2175">
        <w:rPr>
          <w:rFonts w:ascii="TH SarabunPSK" w:eastAsia="BrowalliaUPC" w:hAnsi="TH SarabunPSK" w:cs="TH SarabunPSK" w:hint="cs"/>
          <w:sz w:val="24"/>
          <w:szCs w:val="24"/>
          <w:highlight w:val="yellow"/>
          <w:cs/>
        </w:rPr>
        <w:t xml:space="preserve">     กรณีเป็นที่ปรึกษาทั้ง 2 ประเภทให้เทียบสัดส่วนนักศึกษาที่ทำวิทยานิพนธ์ 1 คน เทียบเท่ากับนักศึกษาที่ค้นคว้าอิสระ 3 คน</w:t>
      </w:r>
    </w:p>
    <w:p w14:paraId="4A5169BA" w14:textId="77777777" w:rsidR="000F4E15" w:rsidRPr="00247395" w:rsidRDefault="000F4E15" w:rsidP="000F4E15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247395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204"/>
        <w:gridCol w:w="1559"/>
        <w:gridCol w:w="1843"/>
      </w:tblGrid>
      <w:tr w:rsidR="000F4E15" w:rsidRPr="00221013" w14:paraId="24F31D61" w14:textId="77777777" w:rsidTr="000F4E15">
        <w:trPr>
          <w:tblHeader/>
        </w:trPr>
        <w:tc>
          <w:tcPr>
            <w:tcW w:w="6204" w:type="dxa"/>
            <w:vMerge w:val="restart"/>
            <w:shd w:val="clear" w:color="auto" w:fill="B6DDE8" w:themeFill="accent5" w:themeFillTint="66"/>
          </w:tcPr>
          <w:p w14:paraId="3051DC50" w14:textId="77777777" w:rsidR="000F4E15" w:rsidRPr="00221013" w:rsidRDefault="000F4E15" w:rsidP="000F4E1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รายชื่ออาจารย์ที่ปรึกษา</w:t>
            </w:r>
          </w:p>
        </w:tc>
        <w:tc>
          <w:tcPr>
            <w:tcW w:w="3402" w:type="dxa"/>
            <w:gridSpan w:val="2"/>
            <w:shd w:val="clear" w:color="auto" w:fill="B6DDE8" w:themeFill="accent5" w:themeFillTint="66"/>
          </w:tcPr>
          <w:p w14:paraId="4F7DB770" w14:textId="77777777" w:rsidR="000F4E15" w:rsidRPr="00221013" w:rsidRDefault="000F4E15" w:rsidP="000F4E1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จำนวนภาระงาน</w:t>
            </w:r>
          </w:p>
        </w:tc>
      </w:tr>
      <w:tr w:rsidR="000F4E15" w:rsidRPr="00221013" w14:paraId="2ACF0C2D" w14:textId="77777777" w:rsidTr="000F4E15">
        <w:trPr>
          <w:tblHeader/>
        </w:trPr>
        <w:tc>
          <w:tcPr>
            <w:tcW w:w="6204" w:type="dxa"/>
            <w:vMerge/>
            <w:shd w:val="clear" w:color="auto" w:fill="B6DDE8" w:themeFill="accent5" w:themeFillTint="66"/>
          </w:tcPr>
          <w:p w14:paraId="1DBAD5FA" w14:textId="77777777" w:rsidR="000F4E15" w:rsidRPr="00221013" w:rsidRDefault="000F4E15" w:rsidP="000F4E1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B6DDE8" w:themeFill="accent5" w:themeFillTint="66"/>
          </w:tcPr>
          <w:p w14:paraId="23AF9317" w14:textId="77777777" w:rsidR="000F4E15" w:rsidRPr="00221013" w:rsidRDefault="000F4E15" w:rsidP="000F4E1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วิทยานิพนธ์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21AAA6D5" w14:textId="77777777" w:rsidR="000F4E15" w:rsidRPr="00221013" w:rsidRDefault="000F4E15" w:rsidP="000F4E1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การค้นคว้าอิสระ</w:t>
            </w:r>
          </w:p>
        </w:tc>
      </w:tr>
      <w:tr w:rsidR="000F4E15" w:rsidRPr="00221013" w14:paraId="380F72BB" w14:textId="77777777" w:rsidTr="000F4E15">
        <w:tc>
          <w:tcPr>
            <w:tcW w:w="6204" w:type="dxa"/>
          </w:tcPr>
          <w:p w14:paraId="6412E92C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1.</w:t>
            </w:r>
          </w:p>
        </w:tc>
        <w:tc>
          <w:tcPr>
            <w:tcW w:w="1559" w:type="dxa"/>
          </w:tcPr>
          <w:p w14:paraId="44881A1F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345EE8A3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4E15" w:rsidRPr="00221013" w14:paraId="16D8B9A6" w14:textId="77777777" w:rsidTr="000F4E15">
        <w:tc>
          <w:tcPr>
            <w:tcW w:w="6204" w:type="dxa"/>
          </w:tcPr>
          <w:p w14:paraId="43B14EA5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2.</w:t>
            </w:r>
          </w:p>
        </w:tc>
        <w:tc>
          <w:tcPr>
            <w:tcW w:w="1559" w:type="dxa"/>
          </w:tcPr>
          <w:p w14:paraId="0422DA33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48198A3A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4E15" w:rsidRPr="00221013" w14:paraId="453A3CA6" w14:textId="77777777" w:rsidTr="000F4E15">
        <w:tc>
          <w:tcPr>
            <w:tcW w:w="6204" w:type="dxa"/>
          </w:tcPr>
          <w:p w14:paraId="1356E256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3.</w:t>
            </w:r>
          </w:p>
        </w:tc>
        <w:tc>
          <w:tcPr>
            <w:tcW w:w="1559" w:type="dxa"/>
          </w:tcPr>
          <w:p w14:paraId="0735A63B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3036E69F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0F4E15" w:rsidRPr="00221013" w14:paraId="1FE5B498" w14:textId="77777777" w:rsidTr="000F4E15">
        <w:tc>
          <w:tcPr>
            <w:tcW w:w="6204" w:type="dxa"/>
          </w:tcPr>
          <w:p w14:paraId="663592CE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4.</w:t>
            </w:r>
          </w:p>
        </w:tc>
        <w:tc>
          <w:tcPr>
            <w:tcW w:w="1559" w:type="dxa"/>
          </w:tcPr>
          <w:p w14:paraId="304DD542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4FB1873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F4E15" w:rsidRPr="00221013" w14:paraId="4D92C172" w14:textId="77777777" w:rsidTr="000F4E15">
        <w:tc>
          <w:tcPr>
            <w:tcW w:w="6204" w:type="dxa"/>
          </w:tcPr>
          <w:p w14:paraId="4A4DE344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5.</w:t>
            </w:r>
          </w:p>
        </w:tc>
        <w:tc>
          <w:tcPr>
            <w:tcW w:w="1559" w:type="dxa"/>
          </w:tcPr>
          <w:p w14:paraId="29147C73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1F70BF7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F4E15" w:rsidRPr="00221013" w14:paraId="37C89451" w14:textId="77777777" w:rsidTr="000F4E15">
        <w:tc>
          <w:tcPr>
            <w:tcW w:w="6204" w:type="dxa"/>
          </w:tcPr>
          <w:p w14:paraId="12140D88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6.</w:t>
            </w:r>
          </w:p>
        </w:tc>
        <w:tc>
          <w:tcPr>
            <w:tcW w:w="1559" w:type="dxa"/>
          </w:tcPr>
          <w:p w14:paraId="2657C917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0CA310E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F4E15" w:rsidRPr="00221013" w14:paraId="0AE7B996" w14:textId="77777777" w:rsidTr="000F4E15">
        <w:tc>
          <w:tcPr>
            <w:tcW w:w="6204" w:type="dxa"/>
          </w:tcPr>
          <w:p w14:paraId="24EEC40A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7.</w:t>
            </w:r>
          </w:p>
        </w:tc>
        <w:tc>
          <w:tcPr>
            <w:tcW w:w="1559" w:type="dxa"/>
          </w:tcPr>
          <w:p w14:paraId="76E37A96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FE2CD39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F4E15" w:rsidRPr="00221013" w14:paraId="7BB290BE" w14:textId="77777777" w:rsidTr="000F4E15">
        <w:tc>
          <w:tcPr>
            <w:tcW w:w="6204" w:type="dxa"/>
          </w:tcPr>
          <w:p w14:paraId="76C7539B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8.</w:t>
            </w:r>
          </w:p>
        </w:tc>
        <w:tc>
          <w:tcPr>
            <w:tcW w:w="1559" w:type="dxa"/>
          </w:tcPr>
          <w:p w14:paraId="57DF5047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D178E15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F4E15" w:rsidRPr="00221013" w14:paraId="6EF5074F" w14:textId="77777777" w:rsidTr="000F4E15">
        <w:tc>
          <w:tcPr>
            <w:tcW w:w="6204" w:type="dxa"/>
          </w:tcPr>
          <w:p w14:paraId="0C67D66B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9.</w:t>
            </w:r>
          </w:p>
        </w:tc>
        <w:tc>
          <w:tcPr>
            <w:tcW w:w="1559" w:type="dxa"/>
          </w:tcPr>
          <w:p w14:paraId="0699710F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7930A0A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F4E15" w:rsidRPr="00221013" w14:paraId="626837C8" w14:textId="77777777" w:rsidTr="000F4E15">
        <w:tc>
          <w:tcPr>
            <w:tcW w:w="6204" w:type="dxa"/>
          </w:tcPr>
          <w:p w14:paraId="49264E32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21013">
              <w:rPr>
                <w:rFonts w:ascii="TH SarabunPSK" w:hAnsi="TH SarabunPSK" w:cs="TH SarabunPSK" w:hint="cs"/>
                <w:sz w:val="26"/>
                <w:szCs w:val="26"/>
                <w:cs/>
              </w:rPr>
              <w:t>10.</w:t>
            </w:r>
          </w:p>
        </w:tc>
        <w:tc>
          <w:tcPr>
            <w:tcW w:w="1559" w:type="dxa"/>
          </w:tcPr>
          <w:p w14:paraId="5D92AE9A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F412D00" w14:textId="77777777" w:rsidR="000F4E15" w:rsidRPr="00221013" w:rsidRDefault="000F4E15" w:rsidP="000F4E15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5330EB3E" w14:textId="77777777" w:rsidR="007B4081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6BD7F78" w14:textId="77777777" w:rsidR="00DA332D" w:rsidRDefault="00DA332D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ECFDF2E" w14:textId="77777777" w:rsidR="00DA332D" w:rsidRDefault="00DA332D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7B1D795" w14:textId="77777777" w:rsidR="00DA332D" w:rsidRDefault="00DA332D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CA829F2" w14:textId="77777777" w:rsidR="00DA332D" w:rsidRDefault="00DA332D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A5E194E" w14:textId="77777777" w:rsidR="007B4081" w:rsidRPr="00AE3E7A" w:rsidRDefault="007B4081" w:rsidP="007B4081">
      <w:pPr>
        <w:spacing w:after="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AE3E7A">
        <w:rPr>
          <w:rFonts w:ascii="TH SarabunPSK" w:hAnsi="TH SarabunPSK" w:cs="TH SarabunPSK"/>
          <w:b/>
          <w:bCs/>
          <w:sz w:val="30"/>
          <w:szCs w:val="30"/>
        </w:rPr>
        <w:t>10</w:t>
      </w:r>
      <w:r w:rsidRPr="00AE3E7A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Pr="00AE3E7A">
        <w:rPr>
          <w:rFonts w:ascii="TH SarabunPSK" w:hAnsi="TH SarabunPSK" w:cs="TH SarabunPSK" w:hint="cs"/>
          <w:b/>
          <w:bCs/>
          <w:sz w:val="30"/>
          <w:szCs w:val="30"/>
          <w:cs/>
        </w:rPr>
        <w:t>การปรับปรุงหลักสูตรตามรอบระยะเวลาที่กำหนด</w:t>
      </w:r>
    </w:p>
    <w:p w14:paraId="36FDB0DC" w14:textId="77777777" w:rsidR="007B4081" w:rsidRPr="00AE3E7A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/>
          <w:sz w:val="28"/>
        </w:rPr>
        <w:sym w:font="Wingdings" w:char="F06F"/>
      </w:r>
      <w:r w:rsidRPr="00AE3E7A">
        <w:rPr>
          <w:rFonts w:ascii="TH SarabunPSK" w:hAnsi="TH SarabunPSK" w:cs="TH SarabunPSK" w:hint="cs"/>
          <w:sz w:val="28"/>
          <w:cs/>
        </w:rPr>
        <w:t xml:space="preserve">   ไม่เป็นไปตามเกณฑ์</w:t>
      </w:r>
    </w:p>
    <w:p w14:paraId="3D76B480" w14:textId="77777777" w:rsidR="007B4081" w:rsidRDefault="007B4081" w:rsidP="007B4081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AE3E7A">
        <w:rPr>
          <w:rFonts w:ascii="TH SarabunPSK" w:hAnsi="TH SarabunPSK" w:cs="TH SarabunPSK"/>
          <w:sz w:val="28"/>
          <w:cs/>
        </w:rPr>
        <w:t xml:space="preserve">     </w:t>
      </w:r>
      <w:r w:rsidRPr="00AE3E7A">
        <w:rPr>
          <w:rFonts w:ascii="TH SarabunPSK" w:hAnsi="TH SarabunPSK" w:cs="TH SarabunPSK" w:hint="cs"/>
          <w:sz w:val="28"/>
        </w:rPr>
        <w:sym w:font="Wingdings" w:char="F0FE"/>
      </w:r>
      <w:r w:rsidRPr="00AE3E7A">
        <w:rPr>
          <w:rFonts w:ascii="TH SarabunPSK" w:hAnsi="TH SarabunPSK" w:cs="TH SarabunPSK" w:hint="cs"/>
          <w:sz w:val="28"/>
          <w:cs/>
        </w:rPr>
        <w:t xml:space="preserve">   เป็นไปตามเกณฑ์</w:t>
      </w:r>
      <w:r w:rsidRPr="00AE3E7A">
        <w:rPr>
          <w:rFonts w:ascii="TH SarabunPSK" w:hAnsi="TH SarabunPSK" w:cs="TH SarabunPSK"/>
          <w:sz w:val="28"/>
          <w:cs/>
        </w:rPr>
        <w:t xml:space="preserve"> </w:t>
      </w:r>
    </w:p>
    <w:p w14:paraId="0DF75E68" w14:textId="77777777" w:rsidR="00606DC5" w:rsidRPr="00606DC5" w:rsidRDefault="00606DC5" w:rsidP="00606DC5">
      <w:pPr>
        <w:pStyle w:val="ListParagraph"/>
        <w:spacing w:after="0" w:line="240" w:lineRule="auto"/>
        <w:ind w:left="810"/>
        <w:outlineLvl w:val="0"/>
        <w:rPr>
          <w:rFonts w:ascii="TH SarabunPSK" w:hAnsi="TH SarabunPSK" w:cs="TH SarabunPSK"/>
          <w:sz w:val="32"/>
          <w:szCs w:val="32"/>
          <w:highlight w:val="yellow"/>
        </w:rPr>
      </w:pPr>
      <w:r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- </w:t>
      </w:r>
      <w:r w:rsidRPr="00056902">
        <w:rPr>
          <w:rFonts w:ascii="TH SarabunPSK" w:eastAsia="BrowalliaUPC" w:hAnsi="TH SarabunPSK" w:cs="TH SarabunPSK" w:hint="cs"/>
          <w:sz w:val="28"/>
          <w:highlight w:val="yellow"/>
          <w:cs/>
        </w:rPr>
        <w:t>ต้องไม่เกิน 5 ปี ตามรอบระยะเวลาของหลักสูตร หรืออย่างน้อยทุกๆ 5 ปี</w:t>
      </w:r>
      <w:r w:rsidR="00DA332D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 </w:t>
      </w:r>
      <w:r w:rsidR="00DA332D" w:rsidRPr="00B26B80">
        <w:rPr>
          <w:rFonts w:ascii="TH SarabunPSK" w:eastAsia="BrowalliaUPC" w:hAnsi="TH SarabunPSK" w:cs="TH SarabunPSK" w:hint="cs"/>
          <w:sz w:val="28"/>
          <w:highlight w:val="yellow"/>
          <w:cs/>
        </w:rPr>
        <w:t xml:space="preserve">(จะต้องปรับปรุงให้เสร็จและอนุมัติ / </w:t>
      </w:r>
      <w:r w:rsidR="00DA332D">
        <w:rPr>
          <w:rFonts w:ascii="TH SarabunPSK" w:eastAsia="BrowalliaUPC" w:hAnsi="TH SarabunPSK" w:cs="TH SarabunPSK"/>
          <w:sz w:val="28"/>
          <w:highlight w:val="yellow"/>
          <w:cs/>
        </w:rPr>
        <w:br/>
      </w:r>
      <w:r w:rsidR="00DA332D" w:rsidRPr="00B26B80">
        <w:rPr>
          <w:rFonts w:ascii="TH SarabunPSK" w:eastAsia="BrowalliaUPC" w:hAnsi="TH SarabunPSK" w:cs="TH SarabunPSK" w:hint="cs"/>
          <w:sz w:val="28"/>
          <w:highlight w:val="yellow"/>
          <w:cs/>
        </w:rPr>
        <w:t>ให้ความเห็นชอบโดยสภามหาวิทยาลัย/สถาบัน เพื่อให้หลักสูตรใช้งานในปีที่ 6 ประกาศใช้ในปีที่ 8)</w:t>
      </w:r>
    </w:p>
    <w:p w14:paraId="65ED6F54" w14:textId="77777777" w:rsidR="007B4081" w:rsidRPr="006B59E2" w:rsidRDefault="007B4081" w:rsidP="007B4081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9"/>
        <w:gridCol w:w="1949"/>
        <w:gridCol w:w="2076"/>
        <w:gridCol w:w="2043"/>
      </w:tblGrid>
      <w:tr w:rsidR="007B4081" w:rsidRPr="00927412" w14:paraId="6AC745D8" w14:textId="77777777" w:rsidTr="007B4081">
        <w:trPr>
          <w:trHeight w:val="715"/>
          <w:tblHeader/>
        </w:trPr>
        <w:tc>
          <w:tcPr>
            <w:tcW w:w="1802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0D4E884" w14:textId="77777777" w:rsidR="007B4081" w:rsidRPr="00927412" w:rsidRDefault="007B4081" w:rsidP="007B408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2E90B95" w14:textId="77777777" w:rsidR="007B4081" w:rsidRPr="00927412" w:rsidRDefault="007B4081" w:rsidP="007B408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216E4818" w14:textId="77777777" w:rsidR="007B4081" w:rsidRPr="00927412" w:rsidRDefault="007B4081" w:rsidP="007B4081">
            <w:pPr>
              <w:spacing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ED088F4" w14:textId="77777777" w:rsidR="007B4081" w:rsidRPr="00927412" w:rsidRDefault="007B4081" w:rsidP="007B408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122B003" w14:textId="77777777" w:rsidR="007B4081" w:rsidRPr="00927412" w:rsidRDefault="007B4081" w:rsidP="007B408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อิง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เกณฑ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์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สกอ.</w:t>
            </w:r>
          </w:p>
        </w:tc>
      </w:tr>
      <w:tr w:rsidR="007B4081" w:rsidRPr="00927412" w14:paraId="796DF94C" w14:textId="77777777" w:rsidTr="007B4081">
        <w:trPr>
          <w:trHeight w:val="435"/>
        </w:trPr>
        <w:tc>
          <w:tcPr>
            <w:tcW w:w="18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F58BD" w14:textId="77777777" w:rsidR="007B4081" w:rsidRPr="00927412" w:rsidRDefault="007B4081" w:rsidP="007B4081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ตัวบ่งชี้ที่ 1.1 การบริหารจัดการหลักสูตรตามเกณฑ์มาตรฐานหลักสูตรที่กำหนด โดย สกอ.</w:t>
            </w:r>
          </w:p>
        </w:tc>
        <w:tc>
          <w:tcPr>
            <w:tcW w:w="102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C52CF" w14:textId="77777777" w:rsidR="007B4081" w:rsidRPr="00197E83" w:rsidRDefault="007B4081" w:rsidP="007B40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197E83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18452" w14:textId="77777777" w:rsidR="007B4081" w:rsidRPr="00197E83" w:rsidRDefault="007B4081" w:rsidP="007B4081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197E83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ผ่าน/ไม่ผ่านมาตรฐาน</w:t>
            </w:r>
          </w:p>
        </w:tc>
        <w:tc>
          <w:tcPr>
            <w:tcW w:w="107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E35AC" w14:textId="77777777" w:rsidR="007B4081" w:rsidRPr="00197E83" w:rsidRDefault="007B4081" w:rsidP="007B4081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197E83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ผ่าน/ไม่ผ่านมาตรฐาน</w:t>
            </w:r>
          </w:p>
        </w:tc>
      </w:tr>
    </w:tbl>
    <w:p w14:paraId="0B01D572" w14:textId="77777777" w:rsidR="007B4081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0661B34" w14:textId="77777777" w:rsidR="007B4081" w:rsidRDefault="007B4081" w:rsidP="007B40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82E7AD9" w14:textId="77777777" w:rsidR="00FD1D0D" w:rsidRDefault="00FD1D0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A2BB252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64C550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9F25983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160F36C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F67413D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73E942E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6C78C71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0639BD2" w14:textId="77777777" w:rsidR="00DA332D" w:rsidRDefault="00DA332D" w:rsidP="00BD71C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657F08E" w14:textId="77777777" w:rsidR="00706626" w:rsidRPr="002D72E1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7"/>
      </w:tblGrid>
      <w:tr w:rsidR="00706626" w14:paraId="71AF915F" w14:textId="77777777" w:rsidTr="0030479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26B465BB" w14:textId="77777777" w:rsidR="00706626" w:rsidRPr="00A15E6E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A15E6E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>หมวดที่ 2 อาจารย์</w:t>
            </w:r>
          </w:p>
        </w:tc>
      </w:tr>
    </w:tbl>
    <w:p w14:paraId="7768CC90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7CB59D" w14:textId="77777777" w:rsidR="00297F6E" w:rsidRDefault="00297F6E" w:rsidP="00297F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E0226">
        <w:rPr>
          <w:rFonts w:ascii="TH SarabunPSK" w:hAnsi="TH SarabunPSK" w:cs="TH SarabunPSK" w:hint="cs"/>
          <w:b/>
          <w:bCs/>
          <w:sz w:val="36"/>
          <w:szCs w:val="36"/>
          <w:cs/>
        </w:rPr>
        <w:t>อธิบายผลการดำเนินงานตาม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7E0226">
        <w:rPr>
          <w:rFonts w:ascii="TH SarabunPSK" w:hAnsi="TH SarabunPSK" w:cs="TH SarabunPSK" w:hint="cs"/>
          <w:b/>
          <w:bCs/>
          <w:sz w:val="36"/>
          <w:szCs w:val="36"/>
          <w:cs/>
        </w:rPr>
        <w:t>ต่อไปนี้</w:t>
      </w:r>
    </w:p>
    <w:p w14:paraId="6D5000E7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13F98F4" w14:textId="77777777" w:rsidR="00297F6E" w:rsidRPr="00E27F77" w:rsidRDefault="00297F6E" w:rsidP="00297F6E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การบริหารและพัฒนาอาจารย์ (ตัวบ่งชี้ 4.1)</w:t>
      </w:r>
    </w:p>
    <w:p w14:paraId="6FDB8601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3B0CB80" w14:textId="77777777" w:rsidR="00297F6E" w:rsidRPr="003C1FBD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297F6E" w:rsidRPr="0095146A" w14:paraId="6BB095AD" w14:textId="77777777" w:rsidTr="00297F6E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407BC025" w14:textId="77777777" w:rsidR="00297F6E" w:rsidRPr="0095146A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668732B1" w14:textId="77777777" w:rsidR="00297F6E" w:rsidRPr="0095146A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297F6E" w:rsidRPr="0095146A" w14:paraId="3980F1D1" w14:textId="77777777" w:rsidTr="00297F6E">
        <w:tc>
          <w:tcPr>
            <w:tcW w:w="6912" w:type="dxa"/>
          </w:tcPr>
          <w:p w14:paraId="706B04D5" w14:textId="77777777" w:rsidR="00297F6E" w:rsidRPr="0095146A" w:rsidRDefault="00C640CF" w:rsidP="00297F6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ระบบการ</w:t>
            </w:r>
            <w:r w:rsidR="00297F6E"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รับและแต่งตั้งอาจารย์</w:t>
            </w:r>
            <w:r w:rsidR="00BF72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</w:t>
            </w:r>
            <w:r w:rsidR="00297F6E"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</w:p>
          <w:p w14:paraId="54A54A4D" w14:textId="77777777" w:rsidR="00297F6E" w:rsidRPr="0095146A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5146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64204D9A" w14:textId="77777777" w:rsidR="00297F6E" w:rsidRPr="0095146A" w:rsidRDefault="00297F6E" w:rsidP="00297F6E">
            <w:pPr>
              <w:rPr>
                <w:rFonts w:ascii="TH SarabunPSK" w:hAnsi="TH SarabunPSK" w:cs="TH SarabunPSK"/>
                <w:sz w:val="28"/>
              </w:rPr>
            </w:pPr>
          </w:p>
          <w:p w14:paraId="464E00C9" w14:textId="77777777" w:rsidR="00297F6E" w:rsidRPr="0095146A" w:rsidRDefault="00297F6E" w:rsidP="00297F6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97F6E" w:rsidRPr="0095146A" w14:paraId="3C7F578C" w14:textId="77777777" w:rsidTr="00297F6E">
        <w:tc>
          <w:tcPr>
            <w:tcW w:w="6912" w:type="dxa"/>
          </w:tcPr>
          <w:p w14:paraId="22C9ADC1" w14:textId="77777777" w:rsidR="00297F6E" w:rsidRPr="0095146A" w:rsidRDefault="00297F6E" w:rsidP="00297F6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การบริหารอาจารย์</w:t>
            </w:r>
          </w:p>
          <w:p w14:paraId="2E1B7BE3" w14:textId="77777777" w:rsidR="00297F6E" w:rsidRPr="0095146A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5146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6F6C84D6" w14:textId="77777777" w:rsidR="00297F6E" w:rsidRPr="0095146A" w:rsidRDefault="00297F6E" w:rsidP="00297F6E">
            <w:pPr>
              <w:rPr>
                <w:rFonts w:ascii="TH SarabunPSK" w:hAnsi="TH SarabunPSK" w:cs="TH SarabunPSK"/>
                <w:sz w:val="28"/>
              </w:rPr>
            </w:pPr>
          </w:p>
          <w:p w14:paraId="3130E99F" w14:textId="77777777" w:rsidR="00297F6E" w:rsidRPr="0095146A" w:rsidRDefault="00297F6E" w:rsidP="00297F6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97F6E" w:rsidRPr="0095146A" w14:paraId="37342F4B" w14:textId="77777777" w:rsidTr="00297F6E">
        <w:tc>
          <w:tcPr>
            <w:tcW w:w="6912" w:type="dxa"/>
          </w:tcPr>
          <w:p w14:paraId="7C4E6714" w14:textId="77777777" w:rsidR="00297F6E" w:rsidRPr="0095146A" w:rsidRDefault="00297F6E" w:rsidP="00297F6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การส่งเสริมและพัฒนาอาจารย์</w:t>
            </w:r>
          </w:p>
          <w:p w14:paraId="66D56692" w14:textId="77777777" w:rsidR="00297F6E" w:rsidRPr="0095146A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5146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23CCD611" w14:textId="77777777" w:rsidR="00297F6E" w:rsidRPr="0095146A" w:rsidRDefault="00297F6E" w:rsidP="00297F6E">
            <w:pPr>
              <w:rPr>
                <w:rFonts w:ascii="TH SarabunPSK" w:hAnsi="TH SarabunPSK" w:cs="TH SarabunPSK"/>
                <w:sz w:val="28"/>
              </w:rPr>
            </w:pPr>
          </w:p>
          <w:p w14:paraId="043D1AA7" w14:textId="77777777" w:rsidR="00297F6E" w:rsidRPr="0095146A" w:rsidRDefault="00297F6E" w:rsidP="00297F6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80713AE" w14:textId="77777777" w:rsidR="00297F6E" w:rsidRPr="0095146A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728AE654" w14:textId="77777777" w:rsidR="00297F6E" w:rsidRPr="006B59E2" w:rsidRDefault="00297F6E" w:rsidP="00297F6E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297F6E" w:rsidRPr="00197E83" w14:paraId="5182369E" w14:textId="77777777" w:rsidTr="00297F6E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5B328D7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532918D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006B913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CF6C220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297F6E" w:rsidRPr="00197E83" w14:paraId="5F3F3C43" w14:textId="77777777" w:rsidTr="00297F6E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7621F2" w14:textId="77777777" w:rsidR="00297F6E" w:rsidRPr="00197E83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4.1 การบริหารและพัฒนาอาจารย์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0EC86" w14:textId="77777777" w:rsidR="00297F6E" w:rsidRPr="00197E83" w:rsidRDefault="00297F6E" w:rsidP="00297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E9F95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CD4DE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7F7BA99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5BE3469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CED55CB" w14:textId="77777777" w:rsidR="0084256A" w:rsidRDefault="0084256A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80128AE" w14:textId="77777777" w:rsidR="0084256A" w:rsidRDefault="0084256A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F82968B" w14:textId="77777777" w:rsidR="0084256A" w:rsidRDefault="0084256A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FD62BBD" w14:textId="77777777" w:rsidR="0084256A" w:rsidRDefault="0084256A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658B1F3" w14:textId="77777777" w:rsidR="0084256A" w:rsidRDefault="0084256A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AF8B45" w14:textId="77777777" w:rsidR="0084256A" w:rsidRDefault="0084256A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07EC7A9" w14:textId="77777777" w:rsidR="0084256A" w:rsidRDefault="0084256A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ABE5FF4" w14:textId="77777777" w:rsidR="00DA332D" w:rsidRDefault="00DA332D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474115F" w14:textId="77777777" w:rsidR="00DA332D" w:rsidRDefault="00DA332D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CB3B69" w14:textId="77777777" w:rsidR="00DA332D" w:rsidRDefault="00DA332D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6B2F313" w14:textId="77777777" w:rsidR="00DA332D" w:rsidRDefault="00DA332D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A240821" w14:textId="77777777" w:rsidR="002D72E1" w:rsidRDefault="002D72E1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358A6F0" w14:textId="77777777" w:rsidR="00297F6E" w:rsidRPr="00E27F77" w:rsidRDefault="00297F6E" w:rsidP="00297F6E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คุณภาพอาจารย์</w:t>
      </w:r>
      <w:r w:rsidRPr="00E27F7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4.2)</w:t>
      </w:r>
    </w:p>
    <w:p w14:paraId="5B0933EE" w14:textId="77777777" w:rsidR="00297F6E" w:rsidRPr="00451419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0B1A1D23" w14:textId="77777777" w:rsidR="00297F6E" w:rsidRPr="00663C69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663C69">
        <w:rPr>
          <w:rFonts w:ascii="TH SarabunPSK" w:hAnsi="TH SarabunPSK" w:cs="TH SarabunPSK" w:hint="cs"/>
          <w:b/>
          <w:bCs/>
          <w:sz w:val="28"/>
          <w:u w:val="single"/>
          <w:cs/>
        </w:rPr>
        <w:t>ข้อมูลพื้นฐานตัวบ่งชี้</w:t>
      </w:r>
    </w:p>
    <w:p w14:paraId="03DC7BDE" w14:textId="77777777" w:rsidR="00297F6E" w:rsidRPr="00451419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3C88B74F" w14:textId="77777777" w:rsidR="00297F6E" w:rsidRPr="00157922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157922">
        <w:rPr>
          <w:rFonts w:ascii="TH SarabunPSK" w:hAnsi="TH SarabunPSK" w:cs="TH SarabunPSK" w:hint="cs"/>
          <w:b/>
          <w:bCs/>
          <w:sz w:val="28"/>
          <w:cs/>
        </w:rPr>
        <w:t xml:space="preserve">1.  </w:t>
      </w:r>
      <w:r>
        <w:rPr>
          <w:rFonts w:ascii="TH SarabunPSK" w:hAnsi="TH SarabunPSK" w:cs="TH SarabunPSK" w:hint="cs"/>
          <w:b/>
          <w:bCs/>
          <w:sz w:val="28"/>
          <w:cs/>
        </w:rPr>
        <w:t>ข้อมูล</w:t>
      </w:r>
      <w:r w:rsidRPr="00157922">
        <w:rPr>
          <w:rFonts w:ascii="TH SarabunPSK" w:hAnsi="TH SarabunPSK" w:cs="TH SarabunPSK" w:hint="cs"/>
          <w:b/>
          <w:bCs/>
          <w:sz w:val="28"/>
          <w:cs/>
        </w:rPr>
        <w:t>คุณวุฒิปริญญาเอก</w:t>
      </w:r>
      <w:r>
        <w:rPr>
          <w:rFonts w:ascii="TH SarabunPSK" w:hAnsi="TH SarabunPSK" w:cs="TH SarabunPSK" w:hint="cs"/>
          <w:b/>
          <w:bCs/>
          <w:sz w:val="28"/>
          <w:cs/>
        </w:rPr>
        <w:t>และตำแหน่งทางวิชาการ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3402"/>
      </w:tblGrid>
      <w:tr w:rsidR="00297F6E" w:rsidRPr="00663C69" w14:paraId="4F2D2B06" w14:textId="77777777" w:rsidTr="00297F6E">
        <w:tc>
          <w:tcPr>
            <w:tcW w:w="6204" w:type="dxa"/>
            <w:shd w:val="clear" w:color="auto" w:fill="B6DDE8" w:themeFill="accent5" w:themeFillTint="66"/>
          </w:tcPr>
          <w:p w14:paraId="63ED2C5C" w14:textId="77777777" w:rsidR="00297F6E" w:rsidRPr="00663C69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รายการข้อมูล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1CCBBD62" w14:textId="77777777" w:rsidR="00297F6E" w:rsidRPr="00663C69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97F6E" w:rsidRPr="00663C69" w14:paraId="4A177BBC" w14:textId="77777777" w:rsidTr="00297F6E">
        <w:tc>
          <w:tcPr>
            <w:tcW w:w="6204" w:type="dxa"/>
          </w:tcPr>
          <w:p w14:paraId="12D85787" w14:textId="77777777" w:rsidR="00297F6E" w:rsidRPr="00663C69" w:rsidRDefault="00297F6E" w:rsidP="00297F6E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1. จำนวน</w:t>
            </w:r>
            <w:r w:rsid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ทั้งหมด</w:t>
            </w:r>
          </w:p>
        </w:tc>
        <w:tc>
          <w:tcPr>
            <w:tcW w:w="3402" w:type="dxa"/>
          </w:tcPr>
          <w:p w14:paraId="10A2A16D" w14:textId="77777777" w:rsidR="00297F6E" w:rsidRPr="00663C69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663C69" w14:paraId="47E775FE" w14:textId="77777777" w:rsidTr="00297F6E">
        <w:tc>
          <w:tcPr>
            <w:tcW w:w="6204" w:type="dxa"/>
          </w:tcPr>
          <w:p w14:paraId="01F2AA6D" w14:textId="77777777" w:rsidR="00297F6E" w:rsidRPr="00663C69" w:rsidRDefault="00297F6E" w:rsidP="00297F6E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2. จำนวน</w:t>
            </w:r>
            <w:r w:rsid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ที่มีคุณวุฒิปริญญาเอก</w:t>
            </w:r>
          </w:p>
        </w:tc>
        <w:tc>
          <w:tcPr>
            <w:tcW w:w="3402" w:type="dxa"/>
          </w:tcPr>
          <w:p w14:paraId="5580C3E1" w14:textId="77777777" w:rsidR="00297F6E" w:rsidRPr="00663C69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663C69" w14:paraId="362EF738" w14:textId="77777777" w:rsidTr="00297F6E">
        <w:tc>
          <w:tcPr>
            <w:tcW w:w="6204" w:type="dxa"/>
          </w:tcPr>
          <w:p w14:paraId="15A6674B" w14:textId="77777777" w:rsidR="00297F6E" w:rsidRPr="00663C69" w:rsidRDefault="00297F6E" w:rsidP="00297F6E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3. 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</w:t>
            </w:r>
            <w:r w:rsidR="00BF720A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ผู้ช่วยศาสตราจารย์</w:t>
            </w:r>
          </w:p>
        </w:tc>
        <w:tc>
          <w:tcPr>
            <w:tcW w:w="3402" w:type="dxa"/>
          </w:tcPr>
          <w:p w14:paraId="2BD56FCE" w14:textId="77777777" w:rsidR="00297F6E" w:rsidRPr="00663C69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663C69" w14:paraId="5D6D169F" w14:textId="77777777" w:rsidTr="00297F6E">
        <w:tc>
          <w:tcPr>
            <w:tcW w:w="6204" w:type="dxa"/>
          </w:tcPr>
          <w:p w14:paraId="42CF00D3" w14:textId="77777777" w:rsidR="00297F6E" w:rsidRPr="00663C69" w:rsidRDefault="00297F6E" w:rsidP="00297F6E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4. 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</w:t>
            </w:r>
            <w:r w:rsidR="00BF720A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รองศาสตราจารย์</w:t>
            </w:r>
          </w:p>
        </w:tc>
        <w:tc>
          <w:tcPr>
            <w:tcW w:w="3402" w:type="dxa"/>
          </w:tcPr>
          <w:p w14:paraId="1A5F848F" w14:textId="77777777" w:rsidR="00297F6E" w:rsidRPr="00663C69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663C69" w14:paraId="5BA7D1F9" w14:textId="77777777" w:rsidTr="00297F6E">
        <w:tc>
          <w:tcPr>
            <w:tcW w:w="6204" w:type="dxa"/>
          </w:tcPr>
          <w:p w14:paraId="3D09C633" w14:textId="77777777" w:rsidR="00297F6E" w:rsidRPr="00663C69" w:rsidRDefault="00297F6E" w:rsidP="00297F6E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5. 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</w:t>
            </w:r>
            <w:r w:rsidR="00BF720A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อาจารย์ผู้รับผิดชอบหลักสูตร</w:t>
            </w:r>
            <w:r w:rsidRPr="00663C69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ที่เป็น  ศาสตราจารย์</w:t>
            </w:r>
          </w:p>
        </w:tc>
        <w:tc>
          <w:tcPr>
            <w:tcW w:w="3402" w:type="dxa"/>
          </w:tcPr>
          <w:p w14:paraId="3B0576B5" w14:textId="77777777" w:rsidR="00297F6E" w:rsidRPr="00663C69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14:paraId="502F1D97" w14:textId="77777777" w:rsidR="00297F6E" w:rsidRPr="00C011B0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A8F056B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2.</w:t>
      </w:r>
      <w:r w:rsidRPr="00D400F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28"/>
          <w:cs/>
        </w:rPr>
        <w:t>ข้อมูลผลงานทางวิชาการของ</w:t>
      </w:r>
      <w:r w:rsidR="00BF720A">
        <w:rPr>
          <w:rFonts w:ascii="TH SarabunPSK" w:hAnsi="TH SarabunPSK" w:cs="TH SarabunPSK" w:hint="cs"/>
          <w:b/>
          <w:bCs/>
          <w:sz w:val="28"/>
          <w:cs/>
        </w:rPr>
        <w:t>อาจารย์ผู้รับผิดชอบหลักสูตร</w:t>
      </w: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(นับผลงานตามปีการศึกษา)</w:t>
      </w: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513"/>
        <w:gridCol w:w="709"/>
        <w:gridCol w:w="709"/>
        <w:gridCol w:w="709"/>
      </w:tblGrid>
      <w:tr w:rsidR="00C640CF" w:rsidRPr="00906BCC" w14:paraId="50A51BA4" w14:textId="77777777" w:rsidTr="00C640CF">
        <w:tc>
          <w:tcPr>
            <w:tcW w:w="7513" w:type="dxa"/>
            <w:shd w:val="clear" w:color="auto" w:fill="B6DDE8" w:themeFill="accent5" w:themeFillTint="66"/>
          </w:tcPr>
          <w:p w14:paraId="1BCFB25D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ระดับคุณภาพ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09FA611F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ค่าน้ำหนัก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656C92BD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จำนวนผลงาน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11464A82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06BC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ค่าถ่วงน้ำหนัก</w:t>
            </w:r>
          </w:p>
        </w:tc>
      </w:tr>
      <w:tr w:rsidR="00C640CF" w:rsidRPr="00906BCC" w14:paraId="6337F23D" w14:textId="77777777" w:rsidTr="00C640CF">
        <w:trPr>
          <w:gridAfter w:val="3"/>
          <w:wAfter w:w="2127" w:type="dxa"/>
        </w:trPr>
        <w:tc>
          <w:tcPr>
            <w:tcW w:w="7513" w:type="dxa"/>
          </w:tcPr>
          <w:p w14:paraId="6922482E" w14:textId="77777777" w:rsidR="00C640CF" w:rsidRPr="00A2477D" w:rsidRDefault="00C640CF" w:rsidP="00090E17">
            <w:pPr>
              <w:rPr>
                <w:rFonts w:ascii="TH SarabunPSK" w:hAnsi="TH SarabunPSK" w:cs="TH SarabunPSK"/>
                <w:sz w:val="24"/>
                <w:szCs w:val="24"/>
                <w:highlight w:val="yellow"/>
              </w:rPr>
            </w:pPr>
            <w:r w:rsidRPr="00A247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กำหนดระดับคุณภาพผลงานทางวิชาการ</w:t>
            </w:r>
          </w:p>
        </w:tc>
      </w:tr>
      <w:tr w:rsidR="00C640CF" w:rsidRPr="00906BCC" w14:paraId="5D13EE34" w14:textId="77777777" w:rsidTr="00C640CF">
        <w:tc>
          <w:tcPr>
            <w:tcW w:w="7513" w:type="dxa"/>
          </w:tcPr>
          <w:p w14:paraId="7454ECB7" w14:textId="77777777" w:rsidR="00C640CF" w:rsidRDefault="00C640CF" w:rsidP="00C640C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906BCC">
              <w:rPr>
                <w:rFonts w:ascii="TH SarabunPSK" w:hAnsi="TH SarabunPSK" w:cs="TH SarabunPSK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  <w:p w14:paraId="790A3185" w14:textId="77777777" w:rsidR="00C640CF" w:rsidRPr="00906BCC" w:rsidRDefault="00C640CF" w:rsidP="00090E17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highlight w:val="yellow"/>
                <w:cs/>
              </w:rPr>
              <w:t xml:space="preserve">  -      มี</w:t>
            </w:r>
            <w:r w:rsidRPr="00A967D0">
              <w:rPr>
                <w:rFonts w:ascii="TH SarabunPSK" w:hAnsi="TH SarabunPSK" w:cs="TH SarabunPSK" w:hint="cs"/>
                <w:highlight w:val="yellow"/>
                <w:cs/>
              </w:rPr>
              <w:t>การยื่นจดอนุสิทธิบัตร</w:t>
            </w:r>
          </w:p>
        </w:tc>
        <w:tc>
          <w:tcPr>
            <w:tcW w:w="709" w:type="dxa"/>
          </w:tcPr>
          <w:p w14:paraId="171AC410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709" w:type="dxa"/>
          </w:tcPr>
          <w:p w14:paraId="78E06051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DC00B4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3537D0C3" w14:textId="77777777" w:rsidTr="00C640CF">
        <w:tc>
          <w:tcPr>
            <w:tcW w:w="7513" w:type="dxa"/>
          </w:tcPr>
          <w:p w14:paraId="60A6218C" w14:textId="77777777" w:rsidR="00C640CF" w:rsidRPr="00A967D0" w:rsidRDefault="00C640CF" w:rsidP="00C640C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  <w:highlight w:val="yellow"/>
              </w:rPr>
            </w:pPr>
            <w:r w:rsidRPr="00A967D0">
              <w:rPr>
                <w:rFonts w:ascii="TH SarabunPSK" w:hAnsi="TH SarabunPSK" w:cs="TH SarabunPSK"/>
                <w:highlight w:val="yellow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 วิชาการระดับนานาชาติ </w:t>
            </w:r>
          </w:p>
          <w:p w14:paraId="6061DDD6" w14:textId="77777777" w:rsidR="00C640CF" w:rsidRPr="00906BCC" w:rsidRDefault="00C640CF" w:rsidP="00C640C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A967D0">
              <w:rPr>
                <w:rFonts w:ascii="TH SarabunPSK" w:hAnsi="TH SarabunPSK" w:cs="TH SarabunPSK" w:hint="cs"/>
                <w:highlight w:val="yellow"/>
                <w:cs/>
              </w:rPr>
              <w:t>มีการยื่น</w:t>
            </w:r>
            <w:r w:rsidRPr="00A967D0">
              <w:rPr>
                <w:rFonts w:ascii="TH SarabunPSK" w:hAnsi="TH SarabunPSK" w:cs="TH SarabunPSK"/>
                <w:highlight w:val="yellow"/>
                <w:cs/>
              </w:rPr>
              <w:t>จดอนุสิทธิบัตร</w:t>
            </w:r>
          </w:p>
        </w:tc>
        <w:tc>
          <w:tcPr>
            <w:tcW w:w="709" w:type="dxa"/>
          </w:tcPr>
          <w:p w14:paraId="25883CC0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0.40</w:t>
            </w:r>
          </w:p>
        </w:tc>
        <w:tc>
          <w:tcPr>
            <w:tcW w:w="709" w:type="dxa"/>
          </w:tcPr>
          <w:p w14:paraId="768F5BB4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BDECF1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8A5FD4" w14:paraId="08F34AA0" w14:textId="77777777" w:rsidTr="00C640CF">
        <w:tc>
          <w:tcPr>
            <w:tcW w:w="7513" w:type="dxa"/>
          </w:tcPr>
          <w:p w14:paraId="3950A261" w14:textId="77777777" w:rsidR="00C640CF" w:rsidRDefault="00C640CF" w:rsidP="00C640C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906BCC">
              <w:rPr>
                <w:rFonts w:ascii="TH SarabunPSK" w:hAnsi="TH SarabunPSK" w:cs="TH SarabunPSK"/>
                <w:cs/>
              </w:rPr>
              <w:t>บทความวิจัยหรือบทความวิชาการ</w:t>
            </w:r>
            <w:r>
              <w:rPr>
                <w:rFonts w:ascii="TH SarabunPSK" w:hAnsi="TH SarabunPSK" w:cs="TH SarabunPSK" w:hint="cs"/>
                <w:cs/>
              </w:rPr>
              <w:t>ฉบับสมบูรณ์ที่ตีพิมพ์ในรายงานสืบเนื่องจาการประชุมวิชาการระดับนานาชาติ ที่ได้ตีพิมพ์เผยแพร่ในฐานข้อมูลระดับนานาชาติตามประกาศ ก.พ.อ.</w:t>
            </w:r>
          </w:p>
          <w:p w14:paraId="65723F66" w14:textId="77777777" w:rsidR="00C640CF" w:rsidRDefault="00C640CF" w:rsidP="00C640C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บทความวิจัยหรือบทความทางวิชาการฉบับสมบูรณ์ที่ตีพิมพ์ในวารสารทางวิชาการที่ปรากฏใน</w:t>
            </w:r>
            <w:r w:rsidRPr="00906BCC">
              <w:rPr>
                <w:rFonts w:ascii="TH SarabunPSK" w:hAnsi="TH SarabunPSK" w:cs="TH SarabunPSK"/>
                <w:cs/>
              </w:rPr>
              <w:t xml:space="preserve">ฐานข้อมูล </w:t>
            </w:r>
            <w:r w:rsidRPr="00906BCC">
              <w:rPr>
                <w:rFonts w:ascii="TH SarabunPSK" w:hAnsi="TH SarabunPSK" w:cs="TH SarabunPSK"/>
              </w:rPr>
              <w:t xml:space="preserve">TCI </w:t>
            </w:r>
            <w:r w:rsidRPr="00906BCC">
              <w:rPr>
                <w:rFonts w:ascii="TH SarabunPSK" w:hAnsi="TH SarabunPSK" w:cs="TH SarabunPSK"/>
                <w:cs/>
              </w:rPr>
              <w:t xml:space="preserve">กลุ่มที่ </w:t>
            </w:r>
            <w:r w:rsidRPr="00906BCC">
              <w:rPr>
                <w:rFonts w:ascii="TH SarabunPSK" w:hAnsi="TH SarabunPSK" w:cs="TH SarabunPSK"/>
              </w:rPr>
              <w:t>2</w:t>
            </w:r>
          </w:p>
          <w:p w14:paraId="6AF715ED" w14:textId="77777777" w:rsidR="00C640CF" w:rsidRPr="00906BCC" w:rsidRDefault="00C640CF" w:rsidP="00C640C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461"/>
              <w:rPr>
                <w:rFonts w:ascii="TH SarabunPSK" w:hAnsi="TH SarabunPSK" w:cs="TH SarabunPSK"/>
              </w:rPr>
            </w:pPr>
            <w:r w:rsidRPr="00734AF1">
              <w:rPr>
                <w:rFonts w:ascii="TH SarabunPSK" w:hAnsi="TH SarabunPSK" w:cs="TH SarabunPSK" w:hint="cs"/>
                <w:highlight w:val="yellow"/>
                <w:cs/>
              </w:rPr>
              <w:t>มีการจดแจ้งลิขสิทธิ์</w:t>
            </w:r>
          </w:p>
        </w:tc>
        <w:tc>
          <w:tcPr>
            <w:tcW w:w="709" w:type="dxa"/>
          </w:tcPr>
          <w:p w14:paraId="24111831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0.60</w:t>
            </w:r>
          </w:p>
        </w:tc>
        <w:tc>
          <w:tcPr>
            <w:tcW w:w="709" w:type="dxa"/>
          </w:tcPr>
          <w:p w14:paraId="3ED9C347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254C77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31BDCC48" w14:textId="77777777" w:rsidTr="00C640CF">
        <w:tc>
          <w:tcPr>
            <w:tcW w:w="7513" w:type="dxa"/>
          </w:tcPr>
          <w:p w14:paraId="788283FC" w14:textId="77777777" w:rsidR="00C640CF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ผลงานที่ได้รับการจดอนุสิทธิบัตร</w:t>
            </w:r>
          </w:p>
          <w:p w14:paraId="420E4CAA" w14:textId="77777777" w:rsidR="00C640CF" w:rsidRPr="00734AF1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บทความวิจัยหรือบทความวิชาการที่ตีพิมพ์ในวารสารวิชาการระดับนานาชาติที่ไม่อยู่ใน ฐานข้อมูล ตามประกาศ ก.พ.อ. หรือตีพิมพ์ในวารสารวิชาการที่ปรากฏในฐานข้อมูล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 xml:space="preserve">TCI </w:t>
            </w: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กลุ่มที่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99FE1D0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0.80</w:t>
            </w:r>
          </w:p>
        </w:tc>
        <w:tc>
          <w:tcPr>
            <w:tcW w:w="709" w:type="dxa"/>
          </w:tcPr>
          <w:p w14:paraId="45A6AA0D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D6851F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06B7F4A5" w14:textId="77777777" w:rsidTr="00C640CF">
        <w:tc>
          <w:tcPr>
            <w:tcW w:w="7513" w:type="dxa"/>
          </w:tcPr>
          <w:p w14:paraId="5952ADB6" w14:textId="77777777" w:rsidR="00C640CF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บทความวิจัยหรือบทความวิชาการ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ฉบับสมบูรณ์</w:t>
            </w: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ที่ตีพิมพ์ในวารสารวิชาการระดับนานาชาติที่ปรากฏใน ฐานข้อมูลระดับนานาชาติตามประกาศ ก.พ.อ. หรือระเบียบคณะกรรมการการอุดมศึกษา ว่าด้วย หลักเกณฑ์การพิจารณาวารสารทางวิชาการสําหรับการเผยแพร่ผลงานทางวิชาการ พ.ศ.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4AF1">
              <w:rPr>
                <w:rFonts w:ascii="TH SarabunPSK" w:hAnsi="TH SarabunPSK" w:cs="TH SarabunPSK"/>
                <w:sz w:val="24"/>
                <w:szCs w:val="24"/>
              </w:rPr>
              <w:t>25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62</w:t>
            </w:r>
          </w:p>
          <w:p w14:paraId="53DF0ADD" w14:textId="77777777" w:rsidR="00C640CF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  <w:p w14:paraId="2EB0A1C5" w14:textId="77777777" w:rsidR="00C640CF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ผลงานค้นพบพันธุ์พืช พันธุ์สัตว์ ที่ค้นพบใหม่และได้รับการจดทะเบียน </w:t>
            </w:r>
          </w:p>
          <w:p w14:paraId="493AC21B" w14:textId="77777777" w:rsidR="00C640CF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/>
                <w:sz w:val="24"/>
                <w:szCs w:val="24"/>
                <w:cs/>
              </w:rPr>
              <w:t>ตําราหรือหนังสือหรืองานแปลที่ผ่านการพิจารณาตามหลักเกณฑ์การประเมินตําแหน่งทางวิชาการแต่ไม่ได้นํามาขอรับการประเมินตําแหน่งทางวิชาการ</w:t>
            </w:r>
          </w:p>
          <w:p w14:paraId="6E3560D8" w14:textId="77777777" w:rsidR="00C640CF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ผลงานที่ได้รับการจดสิทธิบัตร</w:t>
            </w:r>
          </w:p>
          <w:p w14:paraId="10D132E9" w14:textId="77777777" w:rsidR="00C640CF" w:rsidRDefault="00C640CF" w:rsidP="00C640CF">
            <w:pPr>
              <w:pStyle w:val="ListParagraph"/>
              <w:numPr>
                <w:ilvl w:val="0"/>
                <w:numId w:val="1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ผลงานทางวิชาการในลักษณะอื่นที่ได้รับการประเมินผ่านเกณฑ์การขอตำแหน่งทางวิชาการแล้ว ได้แก่</w:t>
            </w:r>
          </w:p>
          <w:p w14:paraId="449AD29C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ผลงานวิชาการเพื่อพัฒนาอุตสาหกรรม</w:t>
            </w:r>
          </w:p>
          <w:p w14:paraId="028E8CD5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ผลงานทางวิชาการเพื่อพัฒนาการเรียนการสอนและการเรียนรู้</w:t>
            </w:r>
          </w:p>
          <w:p w14:paraId="31BD78E8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ผลงานวิชาการเพื่อพัฒนานโยบายสาธารณะ</w:t>
            </w:r>
          </w:p>
          <w:p w14:paraId="4CD43898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ผลงานวิชาการการรับใช้สังคม</w:t>
            </w:r>
          </w:p>
          <w:p w14:paraId="048C07AC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กรณีศึกษา</w:t>
            </w:r>
          </w:p>
          <w:p w14:paraId="0B0F0CE8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ตำราหรือหนังสือหรื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</w:t>
            </w: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งานแปล</w:t>
            </w:r>
          </w:p>
          <w:p w14:paraId="5B6ED554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ซอฟต์แวร์</w:t>
            </w:r>
          </w:p>
          <w:p w14:paraId="45FAE86F" w14:textId="77777777" w:rsidR="00C640CF" w:rsidRPr="00734AF1" w:rsidRDefault="00C640CF" w:rsidP="00090E17">
            <w:pPr>
              <w:ind w:left="1001" w:firstLine="36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 w:hint="cs"/>
                <w:sz w:val="24"/>
                <w:szCs w:val="24"/>
                <w:cs/>
              </w:rPr>
              <w:t>พจนานุกรม สารานุกรม นามานุกรม และงานวิชาการในลักษณะเดียวกัน</w:t>
            </w:r>
          </w:p>
        </w:tc>
        <w:tc>
          <w:tcPr>
            <w:tcW w:w="709" w:type="dxa"/>
          </w:tcPr>
          <w:p w14:paraId="45B3B9E6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06BCC">
              <w:rPr>
                <w:rFonts w:ascii="TH SarabunPSK" w:hAnsi="TH SarabunPSK" w:cs="TH SarabunPSK"/>
                <w:sz w:val="24"/>
                <w:szCs w:val="24"/>
                <w:cs/>
              </w:rPr>
              <w:t>1.00</w:t>
            </w:r>
          </w:p>
        </w:tc>
        <w:tc>
          <w:tcPr>
            <w:tcW w:w="709" w:type="dxa"/>
          </w:tcPr>
          <w:p w14:paraId="1AEF82A6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73E8D4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28AC7994" w14:textId="77777777" w:rsidTr="00451419">
        <w:trPr>
          <w:gridAfter w:val="3"/>
          <w:wAfter w:w="2127" w:type="dxa"/>
        </w:trPr>
        <w:tc>
          <w:tcPr>
            <w:tcW w:w="7513" w:type="dxa"/>
            <w:shd w:val="clear" w:color="auto" w:fill="B6DDE8" w:themeFill="accent5" w:themeFillTint="66"/>
          </w:tcPr>
          <w:p w14:paraId="5A311982" w14:textId="77777777" w:rsidR="00C640CF" w:rsidRPr="00A2477D" w:rsidRDefault="00C640CF" w:rsidP="00090E1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477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ระดับคุณภาพผลงานสร้างสรรค์ด้านสุนทรียะ ศิลปะ หรือผลงานสร้างสรรค์ด้านวิทยาศาสตร์และเทคโนโลยี</w:t>
            </w:r>
          </w:p>
        </w:tc>
      </w:tr>
      <w:tr w:rsidR="00C640CF" w:rsidRPr="00906BCC" w14:paraId="161CBC61" w14:textId="77777777" w:rsidTr="00C640CF">
        <w:tc>
          <w:tcPr>
            <w:tcW w:w="7513" w:type="dxa"/>
          </w:tcPr>
          <w:p w14:paraId="7BC0E513" w14:textId="77777777" w:rsidR="00C640CF" w:rsidRPr="006E5B02" w:rsidRDefault="00C640CF" w:rsidP="00090E1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ผลงานสร้างสรรค์ที่มีการเผยแพร่สาธาณะในลักษณะใดลักษณะหนึ่ง หรือผ่านสื่ออิเล็กทรอนิกส์ </w:t>
            </w:r>
            <w:r>
              <w:rPr>
                <w:rFonts w:ascii="TH SarabunPSK" w:hAnsi="TH SarabunPSK" w:cs="TH SarabunPSK"/>
                <w:sz w:val="24"/>
                <w:szCs w:val="24"/>
              </w:rPr>
              <w:t>Online</w:t>
            </w:r>
          </w:p>
        </w:tc>
        <w:tc>
          <w:tcPr>
            <w:tcW w:w="709" w:type="dxa"/>
          </w:tcPr>
          <w:p w14:paraId="32210097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709" w:type="dxa"/>
          </w:tcPr>
          <w:p w14:paraId="37206FE8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71E2F5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0E46BE74" w14:textId="77777777" w:rsidTr="00C640CF">
        <w:tc>
          <w:tcPr>
            <w:tcW w:w="7513" w:type="dxa"/>
          </w:tcPr>
          <w:p w14:paraId="677393F4" w14:textId="77777777" w:rsidR="00C640CF" w:rsidRPr="006E5B02" w:rsidRDefault="00C640CF" w:rsidP="00090E1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ผลงานสร้างสรรค์ได้รับการเผยแพร่ในระดับสถาบัน</w:t>
            </w:r>
          </w:p>
        </w:tc>
        <w:tc>
          <w:tcPr>
            <w:tcW w:w="709" w:type="dxa"/>
          </w:tcPr>
          <w:p w14:paraId="57FFD2C1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0.40</w:t>
            </w:r>
          </w:p>
        </w:tc>
        <w:tc>
          <w:tcPr>
            <w:tcW w:w="709" w:type="dxa"/>
          </w:tcPr>
          <w:p w14:paraId="0C450B29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C9DD97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759B8D57" w14:textId="77777777" w:rsidTr="00C640CF">
        <w:tc>
          <w:tcPr>
            <w:tcW w:w="7513" w:type="dxa"/>
          </w:tcPr>
          <w:p w14:paraId="4B051E63" w14:textId="77777777" w:rsidR="00C640CF" w:rsidRPr="006E5B02" w:rsidRDefault="00C640CF" w:rsidP="00090E1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ผลงานสร้างสรรค์ที่ได้รับการเผยแพร่ในระดับชาติ</w:t>
            </w:r>
          </w:p>
        </w:tc>
        <w:tc>
          <w:tcPr>
            <w:tcW w:w="709" w:type="dxa"/>
          </w:tcPr>
          <w:p w14:paraId="1E6BA94A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0.60</w:t>
            </w:r>
          </w:p>
        </w:tc>
        <w:tc>
          <w:tcPr>
            <w:tcW w:w="709" w:type="dxa"/>
          </w:tcPr>
          <w:p w14:paraId="234A2FE3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BCD30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0CA3E883" w14:textId="77777777" w:rsidTr="00C640CF">
        <w:tc>
          <w:tcPr>
            <w:tcW w:w="7513" w:type="dxa"/>
          </w:tcPr>
          <w:p w14:paraId="6B8A39D0" w14:textId="77777777" w:rsidR="00C640CF" w:rsidRPr="006E5B02" w:rsidRDefault="00C640CF" w:rsidP="00090E1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709" w:type="dxa"/>
          </w:tcPr>
          <w:p w14:paraId="30D8E077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0.80</w:t>
            </w:r>
          </w:p>
        </w:tc>
        <w:tc>
          <w:tcPr>
            <w:tcW w:w="709" w:type="dxa"/>
          </w:tcPr>
          <w:p w14:paraId="0B281179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32F313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6DD5957F" w14:textId="77777777" w:rsidTr="00C640CF">
        <w:tc>
          <w:tcPr>
            <w:tcW w:w="7513" w:type="dxa"/>
          </w:tcPr>
          <w:p w14:paraId="071B9D72" w14:textId="77777777" w:rsidR="00C640CF" w:rsidRPr="006E5B02" w:rsidRDefault="00C640CF" w:rsidP="00090E1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ผลงานสร้างสรรค์ที่ได้รับการเผยแพร่ในระดับภูมิภาคอาเซียน/นานาชาติ</w:t>
            </w:r>
          </w:p>
        </w:tc>
        <w:tc>
          <w:tcPr>
            <w:tcW w:w="709" w:type="dxa"/>
          </w:tcPr>
          <w:p w14:paraId="4973C633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1.00</w:t>
            </w:r>
          </w:p>
        </w:tc>
        <w:tc>
          <w:tcPr>
            <w:tcW w:w="709" w:type="dxa"/>
          </w:tcPr>
          <w:p w14:paraId="79877DAC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ED25F2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5D493879" w14:textId="77777777" w:rsidTr="00C640CF">
        <w:trPr>
          <w:gridAfter w:val="1"/>
          <w:wAfter w:w="709" w:type="dxa"/>
        </w:trPr>
        <w:tc>
          <w:tcPr>
            <w:tcW w:w="7513" w:type="dxa"/>
          </w:tcPr>
          <w:p w14:paraId="35D50826" w14:textId="77777777" w:rsidR="00C640CF" w:rsidRPr="00734AF1" w:rsidRDefault="00C640CF" w:rsidP="00090E17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</w:tcPr>
          <w:p w14:paraId="48A65992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C6FF9F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640CF" w:rsidRPr="00906BCC" w14:paraId="70853D51" w14:textId="77777777" w:rsidTr="00C640CF">
        <w:trPr>
          <w:gridAfter w:val="1"/>
          <w:wAfter w:w="709" w:type="dxa"/>
        </w:trPr>
        <w:tc>
          <w:tcPr>
            <w:tcW w:w="7513" w:type="dxa"/>
          </w:tcPr>
          <w:p w14:paraId="5D085F42" w14:textId="77777777" w:rsidR="00C640CF" w:rsidRPr="00734AF1" w:rsidRDefault="00C640CF" w:rsidP="00090E17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ร้อยละของผลรวมถ่วงน้ำหนักของผลงานที่ตีพิมพ์หรือเผยแพร่ต่ออาจารย์ผู้รับผิดชอบหลักสูตร</w:t>
            </w:r>
            <w:r w:rsidRPr="00734A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ทั้งหมด</w:t>
            </w:r>
          </w:p>
        </w:tc>
        <w:tc>
          <w:tcPr>
            <w:tcW w:w="1418" w:type="dxa"/>
            <w:gridSpan w:val="2"/>
          </w:tcPr>
          <w:p w14:paraId="253B56FF" w14:textId="77777777" w:rsidR="00C640CF" w:rsidRPr="00906BCC" w:rsidRDefault="00C640C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428E2D9C" w14:textId="77777777" w:rsidR="003A5ACA" w:rsidRPr="00112A46" w:rsidRDefault="003A5ACA" w:rsidP="003A5AC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  <w:u w:val="single"/>
        </w:rPr>
      </w:pPr>
      <w:r w:rsidRPr="00112A46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 xml:space="preserve">หมายเหตุ </w:t>
      </w:r>
      <w:r w:rsidRPr="00112A46">
        <w:rPr>
          <w:rFonts w:ascii="TH SarabunPSK" w:hAnsi="TH SarabunPSK" w:cs="TH SarabunPSK"/>
          <w:sz w:val="20"/>
          <w:szCs w:val="20"/>
          <w:highlight w:val="yellow"/>
          <w:u w:val="single"/>
          <w:cs/>
        </w:rPr>
        <w:t>:</w:t>
      </w:r>
    </w:p>
    <w:p w14:paraId="637883C6" w14:textId="77777777" w:rsidR="003A5ACA" w:rsidRPr="00112A46" w:rsidRDefault="003A5ACA" w:rsidP="003A5AC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1. การส่งบทความเพื่อพิจารณาคัดเลือกให้นำเสนอในการประชุมวิชาการต้องส่งเป็นฉบับสมบูรณ์ (</w:t>
      </w:r>
      <w:r w:rsidRPr="00112A46">
        <w:rPr>
          <w:rFonts w:ascii="TH SarabunPSK" w:hAnsi="TH SarabunPSK" w:cs="TH SarabunPSK"/>
          <w:sz w:val="20"/>
          <w:szCs w:val="20"/>
          <w:highlight w:val="yellow"/>
        </w:rPr>
        <w:t>Full Paper</w:t>
      </w:r>
      <w:r w:rsidRPr="00112A46">
        <w:rPr>
          <w:rFonts w:ascii="TH SarabunPSK" w:hAnsi="TH SarabunPSK" w:cs="TH SarabunPSK"/>
          <w:sz w:val="20"/>
          <w:szCs w:val="20"/>
          <w:highlight w:val="yellow"/>
          <w:cs/>
        </w:rPr>
        <w:t xml:space="preserve">)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และเมื่อได้รับการตอบรับและตีพิมพ์แล้ว การตีพิมพ์ต้องเป็นฉบับสมบูรณ์ซึ่งสามารถอยู่ในรูปแบบเอกสาร หรือสื่อ อิเล็กทรอนิกส์ได้</w:t>
      </w:r>
    </w:p>
    <w:p w14:paraId="2164356C" w14:textId="77777777" w:rsidR="003A5ACA" w:rsidRPr="00112A46" w:rsidRDefault="003A5ACA" w:rsidP="003A5AC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2. ผลงานทางวิชาการทั้งหมดจะต้องได้รับการเผยแพร่ตามประกาศ ก.พ.อ. เรื่อหลักเกณฑ์และวิธีการพิจารณาแต่งตั้งบุคคลให้ดำรงตำแหน่งผู้ช่วยศาสตราจารย์ รองศาสตราจารย์ และศาสตราจารย์ พ.ศ. 2560 และที่แก้ไขเพิ่มเติม</w:t>
      </w:r>
    </w:p>
    <w:p w14:paraId="1C6238B1" w14:textId="77777777" w:rsidR="003A5ACA" w:rsidRPr="00112A46" w:rsidRDefault="003A5ACA" w:rsidP="003A5ACA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112A46">
        <w:rPr>
          <w:rFonts w:ascii="TH SarabunPSK" w:hAnsi="TH SarabunPSK" w:cs="TH SarabunPSK" w:hint="cs"/>
          <w:sz w:val="20"/>
          <w:szCs w:val="20"/>
          <w:highlight w:val="yellow"/>
          <w:cs/>
        </w:rPr>
        <w:t>3. ผลงานสร้างสรรค์ทุกชิ้นต้องผ่านการพิจารณาจากคณะกรรมการที่มีองค์ประกอบไม่น้อยกว่า 3 คน โดยมีบุคคลภายนอกสถาบันร่วมพิจารณาด้วย</w:t>
      </w:r>
    </w:p>
    <w:p w14:paraId="7F25AA93" w14:textId="77777777" w:rsidR="00297F6E" w:rsidRDefault="00297F6E" w:rsidP="00297F6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28"/>
        </w:rPr>
      </w:pPr>
    </w:p>
    <w:p w14:paraId="630DC628" w14:textId="77777777" w:rsidR="00297F6E" w:rsidRPr="00197E83" w:rsidRDefault="00297F6E" w:rsidP="00297F6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28"/>
          <w:cs/>
        </w:rPr>
      </w:pPr>
      <w:r w:rsidRPr="00197E83">
        <w:rPr>
          <w:rFonts w:ascii="TH SarabunPSK" w:hAnsi="TH SarabunPSK" w:cs="TH SarabunPSK" w:hint="cs"/>
          <w:b/>
          <w:bCs/>
          <w:sz w:val="28"/>
          <w:cs/>
        </w:rPr>
        <w:t xml:space="preserve">3. </w:t>
      </w:r>
      <w:r w:rsidRPr="00197E83">
        <w:rPr>
          <w:rFonts w:ascii="TH SarabunPSK" w:hAnsi="TH SarabunPSK" w:cs="TH SarabunPSK"/>
          <w:b/>
          <w:bCs/>
          <w:sz w:val="28"/>
          <w:cs/>
        </w:rPr>
        <w:t>รายละเอียดข้อมูลผลงาน</w:t>
      </w:r>
      <w:r w:rsidRPr="00197E83">
        <w:rPr>
          <w:rFonts w:ascii="TH SarabunPSK" w:hAnsi="TH SarabunPSK" w:cs="TH SarabunPSK" w:hint="cs"/>
          <w:b/>
          <w:bCs/>
          <w:sz w:val="28"/>
          <w:cs/>
        </w:rPr>
        <w:t>ทางวิชาการของ</w:t>
      </w:r>
      <w:r w:rsidR="00BF720A">
        <w:rPr>
          <w:rFonts w:ascii="TH SarabunPSK" w:hAnsi="TH SarabunPSK" w:cs="TH SarabunPSK" w:hint="cs"/>
          <w:b/>
          <w:bCs/>
          <w:sz w:val="28"/>
          <w:cs/>
        </w:rPr>
        <w:t>อาจารย์ผู้รับผิดชอบหลักสูตร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268"/>
        <w:gridCol w:w="3685"/>
        <w:gridCol w:w="992"/>
      </w:tblGrid>
      <w:tr w:rsidR="00297F6E" w:rsidRPr="00210A8C" w14:paraId="782C642E" w14:textId="77777777" w:rsidTr="00297F6E">
        <w:tc>
          <w:tcPr>
            <w:tcW w:w="2802" w:type="dxa"/>
            <w:shd w:val="clear" w:color="auto" w:fill="B6DDE8" w:themeFill="accent5" w:themeFillTint="66"/>
          </w:tcPr>
          <w:p w14:paraId="2277D702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ชื่อผลงาน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14:paraId="6A801F79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ชื่อเจ้าของผลงาน</w:t>
            </w:r>
          </w:p>
        </w:tc>
        <w:tc>
          <w:tcPr>
            <w:tcW w:w="3685" w:type="dxa"/>
            <w:shd w:val="clear" w:color="auto" w:fill="B6DDE8" w:themeFill="accent5" w:themeFillTint="66"/>
          </w:tcPr>
          <w:p w14:paraId="50444431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แหล่งเผยแพร่</w:t>
            </w:r>
          </w:p>
          <w:p w14:paraId="65F8E078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2"/>
                <w:cs/>
              </w:rPr>
              <w:t>(</w:t>
            </w: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ชื่อการประชุม/ชื่อวารสาร</w:t>
            </w:r>
            <w:r w:rsidRPr="00232410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</w:t>
            </w: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เล่มที่/ชื่อฐานข้อมูล/รูปแบบการเผยแพร่)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17C83F2D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32410">
              <w:rPr>
                <w:rFonts w:ascii="TH SarabunPSK" w:hAnsi="TH SarabunPSK" w:cs="TH SarabunPSK"/>
                <w:b/>
                <w:bCs/>
                <w:szCs w:val="24"/>
                <w:cs/>
              </w:rPr>
              <w:t>ค่าน้ำหนัก</w:t>
            </w:r>
          </w:p>
        </w:tc>
      </w:tr>
      <w:tr w:rsidR="00297F6E" w:rsidRPr="00210A8C" w14:paraId="644B545E" w14:textId="77777777" w:rsidTr="00297F6E">
        <w:tc>
          <w:tcPr>
            <w:tcW w:w="2802" w:type="dxa"/>
            <w:shd w:val="clear" w:color="auto" w:fill="auto"/>
          </w:tcPr>
          <w:p w14:paraId="5A0C39D0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212B934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4357D529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99547F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  <w:tr w:rsidR="00297F6E" w:rsidRPr="00210A8C" w14:paraId="6A1C6A61" w14:textId="77777777" w:rsidTr="00297F6E">
        <w:tc>
          <w:tcPr>
            <w:tcW w:w="2802" w:type="dxa"/>
          </w:tcPr>
          <w:p w14:paraId="38F077E2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</w:tcPr>
          <w:p w14:paraId="7C33FBDB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</w:tcPr>
          <w:p w14:paraId="7151E9D5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14:paraId="6E847228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  <w:tr w:rsidR="00297F6E" w:rsidRPr="00210A8C" w14:paraId="21C59284" w14:textId="77777777" w:rsidTr="00297F6E">
        <w:tc>
          <w:tcPr>
            <w:tcW w:w="2802" w:type="dxa"/>
          </w:tcPr>
          <w:p w14:paraId="5F2A0332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2268" w:type="dxa"/>
          </w:tcPr>
          <w:p w14:paraId="69C98DF2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685" w:type="dxa"/>
          </w:tcPr>
          <w:p w14:paraId="7457759F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14:paraId="5A484680" w14:textId="77777777" w:rsidR="00297F6E" w:rsidRPr="00232410" w:rsidRDefault="00297F6E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4"/>
              </w:rPr>
            </w:pPr>
          </w:p>
        </w:tc>
      </w:tr>
    </w:tbl>
    <w:p w14:paraId="339288A7" w14:textId="77777777" w:rsidR="00297F6E" w:rsidRPr="003A5ACA" w:rsidRDefault="00297F6E" w:rsidP="00297F6E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17913913" w14:textId="77777777" w:rsidR="00297F6E" w:rsidRPr="00297F6E" w:rsidRDefault="00297F6E" w:rsidP="00297F6E">
      <w:pPr>
        <w:spacing w:after="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297F6E">
        <w:rPr>
          <w:rFonts w:ascii="TH SarabunPSK" w:hAnsi="TH SarabunPSK" w:cs="TH SarabunPSK" w:hint="cs"/>
          <w:b/>
          <w:bCs/>
          <w:sz w:val="28"/>
          <w:cs/>
        </w:rPr>
        <w:t>4. จำนวนบทความของ</w:t>
      </w:r>
      <w:r w:rsidR="00BF720A">
        <w:rPr>
          <w:rFonts w:ascii="TH SarabunPSK" w:hAnsi="TH SarabunPSK" w:cs="TH SarabunPSK" w:hint="cs"/>
          <w:b/>
          <w:bCs/>
          <w:sz w:val="28"/>
          <w:cs/>
        </w:rPr>
        <w:t>อาจารย์ผู้รับผิดชอบหลักสูตร</w:t>
      </w:r>
      <w:r w:rsidRPr="00297F6E">
        <w:rPr>
          <w:rFonts w:ascii="TH SarabunPSK" w:hAnsi="TH SarabunPSK" w:cs="TH SarabunPSK" w:hint="cs"/>
          <w:b/>
          <w:bCs/>
          <w:sz w:val="28"/>
          <w:cs/>
        </w:rPr>
        <w:t xml:space="preserve">ปริญญาเอกที่ได้รับการอ้างอิงในฐานข้อมูล </w:t>
      </w:r>
      <w:r w:rsidRPr="00297F6E">
        <w:rPr>
          <w:rFonts w:ascii="TH SarabunPSK" w:hAnsi="TH SarabunPSK" w:cs="TH SarabunPSK"/>
          <w:b/>
          <w:bCs/>
          <w:sz w:val="28"/>
        </w:rPr>
        <w:t xml:space="preserve">TCI </w:t>
      </w:r>
      <w:r w:rsidRPr="00297F6E">
        <w:rPr>
          <w:rFonts w:ascii="TH SarabunPSK" w:hAnsi="TH SarabunPSK" w:cs="TH SarabunPSK" w:hint="cs"/>
          <w:b/>
          <w:bCs/>
          <w:sz w:val="28"/>
          <w:cs/>
        </w:rPr>
        <w:t xml:space="preserve">และ </w:t>
      </w:r>
      <w:r w:rsidRPr="00297F6E">
        <w:rPr>
          <w:rFonts w:ascii="TH SarabunPSK" w:hAnsi="TH SarabunPSK" w:cs="TH SarabunPSK"/>
          <w:b/>
          <w:bCs/>
          <w:sz w:val="28"/>
        </w:rPr>
        <w:t xml:space="preserve">Scopus </w:t>
      </w:r>
      <w:r w:rsidRPr="00297F6E">
        <w:rPr>
          <w:rFonts w:ascii="TH SarabunPSK" w:hAnsi="TH SarabunPSK" w:cs="TH SarabunPSK" w:hint="cs"/>
          <w:b/>
          <w:bCs/>
          <w:sz w:val="28"/>
          <w:cs/>
        </w:rPr>
        <w:t>ต่อจำนวน</w:t>
      </w:r>
      <w:r w:rsidR="00BF720A">
        <w:rPr>
          <w:rFonts w:ascii="TH SarabunPSK" w:hAnsi="TH SarabunPSK" w:cs="TH SarabunPSK" w:hint="cs"/>
          <w:b/>
          <w:bCs/>
          <w:sz w:val="28"/>
          <w:cs/>
        </w:rPr>
        <w:t>อาจารย์ผู้รับผิดชอบหลักสูตร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3261"/>
      </w:tblGrid>
      <w:tr w:rsidR="00297F6E" w:rsidRPr="00B65D13" w14:paraId="7DEF80F7" w14:textId="77777777" w:rsidTr="00297F6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9474F8A" w14:textId="77777777" w:rsidR="00297F6E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ชื่อบทความ</w:t>
            </w:r>
          </w:p>
          <w:p w14:paraId="7FC33F77" w14:textId="77777777" w:rsidR="00297F6E" w:rsidRPr="00B65D13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(5 ปีย้อนหลังตามปีปฏิทิน)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066AC60" w14:textId="77777777" w:rsidR="00297F6E" w:rsidRPr="00A01193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ชื่อฐานข้อมูล</w:t>
            </w:r>
          </w:p>
        </w:tc>
      </w:tr>
      <w:tr w:rsidR="00297F6E" w:rsidRPr="00D400F2" w14:paraId="535E9F7C" w14:textId="77777777" w:rsidTr="00297F6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765F" w14:textId="77777777" w:rsidR="00297F6E" w:rsidRPr="00D400F2" w:rsidRDefault="00297F6E" w:rsidP="00297F6E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400F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FF4B" w14:textId="77777777" w:rsidR="00297F6E" w:rsidRPr="00D400F2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D400F2" w14:paraId="4DB6D632" w14:textId="77777777" w:rsidTr="00297F6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D92" w14:textId="77777777" w:rsidR="00297F6E" w:rsidRPr="00D400F2" w:rsidRDefault="00297F6E" w:rsidP="00297F6E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EF7" w14:textId="77777777" w:rsidR="00297F6E" w:rsidRPr="00D400F2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D400F2" w14:paraId="55853E0B" w14:textId="77777777" w:rsidTr="00297F6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C67" w14:textId="77777777" w:rsidR="00297F6E" w:rsidRPr="00D400F2" w:rsidRDefault="00297F6E" w:rsidP="00297F6E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F5E" w14:textId="77777777" w:rsidR="00297F6E" w:rsidRPr="00D400F2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14:paraId="73A9FE1D" w14:textId="77777777" w:rsidR="00980D7A" w:rsidRDefault="00980D7A" w:rsidP="00297F6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B86A1BC" w14:textId="77777777" w:rsidR="00297F6E" w:rsidRPr="00663C69" w:rsidRDefault="00297F6E" w:rsidP="00297F6E">
      <w:pPr>
        <w:spacing w:after="0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663C69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68"/>
        <w:gridCol w:w="1701"/>
        <w:gridCol w:w="1842"/>
        <w:gridCol w:w="1277"/>
      </w:tblGrid>
      <w:tr w:rsidR="00297F6E" w:rsidRPr="00817CA9" w14:paraId="2DA3E18D" w14:textId="77777777" w:rsidTr="00297F6E">
        <w:trPr>
          <w:trHeight w:val="364"/>
        </w:trPr>
        <w:tc>
          <w:tcPr>
            <w:tcW w:w="476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56F7853C" w14:textId="77777777" w:rsidR="00297F6E" w:rsidRPr="00BF720A" w:rsidRDefault="00297F6E" w:rsidP="00297F6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ประเด็นการประเมิน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0BF23C3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ร้อยละ/อัตราส่วน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FCBEF4A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เกณฑ์คะแนน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DA7E908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คะแนนที่ได้</w:t>
            </w:r>
          </w:p>
        </w:tc>
      </w:tr>
      <w:tr w:rsidR="00297F6E" w:rsidRPr="00817CA9" w14:paraId="1C2FD4CE" w14:textId="77777777" w:rsidTr="00297F6E">
        <w:tc>
          <w:tcPr>
            <w:tcW w:w="4768" w:type="dxa"/>
            <w:shd w:val="clear" w:color="auto" w:fill="auto"/>
            <w:vAlign w:val="center"/>
          </w:tcPr>
          <w:p w14:paraId="0310ABA1" w14:textId="77777777" w:rsidR="00297F6E" w:rsidRPr="00BF720A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1.  ร้อยละของ</w:t>
            </w:r>
            <w:r w:rsidR="00BF720A"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อาจารย์ผู้รับผิดชอบหลักสูตร</w:t>
            </w: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ที่มีคุณวุฒิปริญญาเอก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94E4F4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8203797" w14:textId="77777777" w:rsidR="00297F6E" w:rsidRPr="00BF720A" w:rsidRDefault="005B0A61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 10</w:t>
            </w:r>
            <w:r w:rsidR="00297F6E"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297F6E" w:rsidRPr="00BF720A">
              <w:rPr>
                <w:rFonts w:ascii="TH SarabunPSK" w:hAnsi="TH SarabunPSK" w:cs="TH SarabunPSK"/>
                <w:sz w:val="26"/>
                <w:szCs w:val="26"/>
                <w:cs/>
              </w:rPr>
              <w:t>=</w:t>
            </w:r>
            <w:r w:rsidR="00297F6E" w:rsidRPr="00BF720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7016942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817CA9" w14:paraId="552A60C5" w14:textId="77777777" w:rsidTr="00297F6E">
        <w:tc>
          <w:tcPr>
            <w:tcW w:w="4768" w:type="dxa"/>
            <w:shd w:val="clear" w:color="auto" w:fill="auto"/>
            <w:vAlign w:val="center"/>
          </w:tcPr>
          <w:p w14:paraId="7203B5C7" w14:textId="77777777" w:rsidR="00297F6E" w:rsidRPr="00BF720A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2.  ร้อยละของ</w:t>
            </w:r>
            <w:r w:rsidR="00BF720A"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อาจารย์ผู้รับผิดชอบหลักสูตร</w:t>
            </w: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ที่มีตำแหน่งทางวิชาการ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61966C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1D45BEB" w14:textId="77777777" w:rsidR="00297F6E" w:rsidRPr="00BF720A" w:rsidRDefault="005B0A61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 10</w:t>
            </w:r>
            <w:r w:rsidR="00297F6E"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297F6E" w:rsidRPr="00BF720A">
              <w:rPr>
                <w:rFonts w:ascii="TH SarabunPSK" w:hAnsi="TH SarabunPSK" w:cs="TH SarabunPSK"/>
                <w:sz w:val="26"/>
                <w:szCs w:val="26"/>
                <w:cs/>
              </w:rPr>
              <w:t>=</w:t>
            </w:r>
            <w:r w:rsidR="00297F6E" w:rsidRPr="00BF720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AD70010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817CA9" w14:paraId="6DE9E2C6" w14:textId="77777777" w:rsidTr="00297F6E">
        <w:tc>
          <w:tcPr>
            <w:tcW w:w="4768" w:type="dxa"/>
            <w:shd w:val="clear" w:color="auto" w:fill="auto"/>
            <w:vAlign w:val="center"/>
          </w:tcPr>
          <w:p w14:paraId="55CF4240" w14:textId="77777777" w:rsidR="00297F6E" w:rsidRPr="00BF720A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F720A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.  ผลงานทางวิชาการของ</w:t>
            </w:r>
            <w:r w:rsidR="00BF720A"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อาจารย์ผู้รับผิดชอบหลักสูตร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2D858B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68D55F" w14:textId="77777777" w:rsidR="00297F6E" w:rsidRPr="00BF720A" w:rsidRDefault="005B0A61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 6</w:t>
            </w:r>
            <w:r w:rsidR="00297F6E"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="00297F6E" w:rsidRPr="00BF720A">
              <w:rPr>
                <w:rFonts w:ascii="TH SarabunPSK" w:hAnsi="TH SarabunPSK" w:cs="TH SarabunPSK"/>
                <w:sz w:val="26"/>
                <w:szCs w:val="26"/>
                <w:cs/>
              </w:rPr>
              <w:t>=</w:t>
            </w:r>
            <w:r w:rsidR="00297F6E" w:rsidRPr="00BF720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CCEA057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817CA9" w14:paraId="4A4CA72C" w14:textId="77777777" w:rsidTr="00523C29">
        <w:tc>
          <w:tcPr>
            <w:tcW w:w="4768" w:type="dxa"/>
            <w:shd w:val="clear" w:color="auto" w:fill="auto"/>
            <w:vAlign w:val="center"/>
          </w:tcPr>
          <w:p w14:paraId="40ADB679" w14:textId="77777777" w:rsidR="00297F6E" w:rsidRPr="00BF720A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BF720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4. </w:t>
            </w:r>
            <w:r w:rsidR="00523C29"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อัตรา</w:t>
            </w: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ส่วนบทความของ</w:t>
            </w:r>
            <w:r w:rsidR="00BF720A"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อาจารย์ผู้รับผิดชอบหลักสูตร</w:t>
            </w: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ปริญญาเอกที่ได้รับการอ้างอิงในฐานข้อมูล </w:t>
            </w:r>
            <w:r w:rsidRPr="00BF72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TCI </w:t>
            </w: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BF72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Scopus </w:t>
            </w: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ต่อจำนวน</w:t>
            </w:r>
            <w:r w:rsidR="00BF720A"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อาจารย์ผู้รับผิดชอบหลักสูตร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E1333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5F738429" w14:textId="77777777" w:rsidR="00297F6E" w:rsidRDefault="00523C29" w:rsidP="00523C29">
            <w:pPr>
              <w:spacing w:after="0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 xml:space="preserve">วิทย์เทคโนโลยี </w:t>
            </w:r>
            <w:r>
              <w:rPr>
                <w:rFonts w:ascii="TH SarabunPSK" w:hAnsi="TH SarabunPSK" w:cs="TH SarabunPSK"/>
                <w:sz w:val="16"/>
                <w:szCs w:val="16"/>
              </w:rPr>
              <w:t>5</w:t>
            </w:r>
            <w:r>
              <w:rPr>
                <w:rFonts w:ascii="TH SarabunPSK" w:hAnsi="TH SarabunPSK" w:cs="TH SarabunPSK"/>
                <w:sz w:val="16"/>
                <w:szCs w:val="16"/>
                <w:cs/>
              </w:rPr>
              <w:t>=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2.5 ขึ้นไป</w:t>
            </w:r>
          </w:p>
          <w:p w14:paraId="6DA203AA" w14:textId="77777777" w:rsidR="00523C29" w:rsidRDefault="00523C29" w:rsidP="00523C29">
            <w:pPr>
              <w:spacing w:after="0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วิทย์สุขภาพ 5</w:t>
            </w:r>
            <w:r>
              <w:rPr>
                <w:rFonts w:ascii="TH SarabunPSK" w:hAnsi="TH SarabunPSK" w:cs="TH SarabunPSK"/>
                <w:sz w:val="16"/>
                <w:szCs w:val="16"/>
                <w:cs/>
              </w:rPr>
              <w:t>=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3.0 ขึ้นไป</w:t>
            </w:r>
          </w:p>
          <w:p w14:paraId="7B738ABD" w14:textId="77777777" w:rsidR="00523C29" w:rsidRPr="00523C29" w:rsidRDefault="00523C29" w:rsidP="00523C29">
            <w:pPr>
              <w:spacing w:after="0"/>
              <w:rPr>
                <w:rFonts w:ascii="TH SarabunPSK" w:hAnsi="TH SarabunPSK" w:cs="TH SarabunPSK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มนุษยศาสตร์และสังคม 5</w:t>
            </w:r>
            <w:r>
              <w:rPr>
                <w:rFonts w:ascii="TH SarabunPSK" w:hAnsi="TH SarabunPSK" w:cs="TH SarabunPSK"/>
                <w:sz w:val="16"/>
                <w:szCs w:val="16"/>
                <w:cs/>
              </w:rPr>
              <w:t>=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0.25 ขึ้นไป</w:t>
            </w:r>
          </w:p>
        </w:tc>
        <w:tc>
          <w:tcPr>
            <w:tcW w:w="1277" w:type="dxa"/>
            <w:shd w:val="clear" w:color="auto" w:fill="auto"/>
          </w:tcPr>
          <w:p w14:paraId="1A9E69C7" w14:textId="77777777" w:rsidR="00297F6E" w:rsidRPr="00BF720A" w:rsidRDefault="00297F6E" w:rsidP="00523C29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297F6E" w:rsidRPr="00817CA9" w14:paraId="0D266FCB" w14:textId="77777777" w:rsidTr="00297F6E">
        <w:tc>
          <w:tcPr>
            <w:tcW w:w="831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B61F71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F720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เฉลี่ยรวม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AE137CC" w14:textId="77777777" w:rsidR="00297F6E" w:rsidRPr="00BF720A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14:paraId="169B7AB1" w14:textId="77777777" w:rsidR="00297F6E" w:rsidRPr="006B59E2" w:rsidRDefault="00297F6E" w:rsidP="00297F6E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4"/>
        <w:gridCol w:w="2079"/>
        <w:gridCol w:w="1385"/>
        <w:gridCol w:w="1246"/>
        <w:gridCol w:w="1939"/>
      </w:tblGrid>
      <w:tr w:rsidR="00297F6E" w:rsidRPr="003C1FBD" w14:paraId="04081835" w14:textId="77777777" w:rsidTr="00555771">
        <w:trPr>
          <w:trHeight w:val="289"/>
          <w:tblHeader/>
        </w:trPr>
        <w:tc>
          <w:tcPr>
            <w:tcW w:w="145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5BE97C3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1F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BD10E45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02" w:type="pct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E1D659F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8D08EEE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3C1F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3C1FBD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3C1F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สกอ.</w:t>
            </w:r>
          </w:p>
        </w:tc>
      </w:tr>
      <w:tr w:rsidR="00297F6E" w:rsidRPr="003C1FBD" w14:paraId="35B82571" w14:textId="77777777" w:rsidTr="00555771">
        <w:trPr>
          <w:trHeight w:val="435"/>
        </w:trPr>
        <w:tc>
          <w:tcPr>
            <w:tcW w:w="145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955144" w14:textId="77777777" w:rsidR="00297F6E" w:rsidRPr="003C1FBD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C1FBD">
              <w:rPr>
                <w:rFonts w:ascii="TH SarabunPSK" w:hAnsi="TH SarabunPSK" w:cs="TH SarabunPSK" w:hint="cs"/>
                <w:sz w:val="28"/>
                <w:cs/>
              </w:rPr>
              <w:t>ตัวบ่งชี้ 4.</w:t>
            </w:r>
            <w:r>
              <w:rPr>
                <w:rFonts w:ascii="TH SarabunPSK" w:hAnsi="TH SarabunPSK" w:cs="TH SarabunPSK" w:hint="cs"/>
                <w:sz w:val="28"/>
                <w:cs/>
              </w:rPr>
              <w:t>2 คุณภาพอาจารย์</w:t>
            </w:r>
          </w:p>
        </w:tc>
        <w:tc>
          <w:tcPr>
            <w:tcW w:w="110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C5B7765" w14:textId="77777777" w:rsidR="00297F6E" w:rsidRPr="003C1FBD" w:rsidRDefault="00297F6E" w:rsidP="00297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0216E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0F343B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E5388EA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97F6E" w:rsidRPr="003C1FBD" w14:paraId="4D0DE20A" w14:textId="77777777" w:rsidTr="00297F6E">
        <w:trPr>
          <w:trHeight w:val="435"/>
        </w:trPr>
        <w:tc>
          <w:tcPr>
            <w:tcW w:w="145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4812EDF" w14:textId="77777777" w:rsidR="00297F6E" w:rsidRPr="003C1FBD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0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AF02483" w14:textId="77777777" w:rsidR="00297F6E" w:rsidRPr="003C1FBD" w:rsidRDefault="00297F6E" w:rsidP="00297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5870A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40A4F1F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A8A0C7C" w14:textId="77777777" w:rsidR="00297F6E" w:rsidRPr="003C1FBD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8A5702D" w14:textId="77777777" w:rsidR="00BF720A" w:rsidRDefault="00BF720A" w:rsidP="0070662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DCD4051" w14:textId="77777777" w:rsidR="00222F08" w:rsidRDefault="00222F08" w:rsidP="0070662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62958B0" w14:textId="77777777" w:rsidR="00297F6E" w:rsidRPr="00E27F77" w:rsidRDefault="00297F6E" w:rsidP="00297F6E">
      <w:pPr>
        <w:pStyle w:val="ListParagraph"/>
        <w:numPr>
          <w:ilvl w:val="0"/>
          <w:numId w:val="15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7F7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ผลที่เกิดกับอาจารย์ (ตัวบ่งชี้ 4.3)</w:t>
      </w:r>
    </w:p>
    <w:p w14:paraId="2B3C3C1E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40DB1F31" w14:textId="77777777" w:rsidR="00297F6E" w:rsidRPr="00C974C2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974C2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C974C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297F6E" w:rsidRPr="00097F6C" w14:paraId="7EE06C49" w14:textId="77777777" w:rsidTr="00297F6E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314881E7" w14:textId="77777777" w:rsidR="00297F6E" w:rsidRPr="00097F6C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45AC525C" w14:textId="77777777" w:rsidR="00297F6E" w:rsidRPr="00097F6C" w:rsidRDefault="00297F6E" w:rsidP="00297F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297F6E" w:rsidRPr="00097F6C" w14:paraId="67D28474" w14:textId="77777777" w:rsidTr="00297F6E">
        <w:tc>
          <w:tcPr>
            <w:tcW w:w="6912" w:type="dxa"/>
          </w:tcPr>
          <w:p w14:paraId="02A716B2" w14:textId="77777777" w:rsidR="00297F6E" w:rsidRPr="003667B4" w:rsidRDefault="00297F6E" w:rsidP="00297F6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การคงอยู่ของอาจารย์</w:t>
            </w:r>
          </w:p>
          <w:p w14:paraId="5F1E6CF9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D478326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2B7F087F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4375B2C0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15573596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4DAF7A0F" w14:textId="77777777" w:rsidR="00297F6E" w:rsidRPr="00097F6C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5FEA5EA0" w14:textId="77777777" w:rsidR="00297F6E" w:rsidRDefault="00297F6E" w:rsidP="00297F6E">
            <w:pPr>
              <w:rPr>
                <w:rFonts w:ascii="TH SarabunPSK" w:hAnsi="TH SarabunPSK" w:cs="TH SarabunPSK"/>
                <w:sz w:val="28"/>
              </w:rPr>
            </w:pPr>
          </w:p>
          <w:p w14:paraId="3D3CFD69" w14:textId="77777777" w:rsidR="00297F6E" w:rsidRPr="00097F6C" w:rsidRDefault="00297F6E" w:rsidP="00297F6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97F6E" w:rsidRPr="00097F6C" w14:paraId="667D1648" w14:textId="77777777" w:rsidTr="00297F6E">
        <w:tc>
          <w:tcPr>
            <w:tcW w:w="6912" w:type="dxa"/>
          </w:tcPr>
          <w:p w14:paraId="123031C8" w14:textId="77777777" w:rsidR="00297F6E" w:rsidRPr="003667B4" w:rsidRDefault="00297F6E" w:rsidP="00297F6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ความพึงพอใจของอาจารย์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ต่อการบริหารหลักสูตร</w:t>
            </w:r>
          </w:p>
          <w:p w14:paraId="5DF27EC0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AF57553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75A2C85E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00EDA87A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3864FA35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  <w:p w14:paraId="14DF8B57" w14:textId="77777777" w:rsidR="00297F6E" w:rsidRDefault="00297F6E" w:rsidP="00297F6E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14:paraId="5EF13D81" w14:textId="77777777" w:rsidR="00297F6E" w:rsidRDefault="00297F6E" w:rsidP="00297F6E">
            <w:pPr>
              <w:rPr>
                <w:rFonts w:ascii="TH SarabunPSK" w:hAnsi="TH SarabunPSK" w:cs="TH SarabunPSK"/>
                <w:sz w:val="28"/>
              </w:rPr>
            </w:pPr>
          </w:p>
          <w:p w14:paraId="67D160D7" w14:textId="77777777" w:rsidR="00297F6E" w:rsidRPr="00097F6C" w:rsidRDefault="00297F6E" w:rsidP="00297F6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7CCC3DC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582CADB" w14:textId="77777777" w:rsidR="00297F6E" w:rsidRPr="006B59E2" w:rsidRDefault="00297F6E" w:rsidP="00297F6E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297F6E" w:rsidRPr="00197E83" w14:paraId="408C4FF6" w14:textId="77777777" w:rsidTr="00297F6E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5ACF7AA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7A6393C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EEE6BAC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BA553CA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297F6E" w:rsidRPr="00197E83" w14:paraId="2117A4FC" w14:textId="77777777" w:rsidTr="00297F6E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479A4" w14:textId="77777777" w:rsidR="00297F6E" w:rsidRPr="00197E83" w:rsidRDefault="00297F6E" w:rsidP="00297F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>ตัวบ่งชี้ 4.</w:t>
            </w: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ผลที่เกิดกับอาจารย์</w:t>
            </w: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B6A4A" w14:textId="77777777" w:rsidR="00297F6E" w:rsidRPr="00197E83" w:rsidRDefault="00297F6E" w:rsidP="00297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946F6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44067" w14:textId="77777777" w:rsidR="00297F6E" w:rsidRPr="00197E83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3210ACD" w14:textId="77777777" w:rsidR="00222F08" w:rsidRDefault="00222F08" w:rsidP="00222F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u w:val="single"/>
          <w:cs/>
        </w:rPr>
        <w:t>หมายเหตุ</w:t>
      </w:r>
      <w:r w:rsidRPr="00112A46">
        <w:rPr>
          <w:rFonts w:ascii="TH SarabunPSK" w:hAnsi="TH SarabunPSK" w:cs="TH SarabunPSK"/>
          <w:i/>
          <w:iCs/>
          <w:sz w:val="20"/>
          <w:szCs w:val="20"/>
          <w:highlight w:val="yellow"/>
          <w:u w:val="single"/>
          <w:cs/>
        </w:rPr>
        <w:t>:</w:t>
      </w:r>
      <w:r w:rsidRPr="00112A46">
        <w:rPr>
          <w:rFonts w:ascii="TH SarabunPSK" w:hAnsi="TH SarabunPSK" w:cs="TH SarabunPSK" w:hint="cs"/>
          <w:i/>
          <w:iCs/>
          <w:sz w:val="20"/>
          <w:szCs w:val="20"/>
          <w:highlight w:val="yellow"/>
          <w:u w:val="single"/>
          <w:cs/>
        </w:rPr>
        <w:t xml:space="preserve"> </w:t>
      </w:r>
      <w:r w:rsidRPr="00112A46">
        <w:rPr>
          <w:rFonts w:ascii="TH SarabunPSK" w:hAnsi="TH SarabunPSK" w:cs="TH SarabunPSK" w:hint="cs"/>
          <w:i/>
          <w:iCs/>
          <w:spacing w:val="-6"/>
          <w:sz w:val="20"/>
          <w:szCs w:val="20"/>
          <w:highlight w:val="yellow"/>
          <w:cs/>
        </w:rPr>
        <w:t>ประเด็นการพิจารณาความพึงพอใจของอาจารย์ให้พิจารณาความพึงพอใจของอาจารย์ผู้รับผิดชอบหลักสูตรที่ได้ทำหน้าที่ประจำหลักสูตร ต่อกระบวนการที่ได้ดำเนินการให้กับอาจารย์</w:t>
      </w:r>
      <w:r w:rsidR="009068B6">
        <w:rPr>
          <w:rFonts w:ascii="TH SarabunPSK" w:hAnsi="TH SarabunPSK" w:cs="TH SarabunPSK"/>
          <w:i/>
          <w:iCs/>
          <w:spacing w:val="-6"/>
          <w:sz w:val="20"/>
          <w:szCs w:val="20"/>
          <w:highlight w:val="yellow"/>
          <w:cs/>
        </w:rPr>
        <w:br/>
      </w:r>
      <w:r w:rsidRPr="00112A46">
        <w:rPr>
          <w:rFonts w:ascii="TH SarabunPSK" w:hAnsi="TH SarabunPSK" w:cs="TH SarabunPSK" w:hint="cs"/>
          <w:i/>
          <w:iCs/>
          <w:spacing w:val="-6"/>
          <w:sz w:val="20"/>
          <w:szCs w:val="20"/>
          <w:highlight w:val="yellow"/>
          <w:cs/>
        </w:rPr>
        <w:t>ตามกิจกรรมต่างๆในตัวบ่งชี้ 4.1 และ 4.2 (ภาคผนวกหน้า 139</w:t>
      </w:r>
    </w:p>
    <w:p w14:paraId="45A8173D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C9064E9" w14:textId="77777777" w:rsidR="00706626" w:rsidRPr="00297F6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A7C321C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99B327C" w14:textId="77777777" w:rsidR="0084256A" w:rsidRDefault="0084256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1ECC8D7" w14:textId="77777777" w:rsidR="0084256A" w:rsidRDefault="0084256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3E1BB72" w14:textId="77777777" w:rsidR="0084256A" w:rsidRDefault="0084256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5E0C801" w14:textId="77777777" w:rsidR="0084256A" w:rsidRDefault="0084256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B657BB3" w14:textId="77777777" w:rsidR="00DA332D" w:rsidRDefault="00DA332D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F473162" w14:textId="77777777" w:rsidR="00DA332D" w:rsidRDefault="00DA332D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93E4EA7" w14:textId="77777777" w:rsidR="00DA332D" w:rsidRDefault="00DA332D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65C0C2C" w14:textId="77777777" w:rsidR="00DA332D" w:rsidRDefault="00DA332D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44BD3F9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C0F9EB8" w14:textId="77777777" w:rsidR="00706626" w:rsidRPr="0002429A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7"/>
      </w:tblGrid>
      <w:tr w:rsidR="00706626" w14:paraId="3BCFC96C" w14:textId="77777777" w:rsidTr="00A15E6E">
        <w:trPr>
          <w:trHeight w:val="69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2E48D994" w14:textId="77777777" w:rsidR="00706626" w:rsidRPr="00A15E6E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A15E6E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>หมวดที่ 3 นักศึกษาและบัณฑิต</w:t>
            </w:r>
          </w:p>
        </w:tc>
      </w:tr>
    </w:tbl>
    <w:p w14:paraId="2D6F1917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A224D91" w14:textId="77777777" w:rsidR="00297F6E" w:rsidRPr="0084689F" w:rsidRDefault="00297F6E" w:rsidP="00297F6E">
      <w:pPr>
        <w:pStyle w:val="ListParagraph"/>
        <w:numPr>
          <w:ilvl w:val="0"/>
          <w:numId w:val="16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การคงอยู่ของนักศึกษา</w:t>
      </w:r>
    </w:p>
    <w:p w14:paraId="31066EB8" w14:textId="77777777" w:rsidR="00297F6E" w:rsidRPr="00BD3B39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77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0"/>
        <w:gridCol w:w="1275"/>
        <w:gridCol w:w="1276"/>
        <w:gridCol w:w="1134"/>
        <w:gridCol w:w="1134"/>
        <w:gridCol w:w="1418"/>
      </w:tblGrid>
      <w:tr w:rsidR="00297F6E" w:rsidRPr="00A15E6E" w14:paraId="77E42ECE" w14:textId="77777777" w:rsidTr="00297F6E">
        <w:tc>
          <w:tcPr>
            <w:tcW w:w="3340" w:type="dxa"/>
            <w:vMerge w:val="restart"/>
            <w:shd w:val="clear" w:color="auto" w:fill="B6DDE8" w:themeFill="accent5" w:themeFillTint="66"/>
          </w:tcPr>
          <w:p w14:paraId="5ED267C7" w14:textId="77777777" w:rsidR="00297F6E" w:rsidRPr="00A15E6E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E6E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ปีการศึกษาที่รับเข้า</w:t>
            </w:r>
          </w:p>
          <w:p w14:paraId="48E41C74" w14:textId="77777777" w:rsidR="00297F6E" w:rsidRPr="00A15E6E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E6E">
              <w:rPr>
                <w:rFonts w:ascii="TH SarabunPSK" w:hAnsi="TH SarabunPSK" w:cs="TH SarabunPSK"/>
                <w:b/>
                <w:bCs/>
                <w:sz w:val="28"/>
                <w:cs/>
              </w:rPr>
              <w:t>(ตั้งแต่ปีการศึกษาที่เริ่มใช้หลักสูตร)</w:t>
            </w:r>
          </w:p>
        </w:tc>
        <w:tc>
          <w:tcPr>
            <w:tcW w:w="6237" w:type="dxa"/>
            <w:gridSpan w:val="5"/>
            <w:shd w:val="clear" w:color="auto" w:fill="B6DDE8" w:themeFill="accent5" w:themeFillTint="66"/>
          </w:tcPr>
          <w:p w14:paraId="72245BD7" w14:textId="77777777" w:rsidR="00297F6E" w:rsidRPr="00A15E6E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E6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จำนวนนักศึกษาคงอยู่ (จำนวนจริง)ในแต่ละปีการศึกษา</w:t>
            </w:r>
          </w:p>
        </w:tc>
      </w:tr>
      <w:tr w:rsidR="00DA332D" w:rsidRPr="00A15E6E" w14:paraId="578BC8F0" w14:textId="77777777" w:rsidTr="00297F6E">
        <w:tc>
          <w:tcPr>
            <w:tcW w:w="3340" w:type="dxa"/>
            <w:vMerge/>
            <w:shd w:val="clear" w:color="auto" w:fill="B6DDE8" w:themeFill="accent5" w:themeFillTint="66"/>
          </w:tcPr>
          <w:p w14:paraId="07E47DAA" w14:textId="77777777" w:rsidR="00DA332D" w:rsidRPr="00A15E6E" w:rsidRDefault="00DA332D" w:rsidP="00DA332D">
            <w:pPr>
              <w:spacing w:after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B6DDE8" w:themeFill="accent5" w:themeFillTint="66"/>
          </w:tcPr>
          <w:p w14:paraId="63B59ABA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48FDC5B5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4A969F6C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0F6ED6F1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2A3893D3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</w:tr>
      <w:tr w:rsidR="00DA332D" w:rsidRPr="00A15E6E" w14:paraId="5DF312E3" w14:textId="77777777" w:rsidTr="00297F6E">
        <w:tc>
          <w:tcPr>
            <w:tcW w:w="3340" w:type="dxa"/>
            <w:shd w:val="clear" w:color="auto" w:fill="auto"/>
          </w:tcPr>
          <w:p w14:paraId="28A87D60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62DE8BB6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EA2BC08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143C80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61B9D0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B224D0F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A332D" w:rsidRPr="00A15E6E" w14:paraId="6902EADC" w14:textId="77777777" w:rsidTr="00297F6E">
        <w:tc>
          <w:tcPr>
            <w:tcW w:w="3340" w:type="dxa"/>
            <w:shd w:val="clear" w:color="auto" w:fill="auto"/>
          </w:tcPr>
          <w:p w14:paraId="51287185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1797DA1A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796E8AB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68BE11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5052C3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883F2B6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A332D" w:rsidRPr="00A15E6E" w14:paraId="73A596B1" w14:textId="77777777" w:rsidTr="00297F6E">
        <w:tc>
          <w:tcPr>
            <w:tcW w:w="3340" w:type="dxa"/>
            <w:shd w:val="clear" w:color="auto" w:fill="auto"/>
          </w:tcPr>
          <w:p w14:paraId="2FF8E359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7A36969C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B3CD13D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733E0AA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3E8284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521FAF7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A332D" w:rsidRPr="00A15E6E" w14:paraId="5B2DE5B9" w14:textId="77777777" w:rsidTr="00297F6E">
        <w:tc>
          <w:tcPr>
            <w:tcW w:w="3340" w:type="dxa"/>
            <w:shd w:val="clear" w:color="auto" w:fill="auto"/>
          </w:tcPr>
          <w:p w14:paraId="3292F0A6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4A26DCF5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FF775E0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71E82B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E492A3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2DA48F7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A332D" w:rsidRPr="00A15E6E" w14:paraId="16689C11" w14:textId="77777777" w:rsidTr="00297F6E">
        <w:tc>
          <w:tcPr>
            <w:tcW w:w="3340" w:type="dxa"/>
            <w:shd w:val="clear" w:color="auto" w:fill="auto"/>
          </w:tcPr>
          <w:p w14:paraId="0AD2DAAE" w14:textId="77777777" w:rsidR="00DA332D" w:rsidRPr="00906BCC" w:rsidRDefault="00DA332D" w:rsidP="00DA33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1275" w:type="dxa"/>
            <w:shd w:val="clear" w:color="auto" w:fill="auto"/>
          </w:tcPr>
          <w:p w14:paraId="561BEAF9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8124148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5F0D12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8541EF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F3F31DC" w14:textId="77777777" w:rsidR="00DA332D" w:rsidRPr="00A15E6E" w:rsidRDefault="00DA332D" w:rsidP="00DA332D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637F52B" w14:textId="77777777" w:rsidR="00297F6E" w:rsidRDefault="00297F6E" w:rsidP="00297F6E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6BC546EA" w14:textId="77777777" w:rsidR="00297F6E" w:rsidRPr="00A234CA" w:rsidRDefault="00297F6E" w:rsidP="00297F6E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A234C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ปัจจัยที่มีผลกระทบต่อจำนวนนักศึกษา </w:t>
      </w:r>
    </w:p>
    <w:p w14:paraId="0A3E661D" w14:textId="77777777" w:rsidR="00297F6E" w:rsidRDefault="00297F6E" w:rsidP="00297F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16E0179E" w14:textId="77777777" w:rsidR="00297F6E" w:rsidRDefault="00297F6E" w:rsidP="00297F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2DF6BAE7" w14:textId="77777777" w:rsidR="00297F6E" w:rsidRPr="00BD486F" w:rsidRDefault="00297F6E" w:rsidP="00297F6E">
      <w:pPr>
        <w:spacing w:after="0"/>
        <w:jc w:val="both"/>
        <w:rPr>
          <w:rFonts w:ascii="TH SarabunPSK" w:hAnsi="TH SarabunPSK" w:cs="TH SarabunPSK"/>
          <w:sz w:val="16"/>
          <w:szCs w:val="16"/>
        </w:rPr>
      </w:pPr>
    </w:p>
    <w:p w14:paraId="6D6CF3BA" w14:textId="77777777" w:rsidR="00297F6E" w:rsidRPr="0084689F" w:rsidRDefault="00297F6E" w:rsidP="00297F6E">
      <w:pPr>
        <w:pStyle w:val="ListParagraph"/>
        <w:numPr>
          <w:ilvl w:val="0"/>
          <w:numId w:val="16"/>
        </w:numPr>
        <w:spacing w:after="0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/>
          <w:b/>
          <w:bCs/>
          <w:sz w:val="32"/>
          <w:szCs w:val="32"/>
          <w:cs/>
        </w:rPr>
        <w:t>จำนวนผู้สำเร็จการศึกษา</w:t>
      </w:r>
    </w:p>
    <w:p w14:paraId="07CF0F2D" w14:textId="77777777" w:rsidR="00297F6E" w:rsidRPr="00BD3B39" w:rsidRDefault="00297F6E" w:rsidP="00297F6E">
      <w:pPr>
        <w:spacing w:after="0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605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992"/>
        <w:gridCol w:w="993"/>
        <w:gridCol w:w="992"/>
        <w:gridCol w:w="992"/>
        <w:gridCol w:w="992"/>
      </w:tblGrid>
      <w:tr w:rsidR="00DA332D" w:rsidRPr="00D3376E" w14:paraId="7FE8FDB6" w14:textId="77777777" w:rsidTr="00297F6E">
        <w:tc>
          <w:tcPr>
            <w:tcW w:w="1951" w:type="dxa"/>
            <w:shd w:val="clear" w:color="auto" w:fill="B6DDE8" w:themeFill="accent5" w:themeFillTint="66"/>
          </w:tcPr>
          <w:p w14:paraId="2D85D457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ปีการศึกษาที่รับเข้า</w:t>
            </w:r>
          </w:p>
          <w:p w14:paraId="022FE0C8" w14:textId="77777777" w:rsidR="00DA332D" w:rsidRDefault="00DA332D" w:rsidP="00DA33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(ตั้งแต่ปีการศึกษา</w:t>
            </w:r>
          </w:p>
          <w:p w14:paraId="01CEFD9A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ที่เริ่มใช้หลักสูตร)</w:t>
            </w:r>
          </w:p>
        </w:tc>
        <w:tc>
          <w:tcPr>
            <w:tcW w:w="2693" w:type="dxa"/>
            <w:shd w:val="clear" w:color="auto" w:fill="B6DDE8" w:themeFill="accent5" w:themeFillTint="66"/>
          </w:tcPr>
          <w:p w14:paraId="7CE39F1D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3376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ปีการศึกษาที่สำเร็จการศึกษา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435C05C7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14:paraId="3C568B5E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5F2D7A73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6EBF7DCB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14:paraId="4349C3CA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</w:tr>
      <w:tr w:rsidR="00DA332D" w:rsidRPr="00D3376E" w14:paraId="6B8509C9" w14:textId="77777777" w:rsidTr="00297F6E">
        <w:tc>
          <w:tcPr>
            <w:tcW w:w="1951" w:type="dxa"/>
            <w:vMerge w:val="restart"/>
          </w:tcPr>
          <w:p w14:paraId="285A2D73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268E51D9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3CE6A6BB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779736E9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7F2286D2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9B21FE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740947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94DA3B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178877BD" w14:textId="77777777" w:rsidTr="00297F6E">
        <w:tc>
          <w:tcPr>
            <w:tcW w:w="1951" w:type="dxa"/>
            <w:vMerge/>
          </w:tcPr>
          <w:p w14:paraId="69D543A0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59048A3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7B3F6430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49F37082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301ACC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80C958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B90884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5C7628BE" w14:textId="77777777" w:rsidTr="00297F6E">
        <w:tc>
          <w:tcPr>
            <w:tcW w:w="1951" w:type="dxa"/>
            <w:vMerge w:val="restart"/>
          </w:tcPr>
          <w:p w14:paraId="69664195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12EEEC9D" w14:textId="77777777" w:rsidR="00DA332D" w:rsidRPr="00906BCC" w:rsidRDefault="00DA332D" w:rsidP="00DA33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72F803B2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2FB2BA80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76A99DA2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114796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F42986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E9BFF7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10948864" w14:textId="77777777" w:rsidTr="00297F6E">
        <w:tc>
          <w:tcPr>
            <w:tcW w:w="1951" w:type="dxa"/>
            <w:vMerge/>
          </w:tcPr>
          <w:p w14:paraId="3C05DBD7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7CF9747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01EB6646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3EBF38FD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FA062C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CBA2AC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2C6E69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5D61F7E7" w14:textId="77777777" w:rsidTr="00297F6E">
        <w:tc>
          <w:tcPr>
            <w:tcW w:w="1951" w:type="dxa"/>
            <w:vMerge w:val="restart"/>
          </w:tcPr>
          <w:p w14:paraId="2D411A6E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359FA6FB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48D5CDCA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4D4499B8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5BCA11CA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196C70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6200C5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C4579D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01747063" w14:textId="77777777" w:rsidTr="00297F6E">
        <w:tc>
          <w:tcPr>
            <w:tcW w:w="1951" w:type="dxa"/>
            <w:vMerge/>
          </w:tcPr>
          <w:p w14:paraId="127038E7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7643C38A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20B18C3B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565D7A17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21A935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6542D3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C17A10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1D4B5014" w14:textId="77777777" w:rsidTr="00297F6E">
        <w:tc>
          <w:tcPr>
            <w:tcW w:w="1951" w:type="dxa"/>
            <w:vMerge w:val="restart"/>
          </w:tcPr>
          <w:p w14:paraId="6B083EC2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  <w:p w14:paraId="365C8C8B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14:paraId="17887D73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6A416D28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6B058333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873C67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58252571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1A3AB7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668E6549" w14:textId="77777777" w:rsidTr="00297F6E">
        <w:tc>
          <w:tcPr>
            <w:tcW w:w="1951" w:type="dxa"/>
            <w:vMerge/>
          </w:tcPr>
          <w:p w14:paraId="6D4BE1AF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31DEF49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7E718EF8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6586BCEC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0A9B3F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AF2C736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D117E4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3376E" w14:paraId="3313F47C" w14:textId="77777777" w:rsidTr="00297F6E">
        <w:tc>
          <w:tcPr>
            <w:tcW w:w="1951" w:type="dxa"/>
            <w:vMerge w:val="restart"/>
          </w:tcPr>
          <w:p w14:paraId="7FD08B3D" w14:textId="77777777" w:rsidR="00DA332D" w:rsidRPr="00906BCC" w:rsidRDefault="00DA332D" w:rsidP="00DA33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06BCC"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06BCC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2693" w:type="dxa"/>
          </w:tcPr>
          <w:p w14:paraId="7E7AAEAC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</w:tcPr>
          <w:p w14:paraId="438C0514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6DABAF33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6D16AF" w14:textId="77777777" w:rsidR="00DA332D" w:rsidRPr="00D3376E" w:rsidRDefault="00DA332D" w:rsidP="00DA33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0C2BC9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F8B3BB" w14:textId="77777777" w:rsidR="00DA332D" w:rsidRPr="00D3376E" w:rsidRDefault="00DA332D" w:rsidP="00DA332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297F6E" w:rsidRPr="00D3376E" w14:paraId="0227C40D" w14:textId="77777777" w:rsidTr="00297F6E">
        <w:tc>
          <w:tcPr>
            <w:tcW w:w="1951" w:type="dxa"/>
            <w:vMerge/>
          </w:tcPr>
          <w:p w14:paraId="1F971416" w14:textId="77777777" w:rsidR="00297F6E" w:rsidRPr="00D3376E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1EA5E12" w14:textId="77777777" w:rsidR="00297F6E" w:rsidRPr="00D3376E" w:rsidRDefault="00297F6E" w:rsidP="00297F6E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3376E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ร้อยละของจำนวนที่รับเข้าในรุ่น</w:t>
            </w:r>
          </w:p>
        </w:tc>
        <w:tc>
          <w:tcPr>
            <w:tcW w:w="992" w:type="dxa"/>
          </w:tcPr>
          <w:p w14:paraId="1727965C" w14:textId="77777777" w:rsidR="00297F6E" w:rsidRPr="00D3376E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14:paraId="64BFF547" w14:textId="77777777" w:rsidR="00297F6E" w:rsidRPr="00D3376E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319BEE" w14:textId="77777777" w:rsidR="00297F6E" w:rsidRPr="00D3376E" w:rsidRDefault="00297F6E" w:rsidP="00297F6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37CBF6" w14:textId="77777777" w:rsidR="00297F6E" w:rsidRPr="00D3376E" w:rsidRDefault="00297F6E" w:rsidP="00297F6E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984F52" w14:textId="77777777" w:rsidR="00297F6E" w:rsidRPr="00D3376E" w:rsidRDefault="00297F6E" w:rsidP="00297F6E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4A98D03C" w14:textId="77777777" w:rsidR="00297F6E" w:rsidRPr="00BD486F" w:rsidRDefault="00297F6E" w:rsidP="00297F6E">
      <w:pPr>
        <w:spacing w:after="0"/>
        <w:jc w:val="both"/>
        <w:rPr>
          <w:rFonts w:ascii="TH SarabunPSK" w:hAnsi="TH SarabunPSK" w:cs="TH SarabunPSK"/>
          <w:sz w:val="16"/>
          <w:szCs w:val="16"/>
        </w:rPr>
      </w:pPr>
    </w:p>
    <w:p w14:paraId="63795966" w14:textId="77777777" w:rsidR="00297F6E" w:rsidRPr="00A234CA" w:rsidRDefault="00297F6E" w:rsidP="00297F6E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A234C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ปัจจัยที่มีผลกระทบต่อการสำเร็จการศึกษา</w:t>
      </w:r>
    </w:p>
    <w:p w14:paraId="41679976" w14:textId="77777777" w:rsidR="00297F6E" w:rsidRDefault="00297F6E" w:rsidP="00297F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3E7723ED" w14:textId="77777777" w:rsidR="00297F6E" w:rsidRDefault="00297F6E" w:rsidP="00BD486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7BAA0FB0" w14:textId="77777777" w:rsidR="00DA332D" w:rsidRDefault="00DA332D" w:rsidP="00BD486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4628D5E9" w14:textId="77777777" w:rsidR="00DA332D" w:rsidRDefault="00DA332D" w:rsidP="00BD486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7A338F7" w14:textId="77777777" w:rsidR="00DA332D" w:rsidRPr="00BD486F" w:rsidRDefault="00DA332D" w:rsidP="00BD486F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3BCD3618" w14:textId="77777777" w:rsidR="00297F6E" w:rsidRPr="0084689F" w:rsidRDefault="00297F6E" w:rsidP="00297F6E">
      <w:pPr>
        <w:pStyle w:val="ListParagraph"/>
        <w:numPr>
          <w:ilvl w:val="0"/>
          <w:numId w:val="16"/>
        </w:num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คุณภาพบัณฑิตตามกรอบมาตรฐานคุณวุฒิระดับอุดมศึกษาแห่งชาติ</w:t>
      </w:r>
      <w:r w:rsidRPr="008468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2.1)</w:t>
      </w:r>
    </w:p>
    <w:p w14:paraId="4AA112CE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842"/>
      </w:tblGrid>
      <w:tr w:rsidR="00297F6E" w:rsidRPr="00F41711" w14:paraId="5D10AC7A" w14:textId="77777777" w:rsidTr="00297F6E">
        <w:tc>
          <w:tcPr>
            <w:tcW w:w="7905" w:type="dxa"/>
            <w:shd w:val="clear" w:color="auto" w:fill="B6DDE8" w:themeFill="accent5" w:themeFillTint="66"/>
          </w:tcPr>
          <w:p w14:paraId="205B4BBE" w14:textId="77777777" w:rsidR="00297F6E" w:rsidRPr="00F41711" w:rsidRDefault="00297F6E" w:rsidP="00297F6E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171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1842" w:type="dxa"/>
            <w:shd w:val="clear" w:color="auto" w:fill="B6DDE8" w:themeFill="accent5" w:themeFillTint="66"/>
          </w:tcPr>
          <w:p w14:paraId="697588DE" w14:textId="77777777" w:rsidR="00297F6E" w:rsidRPr="00F41711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171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97F6E" w:rsidRPr="00F41711" w14:paraId="4DBB5AD8" w14:textId="77777777" w:rsidTr="00297F6E">
        <w:tc>
          <w:tcPr>
            <w:tcW w:w="7905" w:type="dxa"/>
          </w:tcPr>
          <w:p w14:paraId="63B59983" w14:textId="77777777" w:rsidR="00297F6E" w:rsidRPr="00F41711" w:rsidRDefault="00297F6E" w:rsidP="00297F6E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บัณฑิตที่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สำเร็จ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ในหลักสูตรนี้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ทั้งหมด </w:t>
            </w:r>
          </w:p>
        </w:tc>
        <w:tc>
          <w:tcPr>
            <w:tcW w:w="1842" w:type="dxa"/>
          </w:tcPr>
          <w:p w14:paraId="48CF2496" w14:textId="77777777" w:rsidR="00297F6E" w:rsidRPr="00F41711" w:rsidRDefault="00297F6E" w:rsidP="00297F6E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297F6E" w:rsidRPr="00F41711" w14:paraId="6CBF48C3" w14:textId="77777777" w:rsidTr="00297F6E">
        <w:tc>
          <w:tcPr>
            <w:tcW w:w="7905" w:type="dxa"/>
          </w:tcPr>
          <w:p w14:paraId="2798EDD5" w14:textId="77777777" w:rsidR="00297F6E" w:rsidRPr="00F41711" w:rsidRDefault="00297F6E" w:rsidP="00297F6E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จำนวนบัณฑิต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ในหลักสูตร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ที่ได้รับการประเมินจากผู้ใช้บัณฑิต </w:t>
            </w:r>
          </w:p>
        </w:tc>
        <w:tc>
          <w:tcPr>
            <w:tcW w:w="1842" w:type="dxa"/>
          </w:tcPr>
          <w:p w14:paraId="30E8C44B" w14:textId="77777777" w:rsidR="00297F6E" w:rsidRPr="00F41711" w:rsidRDefault="00297F6E" w:rsidP="00297F6E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297F6E" w:rsidRPr="00F41711" w14:paraId="6D7A0C9D" w14:textId="77777777" w:rsidTr="00297F6E">
        <w:tc>
          <w:tcPr>
            <w:tcW w:w="7905" w:type="dxa"/>
          </w:tcPr>
          <w:p w14:paraId="015740AD" w14:textId="77777777" w:rsidR="00297F6E" w:rsidRPr="00F41711" w:rsidRDefault="00297F6E" w:rsidP="00297F6E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ร้อยละของบัณฑิตทีได้รับจากการประเมินผู้ใช้บัณฑิตต่อจำนวนบัณฑิตที่</w:t>
            </w:r>
            <w:r w:rsidRPr="00F4171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สำเร็จ</w:t>
            </w: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การศึกษาทั้งหมด</w:t>
            </w:r>
          </w:p>
        </w:tc>
        <w:tc>
          <w:tcPr>
            <w:tcW w:w="1842" w:type="dxa"/>
          </w:tcPr>
          <w:p w14:paraId="0B58EC9D" w14:textId="77777777" w:rsidR="00297F6E" w:rsidRPr="00F41711" w:rsidRDefault="00297F6E" w:rsidP="00297F6E">
            <w:pPr>
              <w:spacing w:after="0"/>
              <w:ind w:left="36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297F6E" w:rsidRPr="00F41711" w14:paraId="004B9E14" w14:textId="77777777" w:rsidTr="00297F6E">
        <w:tc>
          <w:tcPr>
            <w:tcW w:w="7905" w:type="dxa"/>
          </w:tcPr>
          <w:p w14:paraId="7E42D69C" w14:textId="77777777" w:rsidR="00297F6E" w:rsidRPr="00F41711" w:rsidRDefault="00297F6E" w:rsidP="00297F6E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842" w:type="dxa"/>
          </w:tcPr>
          <w:p w14:paraId="653012BC" w14:textId="77777777" w:rsidR="00297F6E" w:rsidRPr="00F41711" w:rsidRDefault="00297F6E" w:rsidP="00297F6E">
            <w:pPr>
              <w:spacing w:after="0"/>
              <w:ind w:left="36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297F6E" w:rsidRPr="00F41711" w14:paraId="368DB876" w14:textId="77777777" w:rsidTr="00297F6E">
        <w:tc>
          <w:tcPr>
            <w:tcW w:w="7905" w:type="dxa"/>
          </w:tcPr>
          <w:p w14:paraId="6FFC0854" w14:textId="77777777" w:rsidR="00297F6E" w:rsidRPr="00F41711" w:rsidRDefault="00297F6E" w:rsidP="00297F6E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1711">
              <w:rPr>
                <w:rFonts w:ascii="TH SarabunPSK" w:hAnsi="TH SarabunPSK" w:cs="TH SarabunPSK"/>
                <w:sz w:val="26"/>
                <w:szCs w:val="26"/>
                <w:cs/>
              </w:rPr>
              <w:t>ค่าเฉลี่ยของคะแนนประเมินบัณฑิต (คะแนนเต็ม 5)</w:t>
            </w:r>
          </w:p>
        </w:tc>
        <w:tc>
          <w:tcPr>
            <w:tcW w:w="1842" w:type="dxa"/>
          </w:tcPr>
          <w:p w14:paraId="32D87F05" w14:textId="77777777" w:rsidR="00297F6E" w:rsidRPr="00F41711" w:rsidRDefault="00297F6E" w:rsidP="00297F6E">
            <w:pPr>
              <w:spacing w:after="0"/>
              <w:ind w:left="36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75EA51F1" w14:textId="77777777" w:rsidR="00BD486F" w:rsidRPr="00356EDB" w:rsidRDefault="00BD486F" w:rsidP="00BD486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  <w:u w:val="single"/>
        </w:rPr>
      </w:pPr>
      <w:r w:rsidRPr="00356EDB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 xml:space="preserve">หมายเหตุ </w:t>
      </w:r>
      <w:r w:rsidRPr="00356EDB">
        <w:rPr>
          <w:rFonts w:ascii="TH SarabunPSK" w:hAnsi="TH SarabunPSK" w:cs="TH SarabunPSK"/>
          <w:sz w:val="20"/>
          <w:szCs w:val="20"/>
          <w:highlight w:val="yellow"/>
          <w:u w:val="single"/>
          <w:cs/>
        </w:rPr>
        <w:t>:</w:t>
      </w:r>
    </w:p>
    <w:p w14:paraId="39568AE7" w14:textId="77777777" w:rsidR="00BD486F" w:rsidRPr="00356EDB" w:rsidRDefault="00BD486F" w:rsidP="00BD486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- ในกรณีหลักสูตรปรับปรุงยังไม่ครบรอบ สถาบันอุดมศึกษาต้องประเมินตัวบ่งชี้ที่ 2.1 ด้วยแม้ว่าหลักสูตรนั้นจะยังไม่ครบรอบการปรับปรุงก็ตา โดยนำผลการดำเนินงานของหลักสูตรในรอบที่ผ่านมาใช้ประกอบการประเมิน</w:t>
      </w:r>
    </w:p>
    <w:p w14:paraId="481B9F9A" w14:textId="77777777" w:rsidR="00BD486F" w:rsidRPr="00356EDB" w:rsidRDefault="00BD486F" w:rsidP="00BD486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กรณีบัณฑิตที่มีอาชีพอิสระ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u w:val="single"/>
          <w:cs/>
        </w:rPr>
        <w:t>ไม่ต้องเอามานับ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ในการประเมินความพึงพอใจของผู้ชับัณฑิต</w:t>
      </w:r>
    </w:p>
    <w:p w14:paraId="66C6AF0F" w14:textId="77777777" w:rsidR="00BD486F" w:rsidRPr="00356EDB" w:rsidRDefault="00BD486F" w:rsidP="00BD486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- ในกรณีบัณฑิตหลักสูตรนานาชาต</w:t>
      </w: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>ิ เป็นนักศึกษาต่างชาติประมาณ 9</w:t>
      </w:r>
      <w:r>
        <w:rPr>
          <w:rFonts w:ascii="TH SarabunPSK" w:hAnsi="TH SarabunPSK" w:cs="TH SarabunPSK"/>
          <w:sz w:val="20"/>
          <w:szCs w:val="20"/>
          <w:highlight w:val="yellow"/>
        </w:rPr>
        <w:t>0</w:t>
      </w:r>
      <w:r w:rsidRPr="00A051D9">
        <w:rPr>
          <w:rFonts w:ascii="TH SarabunPSK" w:hAnsi="TH SarabunPSK" w:cs="TH SarabunPSK"/>
          <w:sz w:val="20"/>
          <w:szCs w:val="20"/>
          <w:highlight w:val="yellow"/>
          <w:shd w:val="clear" w:color="auto" w:fill="FFFFFF"/>
          <w:cs/>
        </w:rPr>
        <w:t>%</w:t>
      </w:r>
      <w:r w:rsidRPr="00A051D9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>การประเมินบัณฑิตอาจไม่ถึงร้อยละ 20 เนื่องจากเดินทางกลับประเทศไปแล้ว สามารถอนุโลมให้ใช้บัณฑิตที่ป็นนักศึกษาชาวไทยเป็นฐานในการคิด เช่น มีนักศึกษาต่างชาติ 90 คน มีนักศึกษาไทย 10 คน ให้ประเมินโดยคิดจากนักศึกษาไทยจำนวน 10 คน เป็นฐานที่ 100</w:t>
      </w:r>
      <w:r w:rsidRPr="00356EDB">
        <w:rPr>
          <w:rFonts w:ascii="TH SarabunPSK" w:hAnsi="TH SarabunPSK" w:cs="TH SarabunPSK"/>
          <w:sz w:val="20"/>
          <w:szCs w:val="20"/>
          <w:highlight w:val="yellow"/>
          <w:cs/>
        </w:rPr>
        <w:t>%</w:t>
      </w:r>
    </w:p>
    <w:p w14:paraId="6F36C3AA" w14:textId="77777777" w:rsidR="00BD486F" w:rsidRPr="00356EDB" w:rsidRDefault="00BD486F" w:rsidP="00BD486F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  </w:t>
      </w:r>
      <w:r w:rsidRPr="00356EDB">
        <w:rPr>
          <w:rFonts w:ascii="TH SarabunPSK" w:hAnsi="TH SarabunPSK" w:cs="TH SarabunPSK" w:hint="cs"/>
          <w:sz w:val="20"/>
          <w:szCs w:val="20"/>
          <w:highlight w:val="yellow"/>
          <w:cs/>
        </w:rPr>
        <w:t xml:space="preserve">- ตัวบ่งชี้ที่ 2.1 และ ตัวบ่งชี้ 2.2 ให้ใช้ข้อมูลชุดเดียวกัน ซึ่งหมายถึง บัณฑิตที่สำเร็จการศึกษาก่อนปีการประเมิน 1 ปี </w:t>
      </w:r>
    </w:p>
    <w:p w14:paraId="22FD3C35" w14:textId="77777777" w:rsidR="00BD486F" w:rsidRDefault="00BD486F" w:rsidP="00BD48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67FB8303" w14:textId="77777777" w:rsidR="00BD486F" w:rsidRPr="00356EDB" w:rsidRDefault="00BD486F" w:rsidP="00BD486F">
      <w:pPr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20"/>
          <w:szCs w:val="20"/>
          <w:cs/>
        </w:rPr>
      </w:pP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ข้อมูลประกอบ</w:t>
      </w:r>
      <w:r w:rsidRPr="00356EDB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 </w:t>
      </w:r>
      <w:r w:rsidRPr="00356EDB">
        <w:rPr>
          <w:rFonts w:ascii="TH SarabunPSK" w:hAnsi="TH SarabunPSK" w:cs="TH SarabunPSK"/>
          <w:i/>
          <w:iCs/>
          <w:sz w:val="20"/>
          <w:szCs w:val="20"/>
          <w:highlight w:val="yellow"/>
          <w:cs/>
        </w:rPr>
        <w:t xml:space="preserve">: </w:t>
      </w:r>
      <w:r w:rsidRPr="00356EDB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จำนวนบัณฑิตที่ได้รับการประเมินจากผู้ใช้บัณฑิตจะต้อง </w:t>
      </w: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ไม่น้อยกว่าร้อยละ 20</w:t>
      </w:r>
      <w:r w:rsidRPr="00356EDB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 xml:space="preserve"> ของจำนวนบัณฑิตที่สำเร็จการศึกษา</w:t>
      </w:r>
    </w:p>
    <w:p w14:paraId="36DDE80D" w14:textId="77777777" w:rsidR="00297F6E" w:rsidRDefault="00297F6E" w:rsidP="00297F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A1C0C04" w14:textId="77777777" w:rsidR="00297F6E" w:rsidRPr="00AD5690" w:rsidRDefault="00297F6E" w:rsidP="00297F6E">
      <w:pPr>
        <w:spacing w:after="0"/>
        <w:rPr>
          <w:rFonts w:ascii="TH SarabunPSK" w:hAnsi="TH SarabunPSK" w:cs="TH SarabunPSK"/>
          <w:b/>
          <w:bCs/>
          <w:sz w:val="28"/>
          <w:u w:val="single"/>
        </w:rPr>
      </w:pPr>
      <w:r w:rsidRPr="00AD5690">
        <w:rPr>
          <w:rFonts w:ascii="TH SarabunPSK" w:hAnsi="TH SarabunPSK" w:cs="TH SarabunPSK" w:hint="cs"/>
          <w:b/>
          <w:bCs/>
          <w:sz w:val="28"/>
          <w:u w:val="single"/>
          <w:cs/>
        </w:rPr>
        <w:t>การประเมินตนเอง</w:t>
      </w:r>
    </w:p>
    <w:tbl>
      <w:tblPr>
        <w:tblW w:w="97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1"/>
        <w:gridCol w:w="1275"/>
        <w:gridCol w:w="1701"/>
        <w:gridCol w:w="1276"/>
        <w:gridCol w:w="2126"/>
      </w:tblGrid>
      <w:tr w:rsidR="00297F6E" w:rsidRPr="00AD5690" w14:paraId="65654C7B" w14:textId="77777777" w:rsidTr="00297F6E">
        <w:tc>
          <w:tcPr>
            <w:tcW w:w="3351" w:type="dxa"/>
            <w:vMerge w:val="restart"/>
            <w:shd w:val="clear" w:color="auto" w:fill="B6DDE8" w:themeFill="accent5" w:themeFillTint="66"/>
          </w:tcPr>
          <w:p w14:paraId="2105F8BB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5" w:type="dxa"/>
            <w:vMerge w:val="restart"/>
            <w:shd w:val="clear" w:color="auto" w:fill="B6DDE8" w:themeFill="accent5" w:themeFillTint="66"/>
          </w:tcPr>
          <w:p w14:paraId="7D23DA66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56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37E6B4C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69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126" w:type="dxa"/>
            <w:vMerge w:val="restart"/>
            <w:shd w:val="clear" w:color="auto" w:fill="B6DDE8" w:themeFill="accent5" w:themeFillTint="66"/>
          </w:tcPr>
          <w:p w14:paraId="03E72059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6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คะแนนอิงเกณฑ์</w:t>
            </w:r>
          </w:p>
          <w:p w14:paraId="54D0B2B9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6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(ใช้ค่าเฉลี่ยของคะแนนประเมินบัณฑิต)</w:t>
            </w:r>
          </w:p>
        </w:tc>
      </w:tr>
      <w:tr w:rsidR="00297F6E" w:rsidRPr="00AD5690" w14:paraId="46698AC2" w14:textId="77777777" w:rsidTr="00297F6E">
        <w:tc>
          <w:tcPr>
            <w:tcW w:w="3351" w:type="dxa"/>
            <w:vMerge/>
            <w:tcBorders>
              <w:bottom w:val="single" w:sz="4" w:space="0" w:color="auto"/>
            </w:tcBorders>
            <w:vAlign w:val="center"/>
          </w:tcPr>
          <w:p w14:paraId="7A33EC63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35008CC6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tbl>
            <w:tblPr>
              <w:tblW w:w="151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2"/>
            </w:tblGrid>
            <w:tr w:rsidR="00297F6E" w:rsidRPr="00AD5690" w14:paraId="407B2761" w14:textId="77777777" w:rsidTr="00297F6E">
              <w:tc>
                <w:tcPr>
                  <w:tcW w:w="1512" w:type="dxa"/>
                </w:tcPr>
                <w:p w14:paraId="712556AD" w14:textId="77777777" w:rsidR="00297F6E" w:rsidRPr="00AD5690" w:rsidRDefault="00297F6E" w:rsidP="00297F6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D5690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297F6E" w:rsidRPr="00AD5690" w14:paraId="29906E2E" w14:textId="77777777" w:rsidTr="00297F6E">
              <w:tc>
                <w:tcPr>
                  <w:tcW w:w="1512" w:type="dxa"/>
                </w:tcPr>
                <w:p w14:paraId="4FA289E1" w14:textId="77777777" w:rsidR="00297F6E" w:rsidRPr="00AD5690" w:rsidRDefault="00297F6E" w:rsidP="00297F6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D5690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24DFB4B4" w14:textId="77777777" w:rsidR="00297F6E" w:rsidRPr="00AD5690" w:rsidRDefault="00297F6E" w:rsidP="00297F6E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52416A3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569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4853C5D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97F6E" w:rsidRPr="00AD5690" w14:paraId="5B13CE79" w14:textId="77777777" w:rsidTr="00297F6E">
        <w:trPr>
          <w:trHeight w:val="501"/>
        </w:trPr>
        <w:tc>
          <w:tcPr>
            <w:tcW w:w="3351" w:type="dxa"/>
            <w:vMerge w:val="restart"/>
            <w:vAlign w:val="center"/>
          </w:tcPr>
          <w:p w14:paraId="59FD1F8C" w14:textId="77777777" w:rsidR="00297F6E" w:rsidRPr="00BD3B39" w:rsidRDefault="00297F6E" w:rsidP="00297F6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BD3B39">
              <w:rPr>
                <w:rFonts w:ascii="TH SarabunPSK" w:hAnsi="TH SarabunPSK" w:cs="TH SarabunPSK" w:hint="cs"/>
                <w:sz w:val="28"/>
                <w:cs/>
              </w:rPr>
              <w:t>ตัวบ่งชี้ 2.1 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1275" w:type="dxa"/>
            <w:vMerge w:val="restart"/>
            <w:vAlign w:val="center"/>
          </w:tcPr>
          <w:p w14:paraId="5EB02D5A" w14:textId="77777777" w:rsidR="00297F6E" w:rsidRPr="00BD3B39" w:rsidRDefault="00297F6E" w:rsidP="00297F6E">
            <w:pPr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C8BA53" w14:textId="77777777" w:rsidR="00297F6E" w:rsidRPr="00AD5690" w:rsidRDefault="00297F6E" w:rsidP="00297F6E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AA0D9D1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7D114B2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97F6E" w:rsidRPr="00AD5690" w14:paraId="219B671B" w14:textId="77777777" w:rsidTr="00297F6E">
        <w:trPr>
          <w:trHeight w:val="305"/>
        </w:trPr>
        <w:tc>
          <w:tcPr>
            <w:tcW w:w="3351" w:type="dxa"/>
            <w:vMerge/>
            <w:vAlign w:val="center"/>
          </w:tcPr>
          <w:p w14:paraId="21E4E1AF" w14:textId="77777777" w:rsidR="00297F6E" w:rsidRPr="00BD3B39" w:rsidRDefault="00297F6E" w:rsidP="00297F6E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14:paraId="64B2B55D" w14:textId="77777777" w:rsidR="00297F6E" w:rsidRPr="00BD3B39" w:rsidRDefault="00297F6E" w:rsidP="00297F6E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492DE" w14:textId="77777777" w:rsidR="00297F6E" w:rsidRPr="00AD5690" w:rsidRDefault="00297F6E" w:rsidP="00297F6E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E31F91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93F0479" w14:textId="77777777" w:rsidR="00297F6E" w:rsidRPr="00AD5690" w:rsidRDefault="00297F6E" w:rsidP="00297F6E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1CF45C8" w14:textId="77777777" w:rsidR="00DA332D" w:rsidRDefault="00DA332D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67B4F4BA" w14:textId="77777777" w:rsidR="003F29DB" w:rsidRPr="00297F6E" w:rsidRDefault="003F29DB" w:rsidP="00297F6E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F6E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การเผยแพร่ผลงานของนักศึกษาและผู้สำเร็จการศึกษาระดับ</w:t>
      </w:r>
      <w:r w:rsidR="00506156" w:rsidRPr="00297F6E">
        <w:rPr>
          <w:rFonts w:ascii="TH SarabunPSK" w:hAnsi="TH SarabunPSK" w:cs="TH SarabunPSK" w:hint="cs"/>
          <w:b/>
          <w:bCs/>
          <w:sz w:val="32"/>
          <w:szCs w:val="32"/>
          <w:cs/>
        </w:rPr>
        <w:t>ปริญญาเอก</w:t>
      </w:r>
      <w:r w:rsidRPr="00297F6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97F6E">
        <w:rPr>
          <w:rFonts w:ascii="TH SarabunPSK" w:hAnsi="TH SarabunPSK" w:cs="TH SarabunPSK" w:hint="cs"/>
          <w:b/>
          <w:bCs/>
          <w:sz w:val="32"/>
          <w:szCs w:val="32"/>
          <w:cs/>
        </w:rPr>
        <w:t>(ตัวบ่งชี้ 2.2)</w:t>
      </w:r>
    </w:p>
    <w:p w14:paraId="241D7311" w14:textId="77777777" w:rsidR="003F29DB" w:rsidRPr="00BD486F" w:rsidRDefault="003F29DB" w:rsidP="003F29DB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18D41172" w14:textId="77777777" w:rsidR="003F29DB" w:rsidRDefault="00E1248C" w:rsidP="003F29D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E1248C">
        <w:rPr>
          <w:rFonts w:ascii="TH SarabunPSK" w:hAnsi="TH SarabunPSK" w:cs="TH SarabunPSK" w:hint="cs"/>
          <w:b/>
          <w:bCs/>
          <w:sz w:val="28"/>
          <w:u w:val="single"/>
          <w:cs/>
        </w:rPr>
        <w:t>ข้อมูลพื้นฐาน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93BA6">
        <w:rPr>
          <w:rFonts w:ascii="TH SarabunPSK" w:hAnsi="TH SarabunPSK" w:cs="TH SarabunPSK" w:hint="cs"/>
          <w:b/>
          <w:bCs/>
          <w:sz w:val="28"/>
          <w:cs/>
        </w:rPr>
        <w:t>(นับ</w:t>
      </w:r>
      <w:r w:rsidR="000A2E05">
        <w:rPr>
          <w:rFonts w:ascii="TH SarabunPSK" w:hAnsi="TH SarabunPSK" w:cs="TH SarabunPSK" w:hint="cs"/>
          <w:b/>
          <w:bCs/>
          <w:sz w:val="28"/>
          <w:cs/>
        </w:rPr>
        <w:t>ผลงาน</w:t>
      </w:r>
      <w:r w:rsidR="00193BA6">
        <w:rPr>
          <w:rFonts w:ascii="TH SarabunPSK" w:hAnsi="TH SarabunPSK" w:cs="TH SarabunPSK" w:hint="cs"/>
          <w:b/>
          <w:bCs/>
          <w:sz w:val="28"/>
          <w:cs/>
        </w:rPr>
        <w:t>ตามปีการศึกษา)</w:t>
      </w: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993"/>
        <w:gridCol w:w="1050"/>
        <w:gridCol w:w="1170"/>
      </w:tblGrid>
      <w:tr w:rsidR="00BD486F" w:rsidRPr="00E5386A" w14:paraId="34906423" w14:textId="77777777" w:rsidTr="00090E17">
        <w:trPr>
          <w:tblHeader/>
        </w:trPr>
        <w:tc>
          <w:tcPr>
            <w:tcW w:w="6237" w:type="dxa"/>
            <w:shd w:val="clear" w:color="auto" w:fill="B6DDE8" w:themeFill="accent5" w:themeFillTint="66"/>
            <w:vAlign w:val="center"/>
          </w:tcPr>
          <w:p w14:paraId="1AADF3B8" w14:textId="77777777" w:rsidR="00BD486F" w:rsidRPr="00397578" w:rsidRDefault="00BD486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ระดับคุณภาพ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14:paraId="1E6BA141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ค่าน้ำหนัก</w:t>
            </w:r>
          </w:p>
        </w:tc>
        <w:tc>
          <w:tcPr>
            <w:tcW w:w="1050" w:type="dxa"/>
            <w:shd w:val="clear" w:color="auto" w:fill="B6DDE8" w:themeFill="accent5" w:themeFillTint="66"/>
            <w:vAlign w:val="center"/>
          </w:tcPr>
          <w:p w14:paraId="2215F210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จำนวนผลงาน</w:t>
            </w:r>
          </w:p>
        </w:tc>
        <w:tc>
          <w:tcPr>
            <w:tcW w:w="1170" w:type="dxa"/>
            <w:shd w:val="clear" w:color="auto" w:fill="B6DDE8" w:themeFill="accent5" w:themeFillTint="66"/>
            <w:vAlign w:val="center"/>
          </w:tcPr>
          <w:p w14:paraId="3EF4132C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ค่า</w:t>
            </w: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ถ่วงน้ำหนัก</w:t>
            </w:r>
          </w:p>
        </w:tc>
      </w:tr>
      <w:tr w:rsidR="00BD486F" w:rsidRPr="00E5386A" w14:paraId="2EF49B38" w14:textId="77777777" w:rsidTr="00090E17">
        <w:tc>
          <w:tcPr>
            <w:tcW w:w="6237" w:type="dxa"/>
          </w:tcPr>
          <w:p w14:paraId="225E74CC" w14:textId="77777777" w:rsidR="00BD486F" w:rsidRPr="008703C0" w:rsidRDefault="00BD486F" w:rsidP="00090E17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8703C0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ระดับคุณภาพผลงานวิจัย</w:t>
            </w:r>
          </w:p>
        </w:tc>
        <w:tc>
          <w:tcPr>
            <w:tcW w:w="993" w:type="dxa"/>
          </w:tcPr>
          <w:p w14:paraId="1CB38709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50" w:type="dxa"/>
          </w:tcPr>
          <w:p w14:paraId="2E501E57" w14:textId="77777777" w:rsidR="00BD486F" w:rsidRPr="00E5386A" w:rsidRDefault="00BD486F" w:rsidP="00090E17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52A8C0AD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0FFFEC33" w14:textId="77777777" w:rsidTr="00090E17">
        <w:tc>
          <w:tcPr>
            <w:tcW w:w="6237" w:type="dxa"/>
          </w:tcPr>
          <w:p w14:paraId="78F37C2C" w14:textId="77777777" w:rsidR="00BD486F" w:rsidRPr="00E5386A" w:rsidRDefault="00BD486F" w:rsidP="00090E1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</w:rPr>
            </w:pPr>
            <w:r w:rsidRPr="00E5386A">
              <w:rPr>
                <w:rFonts w:ascii="TH SarabunPSK" w:hAnsi="TH SarabunPSK" w:cs="TH SarabunPSK"/>
                <w:kern w:val="24"/>
                <w:cs/>
              </w:rPr>
              <w:t xml:space="preserve">บทความฉบับสมบูรณ์ที่ตีพิมพ์ในลักษณะใดลักษณะหนึ่ง </w:t>
            </w:r>
          </w:p>
        </w:tc>
        <w:tc>
          <w:tcPr>
            <w:tcW w:w="993" w:type="dxa"/>
          </w:tcPr>
          <w:p w14:paraId="2FEF931B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</w:rPr>
              <w:t>0</w:t>
            </w: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E5386A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050" w:type="dxa"/>
          </w:tcPr>
          <w:p w14:paraId="14EB34AC" w14:textId="77777777" w:rsidR="00BD486F" w:rsidRPr="00E5386A" w:rsidRDefault="00BD486F" w:rsidP="00090E17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1E50775D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434C89A1" w14:textId="77777777" w:rsidTr="00090E17">
        <w:tc>
          <w:tcPr>
            <w:tcW w:w="6237" w:type="dxa"/>
          </w:tcPr>
          <w:p w14:paraId="681529F4" w14:textId="77777777" w:rsidR="00BD486F" w:rsidRPr="00E5386A" w:rsidRDefault="00BD486F" w:rsidP="00090E1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</w:rPr>
            </w:pPr>
            <w:r w:rsidRPr="00E5386A">
              <w:rPr>
                <w:rFonts w:ascii="TH SarabunPSK" w:hAnsi="TH SarabunPSK" w:cs="TH SarabunPSK"/>
                <w:kern w:val="24"/>
                <w:cs/>
              </w:rPr>
              <w:t>บทความฉบับสมบูรณ์ที่การตีพิมพ์ในรายงานสืบเนื่องจากการประชุมวิชาการระดับชาติ</w:t>
            </w:r>
          </w:p>
        </w:tc>
        <w:tc>
          <w:tcPr>
            <w:tcW w:w="993" w:type="dxa"/>
          </w:tcPr>
          <w:p w14:paraId="0EF77625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0.20</w:t>
            </w:r>
          </w:p>
        </w:tc>
        <w:tc>
          <w:tcPr>
            <w:tcW w:w="1050" w:type="dxa"/>
          </w:tcPr>
          <w:p w14:paraId="467C30A0" w14:textId="77777777" w:rsidR="00BD486F" w:rsidRPr="00E5386A" w:rsidRDefault="00BD486F" w:rsidP="00090E17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25623308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04A2510D" w14:textId="77777777" w:rsidTr="00090E17">
        <w:tc>
          <w:tcPr>
            <w:tcW w:w="6237" w:type="dxa"/>
          </w:tcPr>
          <w:p w14:paraId="6A48C984" w14:textId="77777777" w:rsidR="00BD486F" w:rsidRPr="009E33D5" w:rsidRDefault="00BD486F" w:rsidP="00090E1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  <w:highlight w:val="yellow"/>
                <w:cs/>
              </w:rPr>
            </w:pPr>
            <w:r w:rsidRPr="009E33D5">
              <w:rPr>
                <w:rFonts w:ascii="TH SarabunPSK" w:hAnsi="TH SarabunPSK" w:cs="TH SarabunPSK"/>
                <w:kern w:val="24"/>
                <w:highlight w:val="yellow"/>
                <w:cs/>
              </w:rPr>
              <w:t xml:space="preserve">บทความฉบับสมบูรณ์ที่การตีพิมพ์ในรายงานสืบเนื่องจากการประชุมวิชาการระดับนานาชาติ </w:t>
            </w:r>
          </w:p>
          <w:p w14:paraId="0567B99A" w14:textId="77777777" w:rsidR="00BD486F" w:rsidRPr="00E5386A" w:rsidRDefault="00BD486F" w:rsidP="00090E1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168" w:hanging="142"/>
              <w:rPr>
                <w:rFonts w:ascii="TH SarabunPSK" w:hAnsi="TH SarabunPSK" w:cs="TH SarabunPSK"/>
              </w:rPr>
            </w:pPr>
            <w:r w:rsidRPr="00E5386A">
              <w:rPr>
                <w:rFonts w:ascii="TH SarabunPSK" w:hAnsi="TH SarabunPSK" w:cs="TH SarabunPSK"/>
                <w:kern w:val="24"/>
                <w:position w:val="1"/>
                <w:cs/>
              </w:rPr>
              <w:t>ผลงานที่ได้รับการจดอนุสิทธิบัตร</w:t>
            </w:r>
            <w:r w:rsidRPr="00E5386A">
              <w:rPr>
                <w:rFonts w:ascii="TH SarabunPSK" w:hAnsi="TH SarabunPSK" w:cs="TH SarabunPSK"/>
                <w:kern w:val="24"/>
                <w:cs/>
              </w:rPr>
              <w:t xml:space="preserve"> </w:t>
            </w:r>
          </w:p>
        </w:tc>
        <w:tc>
          <w:tcPr>
            <w:tcW w:w="993" w:type="dxa"/>
          </w:tcPr>
          <w:p w14:paraId="77480AF4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0.40</w:t>
            </w:r>
          </w:p>
        </w:tc>
        <w:tc>
          <w:tcPr>
            <w:tcW w:w="1050" w:type="dxa"/>
          </w:tcPr>
          <w:p w14:paraId="21D933D2" w14:textId="77777777" w:rsidR="00BD486F" w:rsidRPr="00E5386A" w:rsidRDefault="00BD486F" w:rsidP="00090E17">
            <w:pPr>
              <w:pStyle w:val="NormalWeb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1170" w:type="dxa"/>
          </w:tcPr>
          <w:p w14:paraId="24A5B876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7B3DE020" w14:textId="77777777" w:rsidTr="00090E17">
        <w:tc>
          <w:tcPr>
            <w:tcW w:w="6237" w:type="dxa"/>
          </w:tcPr>
          <w:p w14:paraId="620C0C74" w14:textId="77777777" w:rsidR="00BD486F" w:rsidRPr="00E5386A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บทความที่ตีพิมพ์ในวารสารวิชาการที่ปรากฏในฐานข้อมูล </w:t>
            </w:r>
            <w:r w:rsidRPr="00E5386A">
              <w:rPr>
                <w:rFonts w:ascii="TH SarabunPSK" w:hAnsi="TH SarabunPSK" w:cs="TH SarabunPSK"/>
                <w:sz w:val="24"/>
                <w:szCs w:val="24"/>
              </w:rPr>
              <w:t xml:space="preserve">TCI </w:t>
            </w: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กลุ่มที่ 2 </w:t>
            </w:r>
          </w:p>
        </w:tc>
        <w:tc>
          <w:tcPr>
            <w:tcW w:w="993" w:type="dxa"/>
          </w:tcPr>
          <w:p w14:paraId="0346A8D8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0.60</w:t>
            </w:r>
          </w:p>
        </w:tc>
        <w:tc>
          <w:tcPr>
            <w:tcW w:w="1050" w:type="dxa"/>
          </w:tcPr>
          <w:p w14:paraId="48C80CC2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D9E415A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0883A65A" w14:textId="77777777" w:rsidTr="00090E17">
        <w:tc>
          <w:tcPr>
            <w:tcW w:w="6237" w:type="dxa"/>
          </w:tcPr>
          <w:p w14:paraId="0FCC21F1" w14:textId="77777777" w:rsidR="00BD486F" w:rsidRPr="00E5386A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</w:rPr>
            </w:pPr>
            <w:r w:rsidRPr="009E33D5">
              <w:rPr>
                <w:rFonts w:ascii="TH SarabunPSK" w:hAnsi="TH SarabunPSK" w:cs="TH SarabunPSK"/>
                <w:sz w:val="24"/>
                <w:szCs w:val="24"/>
                <w:highlight w:val="yellow"/>
                <w:cs/>
              </w:rPr>
              <w:t xml:space="preserve">บทความที่ตีพิมพ์ในวารสารวิชาการระดับนานาชาติที่ไม่อยู่ในฐานข้อมูลตามประกาศ ก.พ.อ. หรือตีพิมพ์ในวารสารวิชาการที่ปรากฏในฐานข้อมูล </w:t>
            </w:r>
            <w:r w:rsidRPr="009E33D5">
              <w:rPr>
                <w:rFonts w:ascii="TH SarabunPSK" w:hAnsi="TH SarabunPSK" w:cs="TH SarabunPSK"/>
                <w:sz w:val="24"/>
                <w:szCs w:val="24"/>
                <w:highlight w:val="yellow"/>
              </w:rPr>
              <w:t xml:space="preserve">TCI </w:t>
            </w:r>
            <w:r w:rsidRPr="009E33D5">
              <w:rPr>
                <w:rFonts w:ascii="TH SarabunPSK" w:hAnsi="TH SarabunPSK" w:cs="TH SarabunPSK"/>
                <w:sz w:val="24"/>
                <w:szCs w:val="24"/>
                <w:highlight w:val="yellow"/>
                <w:cs/>
              </w:rPr>
              <w:t>กลุ่มที่ 1</w:t>
            </w: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</w:tcPr>
          <w:p w14:paraId="253EC6D6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0.80</w:t>
            </w:r>
          </w:p>
        </w:tc>
        <w:tc>
          <w:tcPr>
            <w:tcW w:w="1050" w:type="dxa"/>
          </w:tcPr>
          <w:p w14:paraId="745EC0A1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210C5DD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67B86B83" w14:textId="77777777" w:rsidTr="00090E17">
        <w:tc>
          <w:tcPr>
            <w:tcW w:w="6237" w:type="dxa"/>
          </w:tcPr>
          <w:p w14:paraId="3D916FEF" w14:textId="77777777" w:rsidR="00BD486F" w:rsidRPr="00447EE0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highlight w:val="yellow"/>
              </w:rPr>
            </w:pPr>
            <w:r w:rsidRPr="00447EE0">
              <w:rPr>
                <w:rFonts w:ascii="TH SarabunPSK" w:hAnsi="TH SarabunPSK" w:cs="TH SarabunPSK"/>
                <w:sz w:val="24"/>
                <w:szCs w:val="24"/>
                <w:highlight w:val="yellow"/>
                <w:cs/>
              </w:rPr>
              <w:t>บทความที่ตีพิมพ์ในวารสารวิชาการระดับนานาชาติที่ปรากฏในฐานข้อมูลระดับนานาชาติตามประกาศ ก.พ.อ. หรือระเบียบคณะกรรมการการอุดมศึกษา ว่าด้วยหลักเกณฑ์การพิจารณาวารสารทางวิชาการสำหรับการเผยแพร่ผลงานทางวิชาการ พ.ศ.</w:t>
            </w:r>
            <w:r w:rsidRPr="00447EE0">
              <w:rPr>
                <w:rFonts w:ascii="TH SarabunPSK" w:hAnsi="TH SarabunPSK" w:cs="TH SarabunPSK" w:hint="cs"/>
                <w:sz w:val="24"/>
                <w:szCs w:val="24"/>
                <w:highlight w:val="yellow"/>
                <w:cs/>
              </w:rPr>
              <w:t xml:space="preserve"> 2562</w:t>
            </w:r>
          </w:p>
          <w:p w14:paraId="0F80083B" w14:textId="77777777" w:rsidR="00BD486F" w:rsidRPr="00E5386A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ผลงานที่ได้รับการจดสิทธิบัตร </w:t>
            </w:r>
          </w:p>
        </w:tc>
        <w:tc>
          <w:tcPr>
            <w:tcW w:w="993" w:type="dxa"/>
          </w:tcPr>
          <w:p w14:paraId="3DC88232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1.00</w:t>
            </w:r>
          </w:p>
        </w:tc>
        <w:tc>
          <w:tcPr>
            <w:tcW w:w="1050" w:type="dxa"/>
          </w:tcPr>
          <w:p w14:paraId="50378BEF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E002C82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7E17BFB7" w14:textId="77777777" w:rsidTr="00090E17">
        <w:tc>
          <w:tcPr>
            <w:tcW w:w="6237" w:type="dxa"/>
          </w:tcPr>
          <w:p w14:paraId="29017D33" w14:textId="77777777" w:rsidR="00BD486F" w:rsidRPr="00D77972" w:rsidRDefault="00BD486F" w:rsidP="00090E17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</w:rPr>
            </w:pPr>
            <w:r w:rsidRPr="00D77972"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</w:rPr>
              <w:t>ระดับคุณภาพผลงานสร้างสรรค์</w:t>
            </w:r>
          </w:p>
        </w:tc>
        <w:tc>
          <w:tcPr>
            <w:tcW w:w="993" w:type="dxa"/>
          </w:tcPr>
          <w:p w14:paraId="392CC3A0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0559B083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CD54DD5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27F75325" w14:textId="77777777" w:rsidTr="00090E17">
        <w:tc>
          <w:tcPr>
            <w:tcW w:w="6237" w:type="dxa"/>
          </w:tcPr>
          <w:p w14:paraId="7022B96D" w14:textId="77777777" w:rsidR="00BD486F" w:rsidRPr="00E5386A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>
              <w:rPr>
                <w:rFonts w:ascii="TH SarabunPSK" w:hAnsi="TH SarabunPSK" w:cs="TH SarabunPSK"/>
                <w:sz w:val="24"/>
                <w:szCs w:val="24"/>
              </w:rPr>
              <w:t>online</w:t>
            </w:r>
          </w:p>
        </w:tc>
        <w:tc>
          <w:tcPr>
            <w:tcW w:w="993" w:type="dxa"/>
          </w:tcPr>
          <w:p w14:paraId="7F3084CD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0.20</w:t>
            </w:r>
          </w:p>
        </w:tc>
        <w:tc>
          <w:tcPr>
            <w:tcW w:w="1050" w:type="dxa"/>
          </w:tcPr>
          <w:p w14:paraId="0363B692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35FA987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1E10A49B" w14:textId="77777777" w:rsidTr="00090E17">
        <w:tc>
          <w:tcPr>
            <w:tcW w:w="6237" w:type="dxa"/>
          </w:tcPr>
          <w:p w14:paraId="563D87A2" w14:textId="77777777" w:rsidR="00BD486F" w:rsidRPr="00E5386A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งานสร้างสรรค์ที่ได้รับการเผยแพร่ในระดับสถาบัน</w:t>
            </w:r>
          </w:p>
        </w:tc>
        <w:tc>
          <w:tcPr>
            <w:tcW w:w="993" w:type="dxa"/>
          </w:tcPr>
          <w:p w14:paraId="11893FD9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0.40</w:t>
            </w:r>
          </w:p>
        </w:tc>
        <w:tc>
          <w:tcPr>
            <w:tcW w:w="1050" w:type="dxa"/>
          </w:tcPr>
          <w:p w14:paraId="5963342F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DD5CC6F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5999783F" w14:textId="77777777" w:rsidTr="00090E17">
        <w:tc>
          <w:tcPr>
            <w:tcW w:w="6237" w:type="dxa"/>
          </w:tcPr>
          <w:p w14:paraId="7F877F75" w14:textId="77777777" w:rsidR="00BD486F" w:rsidRPr="00E5386A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งานสร้างสรรค์ที่ได้รับการเผยแพร่ในระดับชาติ</w:t>
            </w:r>
          </w:p>
        </w:tc>
        <w:tc>
          <w:tcPr>
            <w:tcW w:w="993" w:type="dxa"/>
          </w:tcPr>
          <w:p w14:paraId="0C31B1B4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0.60</w:t>
            </w:r>
          </w:p>
        </w:tc>
        <w:tc>
          <w:tcPr>
            <w:tcW w:w="1050" w:type="dxa"/>
          </w:tcPr>
          <w:p w14:paraId="697B0627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FA7F61D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75763FC4" w14:textId="77777777" w:rsidTr="00090E17">
        <w:tc>
          <w:tcPr>
            <w:tcW w:w="6237" w:type="dxa"/>
          </w:tcPr>
          <w:p w14:paraId="6FA6EE30" w14:textId="77777777" w:rsidR="00BD486F" w:rsidRPr="008703C0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993" w:type="dxa"/>
          </w:tcPr>
          <w:p w14:paraId="720C9774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0.80</w:t>
            </w:r>
          </w:p>
        </w:tc>
        <w:tc>
          <w:tcPr>
            <w:tcW w:w="1050" w:type="dxa"/>
          </w:tcPr>
          <w:p w14:paraId="681B2C42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57DC833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41C71A41" w14:textId="77777777" w:rsidTr="00090E17">
        <w:tc>
          <w:tcPr>
            <w:tcW w:w="6237" w:type="dxa"/>
          </w:tcPr>
          <w:p w14:paraId="54792A21" w14:textId="77777777" w:rsidR="00BD486F" w:rsidRDefault="00BD486F" w:rsidP="00090E17">
            <w:pPr>
              <w:numPr>
                <w:ilvl w:val="0"/>
                <w:numId w:val="10"/>
              </w:numPr>
              <w:ind w:left="168" w:hanging="1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งานสร้างสรรค์ที่ได้รับการเผยแพร่ในระดับภูมิภาคอาเซียน/นานาชาติ</w:t>
            </w:r>
          </w:p>
        </w:tc>
        <w:tc>
          <w:tcPr>
            <w:tcW w:w="993" w:type="dxa"/>
          </w:tcPr>
          <w:p w14:paraId="47520B6E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1.00</w:t>
            </w:r>
          </w:p>
        </w:tc>
        <w:tc>
          <w:tcPr>
            <w:tcW w:w="1050" w:type="dxa"/>
          </w:tcPr>
          <w:p w14:paraId="318D53D4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5D5AFD4" w14:textId="77777777" w:rsidR="00BD486F" w:rsidRPr="00E5386A" w:rsidRDefault="00BD486F" w:rsidP="00090E17">
            <w:pP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01FA1E43" w14:textId="77777777" w:rsidTr="00090E17">
        <w:tc>
          <w:tcPr>
            <w:tcW w:w="7230" w:type="dxa"/>
            <w:gridSpan w:val="2"/>
          </w:tcPr>
          <w:p w14:paraId="0E46F8F9" w14:textId="77777777" w:rsidR="00BD486F" w:rsidRPr="00E5386A" w:rsidRDefault="00BD486F" w:rsidP="00090E17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50" w:type="dxa"/>
          </w:tcPr>
          <w:p w14:paraId="53CA1543" w14:textId="77777777" w:rsidR="00BD486F" w:rsidRPr="00E5386A" w:rsidRDefault="00BD486F" w:rsidP="00090E17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A9E9D02" w14:textId="77777777" w:rsidR="00BD486F" w:rsidRPr="00E5386A" w:rsidRDefault="00BD486F" w:rsidP="00090E17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D486F" w:rsidRPr="00E5386A" w14:paraId="5BE029AB" w14:textId="77777777" w:rsidTr="00090E17">
        <w:tc>
          <w:tcPr>
            <w:tcW w:w="7230" w:type="dxa"/>
            <w:gridSpan w:val="2"/>
          </w:tcPr>
          <w:p w14:paraId="73679D38" w14:textId="77777777" w:rsidR="00BD486F" w:rsidRPr="00E5386A" w:rsidRDefault="00BD486F" w:rsidP="00090E17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จำน</w:t>
            </w:r>
            <w:r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วนผู้สำเร็จการศึกษาระดับปริญญาเอก</w:t>
            </w:r>
            <w:r w:rsidRPr="00E5386A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ทั้งหมด</w:t>
            </w:r>
          </w:p>
        </w:tc>
        <w:tc>
          <w:tcPr>
            <w:tcW w:w="2220" w:type="dxa"/>
            <w:gridSpan w:val="2"/>
          </w:tcPr>
          <w:p w14:paraId="690765FA" w14:textId="77777777" w:rsidR="00BD486F" w:rsidRPr="00E5386A" w:rsidRDefault="00BD486F" w:rsidP="00090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5386A">
              <w:rPr>
                <w:rFonts w:ascii="TH SarabunPSK" w:hAnsi="TH SarabunPSK" w:cs="TH SarabunPSK"/>
                <w:sz w:val="24"/>
                <w:szCs w:val="24"/>
                <w:cs/>
              </w:rPr>
              <w:t>…………. คน</w:t>
            </w:r>
          </w:p>
        </w:tc>
      </w:tr>
    </w:tbl>
    <w:p w14:paraId="41AB7D02" w14:textId="77777777" w:rsidR="008A64FA" w:rsidRPr="00D77783" w:rsidRDefault="008A64FA" w:rsidP="008A64FA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D77783">
        <w:rPr>
          <w:rFonts w:ascii="TH SarabunPSK" w:hAnsi="TH SarabunPSK" w:cs="TH SarabunPSK" w:hint="cs"/>
          <w:sz w:val="24"/>
          <w:szCs w:val="24"/>
          <w:cs/>
        </w:rPr>
        <w:t xml:space="preserve">      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* </w:t>
      </w:r>
      <w:r w:rsidRPr="00D77783">
        <w:rPr>
          <w:rFonts w:ascii="TH SarabunPSK" w:hAnsi="TH SarabunPSK" w:cs="TH SarabunPSK" w:hint="cs"/>
          <w:sz w:val="24"/>
          <w:szCs w:val="24"/>
          <w:cs/>
        </w:rPr>
        <w:t>การส่งบทความเพื่อพิจารณาคัดเลือกให้นำเสนอในการประชุมวิชาการต้องส่งเป็นฉบับสมบูรณ์ (</w:t>
      </w:r>
      <w:r w:rsidRPr="00D77783">
        <w:rPr>
          <w:rFonts w:ascii="TH SarabunPSK" w:hAnsi="TH SarabunPSK" w:cs="TH SarabunPSK"/>
          <w:sz w:val="24"/>
          <w:szCs w:val="24"/>
        </w:rPr>
        <w:t>Full Paper</w:t>
      </w:r>
      <w:r w:rsidRPr="00D77783">
        <w:rPr>
          <w:rFonts w:ascii="TH SarabunPSK" w:hAnsi="TH SarabunPSK" w:cs="TH SarabunPSK" w:hint="cs"/>
          <w:sz w:val="24"/>
          <w:szCs w:val="24"/>
          <w:cs/>
        </w:rPr>
        <w:t>) และเมื่อได้รับการตอบรับและตีพิมพ์แล้ว การตีพิมพ์ต้อง</w:t>
      </w:r>
      <w:r w:rsidRPr="00645374">
        <w:rPr>
          <w:rFonts w:ascii="TH SarabunPSK" w:hAnsi="TH SarabunPSK" w:cs="TH SarabunPSK" w:hint="cs"/>
          <w:sz w:val="24"/>
          <w:szCs w:val="24"/>
          <w:u w:val="single"/>
          <w:cs/>
        </w:rPr>
        <w:t>ตีพิมพ์เป็นฉบับสมบูรณ์</w:t>
      </w:r>
      <w:r w:rsidRPr="00D77783">
        <w:rPr>
          <w:rFonts w:ascii="TH SarabunPSK" w:hAnsi="TH SarabunPSK" w:cs="TH SarabunPSK" w:hint="cs"/>
          <w:sz w:val="24"/>
          <w:szCs w:val="24"/>
          <w:cs/>
        </w:rPr>
        <w:t xml:space="preserve"> ซึ่งสามารถอยู่ในรูปแบบอกสาร หรือสื่ออิเล็กทรอนิกส์ได้</w:t>
      </w:r>
    </w:p>
    <w:p w14:paraId="6AE7812D" w14:textId="77777777" w:rsidR="008A64FA" w:rsidRDefault="008A64FA" w:rsidP="008A64FA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* </w:t>
      </w:r>
      <w:r w:rsidRPr="00D77783">
        <w:rPr>
          <w:rFonts w:ascii="TH SarabunPSK" w:hAnsi="TH SarabunPSK" w:cs="TH SarabunPSK" w:hint="cs"/>
          <w:sz w:val="24"/>
          <w:szCs w:val="24"/>
          <w:cs/>
        </w:rPr>
        <w:t>ผลงานสร้างสรรค์ทุกชิ้นต้องผ่านการพิจารณาจากคณะกรรมการที่มีองค์ประกอบไม่น้อยกว่า 3 คน โดยมีบุคคลภายนอกสถาบันร่วมพิจารณา</w:t>
      </w:r>
    </w:p>
    <w:p w14:paraId="4E53982D" w14:textId="77777777" w:rsidR="003F29DB" w:rsidRPr="00DA332D" w:rsidRDefault="003F29DB" w:rsidP="003F29DB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7801E7DC" w14:textId="77777777" w:rsidR="003F29DB" w:rsidRPr="00D77972" w:rsidRDefault="003F29DB" w:rsidP="003F29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77972">
        <w:rPr>
          <w:rFonts w:ascii="TH SarabunPSK" w:hAnsi="TH SarabunPSK" w:cs="TH SarabunPSK"/>
          <w:b/>
          <w:bCs/>
          <w:sz w:val="28"/>
          <w:cs/>
        </w:rPr>
        <w:t>รายละเอียดผลงานของ</w:t>
      </w:r>
      <w:r>
        <w:rPr>
          <w:rFonts w:ascii="TH SarabunPSK" w:hAnsi="TH SarabunPSK" w:cs="TH SarabunPSK" w:hint="cs"/>
          <w:b/>
          <w:bCs/>
          <w:sz w:val="28"/>
          <w:cs/>
        </w:rPr>
        <w:t>นักศึกษาและ</w:t>
      </w:r>
      <w:r w:rsidR="00506156">
        <w:rPr>
          <w:rFonts w:ascii="TH SarabunPSK" w:hAnsi="TH SarabunPSK" w:cs="TH SarabunPSK"/>
          <w:b/>
          <w:bCs/>
          <w:sz w:val="28"/>
          <w:cs/>
        </w:rPr>
        <w:t>ผู้สำเร็จการศึกษาระดับปริญญา</w:t>
      </w:r>
      <w:r w:rsidR="00506156">
        <w:rPr>
          <w:rFonts w:ascii="TH SarabunPSK" w:hAnsi="TH SarabunPSK" w:cs="TH SarabunPSK" w:hint="cs"/>
          <w:b/>
          <w:bCs/>
          <w:sz w:val="28"/>
          <w:cs/>
        </w:rPr>
        <w:t>เอก</w:t>
      </w:r>
      <w:r w:rsidRPr="00D77972">
        <w:rPr>
          <w:rFonts w:ascii="TH SarabunPSK" w:hAnsi="TH SarabunPSK" w:cs="TH SarabunPSK" w:hint="cs"/>
          <w:b/>
          <w:bCs/>
          <w:sz w:val="28"/>
          <w:cs/>
        </w:rPr>
        <w:t>ที่ได้รับการตีพิมพ์หรือเผยแพร่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378"/>
        <w:gridCol w:w="3914"/>
        <w:gridCol w:w="708"/>
      </w:tblGrid>
      <w:tr w:rsidR="003F29DB" w:rsidRPr="006F04C8" w14:paraId="4442A3AF" w14:textId="77777777" w:rsidTr="001D782B">
        <w:tc>
          <w:tcPr>
            <w:tcW w:w="2518" w:type="dxa"/>
            <w:shd w:val="clear" w:color="auto" w:fill="B6DDE8" w:themeFill="accent5" w:themeFillTint="66"/>
          </w:tcPr>
          <w:p w14:paraId="7C28EA3D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ชื่อ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นักศึกษา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14:paraId="48AF2829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ชื่อผลงาน</w:t>
            </w:r>
          </w:p>
        </w:tc>
        <w:tc>
          <w:tcPr>
            <w:tcW w:w="3969" w:type="dxa"/>
            <w:shd w:val="clear" w:color="auto" w:fill="B6DDE8" w:themeFill="accent5" w:themeFillTint="66"/>
          </w:tcPr>
          <w:p w14:paraId="02A48C6F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แหล่งเผยแพร่</w:t>
            </w:r>
          </w:p>
          <w:p w14:paraId="7DAC2223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4FA6922D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6F04C8">
              <w:rPr>
                <w:rFonts w:ascii="TH SarabunPSK" w:hAnsi="TH SarabunPSK" w:cs="TH SarabunPSK"/>
                <w:b/>
                <w:bCs/>
                <w:szCs w:val="22"/>
                <w:cs/>
              </w:rPr>
              <w:t>ค่าน้ำหนัก</w:t>
            </w:r>
          </w:p>
        </w:tc>
      </w:tr>
      <w:tr w:rsidR="003F29DB" w:rsidRPr="006F04C8" w14:paraId="12C49593" w14:textId="77777777" w:rsidTr="00297F6E">
        <w:tc>
          <w:tcPr>
            <w:tcW w:w="2518" w:type="dxa"/>
          </w:tcPr>
          <w:p w14:paraId="4B8E5A86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410" w:type="dxa"/>
          </w:tcPr>
          <w:p w14:paraId="2F339A60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69" w:type="dxa"/>
          </w:tcPr>
          <w:p w14:paraId="69B62A97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9" w:type="dxa"/>
          </w:tcPr>
          <w:p w14:paraId="0C8CDB45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  <w:tr w:rsidR="003F29DB" w:rsidRPr="006F04C8" w14:paraId="486E54A6" w14:textId="77777777" w:rsidTr="00297F6E">
        <w:tc>
          <w:tcPr>
            <w:tcW w:w="2518" w:type="dxa"/>
          </w:tcPr>
          <w:p w14:paraId="1AAAE206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410" w:type="dxa"/>
          </w:tcPr>
          <w:p w14:paraId="28ADCDCF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69" w:type="dxa"/>
          </w:tcPr>
          <w:p w14:paraId="2EBD3892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9" w:type="dxa"/>
          </w:tcPr>
          <w:p w14:paraId="2C2FFFA0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  <w:tr w:rsidR="003F29DB" w:rsidRPr="006F04C8" w14:paraId="16EBC887" w14:textId="77777777" w:rsidTr="00297F6E">
        <w:tc>
          <w:tcPr>
            <w:tcW w:w="2518" w:type="dxa"/>
          </w:tcPr>
          <w:p w14:paraId="4BB22EA2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410" w:type="dxa"/>
          </w:tcPr>
          <w:p w14:paraId="0DB3DDE3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69" w:type="dxa"/>
          </w:tcPr>
          <w:p w14:paraId="4854098F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9" w:type="dxa"/>
          </w:tcPr>
          <w:p w14:paraId="5AFF8059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  <w:tr w:rsidR="003F29DB" w:rsidRPr="006F04C8" w14:paraId="5B36221D" w14:textId="77777777" w:rsidTr="00297F6E">
        <w:tc>
          <w:tcPr>
            <w:tcW w:w="2518" w:type="dxa"/>
          </w:tcPr>
          <w:p w14:paraId="6E788F9F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410" w:type="dxa"/>
          </w:tcPr>
          <w:p w14:paraId="222AC9E3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69" w:type="dxa"/>
          </w:tcPr>
          <w:p w14:paraId="5E8FDE82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9" w:type="dxa"/>
          </w:tcPr>
          <w:p w14:paraId="50580149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  <w:tr w:rsidR="003F29DB" w:rsidRPr="006F04C8" w14:paraId="63FD6977" w14:textId="77777777" w:rsidTr="00297F6E">
        <w:tc>
          <w:tcPr>
            <w:tcW w:w="2518" w:type="dxa"/>
          </w:tcPr>
          <w:p w14:paraId="46C78F25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410" w:type="dxa"/>
          </w:tcPr>
          <w:p w14:paraId="70CB6BC2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969" w:type="dxa"/>
          </w:tcPr>
          <w:p w14:paraId="46F1F234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09" w:type="dxa"/>
          </w:tcPr>
          <w:p w14:paraId="4AE59121" w14:textId="77777777" w:rsidR="003F29DB" w:rsidRPr="006F04C8" w:rsidRDefault="003F29DB" w:rsidP="00297F6E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0BC3E934" w14:textId="77777777" w:rsidR="008A64FA" w:rsidRPr="00DA332D" w:rsidRDefault="008A64F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E33D5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u w:val="single"/>
          <w:cs/>
        </w:rPr>
        <w:t>หมายเหตุ</w:t>
      </w:r>
      <w:r w:rsidRPr="009E33D5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 xml:space="preserve"> </w:t>
      </w:r>
      <w:r w:rsidRPr="009E33D5">
        <w:rPr>
          <w:rFonts w:ascii="TH SarabunPSK" w:hAnsi="TH SarabunPSK" w:cs="TH SarabunPSK"/>
          <w:i/>
          <w:iCs/>
          <w:sz w:val="20"/>
          <w:szCs w:val="20"/>
          <w:highlight w:val="yellow"/>
          <w:cs/>
        </w:rPr>
        <w:t xml:space="preserve">: </w:t>
      </w:r>
      <w:r w:rsidRPr="009E33D5">
        <w:rPr>
          <w:rFonts w:ascii="TH SarabunPSK" w:hAnsi="TH SarabunPSK" w:cs="TH SarabunPSK" w:hint="cs"/>
          <w:i/>
          <w:iCs/>
          <w:sz w:val="20"/>
          <w:szCs w:val="20"/>
          <w:highlight w:val="yellow"/>
          <w:cs/>
        </w:rPr>
        <w:t>การนับการตีพิมพ์เผยแพร่ผลงานของนักศึกษาและผู้สำเร็จการศึกษา นับ ณ วันที่ได้รับการตีพิมพ์  ผลงานในวารสารระดับชาติหรือนานาชาติ มิได้นับจากวันที่ได้รับการตอบรับ (</w:t>
      </w:r>
      <w:r w:rsidRPr="009E33D5">
        <w:rPr>
          <w:rFonts w:ascii="TH SarabunPSK" w:hAnsi="TH SarabunPSK" w:cs="TH SarabunPSK"/>
          <w:i/>
          <w:iCs/>
          <w:sz w:val="20"/>
          <w:szCs w:val="20"/>
          <w:highlight w:val="yellow"/>
        </w:rPr>
        <w:t>Accepted</w:t>
      </w:r>
    </w:p>
    <w:p w14:paraId="75D623BD" w14:textId="77777777" w:rsidR="00E1248C" w:rsidRPr="00ED755B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ED755B">
        <w:rPr>
          <w:rFonts w:ascii="TH SarabunPSK" w:hAnsi="TH SarabunPSK" w:cs="TH SarabunPSK" w:hint="cs"/>
          <w:b/>
          <w:bCs/>
          <w:sz w:val="28"/>
          <w:u w:val="single"/>
          <w:cs/>
        </w:rPr>
        <w:t>การประเมินตนเอง</w:t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42"/>
        <w:gridCol w:w="1417"/>
        <w:gridCol w:w="1260"/>
        <w:gridCol w:w="1008"/>
        <w:gridCol w:w="1418"/>
        <w:gridCol w:w="1701"/>
      </w:tblGrid>
      <w:tr w:rsidR="00E1248C" w:rsidRPr="00ED755B" w14:paraId="60577491" w14:textId="77777777" w:rsidTr="00F03591">
        <w:tc>
          <w:tcPr>
            <w:tcW w:w="2642" w:type="dxa"/>
            <w:vMerge w:val="restart"/>
            <w:shd w:val="clear" w:color="auto" w:fill="B6DDE8" w:themeFill="accent5" w:themeFillTint="66"/>
          </w:tcPr>
          <w:p w14:paraId="3325FE2D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 w:val="restart"/>
            <w:shd w:val="clear" w:color="auto" w:fill="B6DDE8" w:themeFill="accent5" w:themeFillTint="66"/>
          </w:tcPr>
          <w:p w14:paraId="5394C935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DF7CD53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701" w:type="dxa"/>
            <w:vMerge w:val="restart"/>
            <w:shd w:val="clear" w:color="auto" w:fill="B6DDE8" w:themeFill="accent5" w:themeFillTint="66"/>
          </w:tcPr>
          <w:p w14:paraId="768C9F2C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คะแนนอิงเกณฑ์</w:t>
            </w:r>
          </w:p>
          <w:p w14:paraId="0BC359C4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ED755B" w14:paraId="62FF095A" w14:textId="77777777" w:rsidTr="00F03591">
        <w:tc>
          <w:tcPr>
            <w:tcW w:w="2642" w:type="dxa"/>
            <w:vMerge/>
            <w:tcBorders>
              <w:bottom w:val="single" w:sz="4" w:space="0" w:color="auto"/>
            </w:tcBorders>
            <w:vAlign w:val="center"/>
          </w:tcPr>
          <w:p w14:paraId="161FB9A4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5A218FAF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E1248C" w:rsidRPr="00ED755B" w14:paraId="0337A939" w14:textId="77777777" w:rsidTr="00F03591">
              <w:tc>
                <w:tcPr>
                  <w:tcW w:w="1242" w:type="dxa"/>
                </w:tcPr>
                <w:p w14:paraId="549214E0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E1248C" w:rsidRPr="00ED755B" w14:paraId="4FF0A2CE" w14:textId="77777777" w:rsidTr="00F03591">
              <w:tc>
                <w:tcPr>
                  <w:tcW w:w="1242" w:type="dxa"/>
                </w:tcPr>
                <w:p w14:paraId="0963AD01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5DA2A672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3D84A5E" w14:textId="77777777" w:rsidR="00E1248C" w:rsidRPr="00ED755B" w:rsidRDefault="00E1248C" w:rsidP="00F0359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5BA9C1A7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1A7704C7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ED755B" w14:paraId="49057698" w14:textId="77777777" w:rsidTr="00F03591">
        <w:tc>
          <w:tcPr>
            <w:tcW w:w="2642" w:type="dxa"/>
            <w:tcBorders>
              <w:bottom w:val="single" w:sz="4" w:space="0" w:color="000000"/>
            </w:tcBorders>
            <w:vAlign w:val="center"/>
          </w:tcPr>
          <w:p w14:paraId="6D16B156" w14:textId="77777777" w:rsidR="00E1248C" w:rsidRPr="00F41711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41711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2.2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ผลงานของนักศึกษาและผู้สำเร็จการศึกษาในระดับปริญญาเอกที่ได้รับการตีพิมพ์หรือเผยแพร่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1A9E22CF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E1248C" w:rsidRPr="00ED755B" w14:paraId="7ECE5826" w14:textId="77777777" w:rsidTr="00F03591">
              <w:trPr>
                <w:trHeight w:val="557"/>
              </w:trPr>
              <w:tc>
                <w:tcPr>
                  <w:tcW w:w="1242" w:type="dxa"/>
                  <w:vAlign w:val="bottom"/>
                </w:tcPr>
                <w:p w14:paraId="3FAA2EB3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E1248C" w:rsidRPr="00ED755B" w14:paraId="452AECE3" w14:textId="77777777" w:rsidTr="00F03591">
              <w:trPr>
                <w:trHeight w:val="509"/>
              </w:trPr>
              <w:tc>
                <w:tcPr>
                  <w:tcW w:w="1242" w:type="dxa"/>
                </w:tcPr>
                <w:p w14:paraId="4D18A2D0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1ACEACD0" w14:textId="77777777" w:rsidR="00E1248C" w:rsidRPr="00ED755B" w:rsidRDefault="00E1248C" w:rsidP="00F0359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000000"/>
            </w:tcBorders>
            <w:vAlign w:val="center"/>
          </w:tcPr>
          <w:p w14:paraId="05C87411" w14:textId="77777777" w:rsidR="00E1248C" w:rsidRPr="00ED755B" w:rsidRDefault="00E1248C" w:rsidP="00F0359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7619751B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49AE9135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1A384F9" w14:textId="77777777" w:rsidR="00E1248C" w:rsidRPr="00ED755B" w:rsidRDefault="00E1248C" w:rsidP="00E1248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293149E8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62ED1016" w14:textId="77777777" w:rsidR="00805254" w:rsidRDefault="00805254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3B8F0EC8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A36F2FB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29148FB4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14D9C46F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1519A37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3295D2D3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38C5ADE3" w14:textId="77777777" w:rsidR="003F29DB" w:rsidRDefault="003F29DB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12ACBC84" w14:textId="77777777" w:rsidR="00113313" w:rsidRDefault="00113313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7C8C410" w14:textId="77777777" w:rsidR="00DA332D" w:rsidRDefault="00DA332D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3C163E74" w14:textId="77777777" w:rsidR="00E1248C" w:rsidRPr="0084689F" w:rsidRDefault="00E1248C" w:rsidP="00E1248C">
      <w:pPr>
        <w:pStyle w:val="ListParagraph"/>
        <w:numPr>
          <w:ilvl w:val="0"/>
          <w:numId w:val="16"/>
        </w:numPr>
        <w:spacing w:after="0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การรับนักศึกษา (ตัวบ่งชี้ 3.1)</w:t>
      </w:r>
    </w:p>
    <w:p w14:paraId="3C66BB29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26F7A0" w14:textId="77777777" w:rsidR="00E1248C" w:rsidRPr="0095146A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E1248C" w:rsidRPr="00097F6C" w14:paraId="31F81B0A" w14:textId="77777777" w:rsidTr="00F03591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0DF685E7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457B9B0D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1248C" w:rsidRPr="00097F6C" w14:paraId="4E5E25C2" w14:textId="77777777" w:rsidTr="00F03591">
        <w:tc>
          <w:tcPr>
            <w:tcW w:w="6912" w:type="dxa"/>
          </w:tcPr>
          <w:p w14:paraId="163215E4" w14:textId="77777777" w:rsidR="00E1248C" w:rsidRPr="003667B4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การรับนักศึกษา</w:t>
            </w:r>
          </w:p>
          <w:p w14:paraId="1A7E9BB4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62813FF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A93DBAD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255F64F9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  <w:p w14:paraId="57B1783A" w14:textId="77777777" w:rsidR="00E1248C" w:rsidRPr="00097F6C" w:rsidRDefault="00E1248C" w:rsidP="00F0359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3E429C99" w14:textId="77777777" w:rsidTr="00F03591">
        <w:tc>
          <w:tcPr>
            <w:tcW w:w="6912" w:type="dxa"/>
          </w:tcPr>
          <w:p w14:paraId="0CDB5168" w14:textId="77777777" w:rsidR="00E1248C" w:rsidRPr="003667B4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การเตรียมความพร้อมก่อนเข้าศึกษา</w:t>
            </w:r>
          </w:p>
          <w:p w14:paraId="54CEB2A9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8A8D9DC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0BA85F2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14:paraId="2EB15128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  <w:p w14:paraId="638346DE" w14:textId="77777777" w:rsidR="00E1248C" w:rsidRPr="00097F6C" w:rsidRDefault="00E1248C" w:rsidP="00F0359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C7E6D48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1283" w14:textId="77777777" w:rsidR="00E1248C" w:rsidRPr="006B59E2" w:rsidRDefault="00E1248C" w:rsidP="00E1248C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E1248C" w:rsidRPr="00197E83" w14:paraId="28F754E9" w14:textId="77777777" w:rsidTr="00F03591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759FDA2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2642C15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7FC01C3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9DC7167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E1248C" w:rsidRPr="00197E83" w14:paraId="39605388" w14:textId="77777777" w:rsidTr="00F03591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135FA" w14:textId="77777777" w:rsidR="00E1248C" w:rsidRPr="00197E8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3.1 การรับนักศึกษา</w:t>
            </w: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08EA9" w14:textId="77777777" w:rsidR="00E1248C" w:rsidRPr="00197E83" w:rsidRDefault="00E1248C" w:rsidP="00F035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DD73D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72417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F7165B1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C57169B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40B3A4F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DC8C83C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B66FFB" w14:textId="77777777" w:rsidR="00555771" w:rsidRDefault="00555771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F29CEB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D7AA7B4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5809768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13D43A6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6593376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7180EF5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102A5B8" w14:textId="77777777" w:rsidR="00DA332D" w:rsidRDefault="00DA332D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D9C6014" w14:textId="77777777" w:rsidR="00DA332D" w:rsidRDefault="00DA332D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31ED01D" w14:textId="77777777" w:rsidR="00DA332D" w:rsidRDefault="00DA332D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0228AC7" w14:textId="77777777" w:rsidR="00DA332D" w:rsidRDefault="00DA332D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832CE82" w14:textId="77777777" w:rsidR="00DA332D" w:rsidRDefault="00DA332D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0293662" w14:textId="77777777" w:rsidR="00E1248C" w:rsidRPr="0084689F" w:rsidRDefault="00E1248C" w:rsidP="00E1248C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ind w:hanging="72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การส่งเสริมและพัฒนานักศึกษา (ตัวบ่งชี้ 3.2)</w:t>
      </w:r>
    </w:p>
    <w:p w14:paraId="38180952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0D2A5FB7" w14:textId="77777777" w:rsidR="00E1248C" w:rsidRPr="0095146A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(อธิบายผลการดำเนินงานตา</w:t>
      </w:r>
      <w:r>
        <w:rPr>
          <w:rFonts w:ascii="TH SarabunPSK" w:hAnsi="TH SarabunPSK" w:cs="TH SarabunPSK" w:hint="cs"/>
          <w:b/>
          <w:bCs/>
          <w:sz w:val="28"/>
          <w:cs/>
        </w:rPr>
        <w:t>ม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>เกณฑ์การประเมิน)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E1248C" w:rsidRPr="00097F6C" w14:paraId="79F8C69D" w14:textId="77777777" w:rsidTr="00F03591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2DA6A98D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6DC3574B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1248C" w:rsidRPr="00097F6C" w14:paraId="458DAB34" w14:textId="77777777" w:rsidTr="00F03591">
        <w:tc>
          <w:tcPr>
            <w:tcW w:w="6912" w:type="dxa"/>
          </w:tcPr>
          <w:p w14:paraId="57E8644D" w14:textId="77777777" w:rsidR="00E1248C" w:rsidRPr="003667B4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การควบคุมการดูแลให้คำปรึกษา</w:t>
            </w:r>
            <w:r w:rsidR="000127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วิทยานิพนธ์แก่บัณฑิตศึกษา</w:t>
            </w:r>
          </w:p>
          <w:p w14:paraId="095CD423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9430759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B7DC9DC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4" w:type="dxa"/>
          </w:tcPr>
          <w:p w14:paraId="13B5BF50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  <w:p w14:paraId="3E7910FE" w14:textId="77777777" w:rsidR="00E1248C" w:rsidRPr="00097F6C" w:rsidRDefault="00E1248C" w:rsidP="00F0359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3DD16657" w14:textId="77777777" w:rsidTr="00F03591">
        <w:tc>
          <w:tcPr>
            <w:tcW w:w="6912" w:type="dxa"/>
          </w:tcPr>
          <w:p w14:paraId="66EDB5F1" w14:textId="77777777" w:rsidR="00E1248C" w:rsidRPr="003667B4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67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การพัฒนาศักยภาพนักศึกษาและการเสริมสร้างทักษะการเรียนรู้ในศตวรรษที่ 21</w:t>
            </w:r>
          </w:p>
          <w:p w14:paraId="4869C667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CED2DD2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520380F1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  <w:p w14:paraId="6B768B78" w14:textId="77777777" w:rsidR="00E1248C" w:rsidRPr="00097F6C" w:rsidRDefault="00E1248C" w:rsidP="00F0359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54FF93D" w14:textId="77777777" w:rsidR="00E1248C" w:rsidRDefault="00E1248C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81966A4" w14:textId="77777777" w:rsidR="00E1248C" w:rsidRPr="006B59E2" w:rsidRDefault="00E1248C" w:rsidP="00E1248C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E1248C" w:rsidRPr="00197E83" w14:paraId="0D764C72" w14:textId="77777777" w:rsidTr="00F03591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1834E03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55497EA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954C926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4B561D1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E1248C" w:rsidRPr="00197E83" w14:paraId="5B29D790" w14:textId="77777777" w:rsidTr="00F03591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F69C3" w14:textId="77777777" w:rsidR="00E1248C" w:rsidRPr="00197E8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 การส่งเสริมและการพัฒนานักศึกษา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92817" w14:textId="77777777" w:rsidR="00E1248C" w:rsidRPr="00197E83" w:rsidRDefault="00E1248C" w:rsidP="00F035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3FAC8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8B162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F3F9CC8" w14:textId="77777777" w:rsidR="00113313" w:rsidRPr="00892C15" w:rsidRDefault="00113313" w:rsidP="00113313">
      <w:pPr>
        <w:spacing w:after="0" w:line="240" w:lineRule="auto"/>
        <w:jc w:val="both"/>
        <w:rPr>
          <w:rFonts w:ascii="TH SarabunPSK" w:hAnsi="TH SarabunPSK" w:cs="TH SarabunPSK"/>
          <w:spacing w:val="4"/>
          <w:sz w:val="20"/>
          <w:szCs w:val="20"/>
          <w:highlight w:val="yellow"/>
          <w:u w:val="single"/>
        </w:rPr>
      </w:pPr>
      <w:r w:rsidRPr="00892C15">
        <w:rPr>
          <w:rFonts w:ascii="TH SarabunPSK" w:hAnsi="TH SarabunPSK" w:cs="TH SarabunPSK" w:hint="cs"/>
          <w:spacing w:val="4"/>
          <w:sz w:val="20"/>
          <w:szCs w:val="20"/>
          <w:highlight w:val="yellow"/>
          <w:u w:val="single"/>
          <w:cs/>
        </w:rPr>
        <w:t>ทักษะที่จำเป็นสำหรับการเรียนรู้ในศตวรรษที่ 21  ประกอบด้วย 4 กลุ่มหลัก ได้แก่</w:t>
      </w:r>
    </w:p>
    <w:p w14:paraId="766E8CF4" w14:textId="77777777" w:rsidR="00113313" w:rsidRPr="006520B2" w:rsidRDefault="00113313" w:rsidP="00113313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1.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กลุ่มวิชาหลัก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Core Subjects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)</w:t>
      </w:r>
    </w:p>
    <w:p w14:paraId="0A2266DA" w14:textId="77777777" w:rsidR="00113313" w:rsidRPr="006520B2" w:rsidRDefault="00113313" w:rsidP="00113313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2.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กลุ่มทักษะชีวิตและอาชีพ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Life and Career Skills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) ประกอบด้วย ความสามารถในการปรับตัวและยืดหยุ่น  ความคิดริเริ่มและการเรียนรู้ได้ด้วยตนเอง ปฏิสัมพันธ์ทางสังคมและข้ามวัฒนธรรม ความเป็นผู้นำและรับผิดชอบต่อสังคม</w:t>
      </w:r>
    </w:p>
    <w:p w14:paraId="64D0768F" w14:textId="77777777" w:rsidR="00113313" w:rsidRPr="006520B2" w:rsidRDefault="00113313" w:rsidP="00113313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3.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กลุ่มทักษะการเรียนรู้และนวัตกรรม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Learning and Innovation Skills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)  ได้แก่ (1) การคิดเชิงวิพากษ์และการแก้ปัญหา (2) นวัตกรรมและการสร้างสรรค์ 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  <w:cs/>
        </w:rPr>
        <w:br/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(3) การสื่อสารและความร่วมมือกัน</w:t>
      </w:r>
    </w:p>
    <w:p w14:paraId="2C614316" w14:textId="77777777" w:rsidR="00113313" w:rsidRPr="006520B2" w:rsidRDefault="00113313" w:rsidP="00113313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0"/>
          <w:szCs w:val="20"/>
          <w:highlight w:val="yellow"/>
        </w:rPr>
      </w:pPr>
      <w:r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  4. 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>กลุ่มทักษะสารสนเทศ สื่อและเทคโนโลยี (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Information, Media, and Technology Skills</w:t>
      </w:r>
      <w:r w:rsidRPr="006520B2">
        <w:rPr>
          <w:rFonts w:ascii="TH SarabunPSK" w:hAnsi="TH SarabunPSK" w:cs="TH SarabunPSK" w:hint="cs"/>
          <w:spacing w:val="4"/>
          <w:sz w:val="20"/>
          <w:szCs w:val="20"/>
          <w:highlight w:val="yellow"/>
          <w:cs/>
        </w:rPr>
        <w:t xml:space="preserve">) ประกอบด้วย การรู้สารสนเทศ การรู้สื่อ และการรู้ </w:t>
      </w:r>
      <w:r w:rsidRPr="006520B2">
        <w:rPr>
          <w:rFonts w:ascii="TH SarabunPSK" w:hAnsi="TH SarabunPSK" w:cs="TH SarabunPSK"/>
          <w:spacing w:val="4"/>
          <w:sz w:val="20"/>
          <w:szCs w:val="20"/>
          <w:highlight w:val="yellow"/>
        </w:rPr>
        <w:t>ICT</w:t>
      </w:r>
    </w:p>
    <w:p w14:paraId="2A57757D" w14:textId="77777777" w:rsidR="00E1248C" w:rsidRPr="00113313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84315B9" w14:textId="77777777" w:rsidR="00E1248C" w:rsidRPr="00C5197D" w:rsidRDefault="00E1248C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40A547D4" w14:textId="77777777" w:rsidR="00E1248C" w:rsidRDefault="00E1248C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1FC15FF7" w14:textId="77777777" w:rsidR="00E1248C" w:rsidRDefault="00E1248C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588B594D" w14:textId="77777777" w:rsidR="00E1248C" w:rsidRDefault="00E1248C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4EDBF41" w14:textId="77777777" w:rsidR="00E1248C" w:rsidRDefault="00E1248C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5FCF0A1C" w14:textId="77777777" w:rsidR="00DA332D" w:rsidRDefault="00DA332D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4C3CAC9" w14:textId="77777777" w:rsidR="00DA332D" w:rsidRDefault="00DA332D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647491B" w14:textId="77777777" w:rsidR="00DA332D" w:rsidRDefault="00DA332D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7CC3A3E" w14:textId="49A69394" w:rsidR="00DA332D" w:rsidRDefault="00DA332D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0E34785" w14:textId="77777777" w:rsidR="00D87E6A" w:rsidRPr="00113313" w:rsidRDefault="00E1248C" w:rsidP="00113313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ind w:left="709" w:hanging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ผลที่เกิดกับนักศึกษา (ตัวบ่งชี้ 3.3)  </w:t>
      </w:r>
    </w:p>
    <w:p w14:paraId="5A3BA1D7" w14:textId="77777777" w:rsidR="00113313" w:rsidRPr="002E5AF7" w:rsidRDefault="00113313" w:rsidP="00113313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2E5AF7">
        <w:rPr>
          <w:rFonts w:ascii="TH SarabunPSK" w:hAnsi="TH SarabunPSK" w:cs="TH SarabunPSK"/>
          <w:b/>
          <w:bCs/>
          <w:sz w:val="24"/>
          <w:szCs w:val="24"/>
          <w:cs/>
        </w:rPr>
        <w:t>หมายเหตุ</w:t>
      </w:r>
    </w:p>
    <w:p w14:paraId="3CBC9DEE" w14:textId="77777777" w:rsidR="00113313" w:rsidRPr="00C1087D" w:rsidRDefault="00113313" w:rsidP="00113313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  <w:u w:val="single"/>
        </w:rPr>
      </w:pP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1. </w:t>
      </w:r>
      <w:r w:rsidRPr="00C1087D">
        <w:rPr>
          <w:rFonts w:ascii="TH SarabunPSK" w:hAnsi="TH SarabunPSK" w:cs="TH SarabunPSK"/>
          <w:sz w:val="24"/>
          <w:szCs w:val="24"/>
          <w:cs/>
        </w:rPr>
        <w:t>การประเมินความพึงพอใจของนักศึกษา เป็นการประเมินความพึงพอใจของนักศึกษาต่อกระบวนที่ดำเนินการให้กับนักศึกษาตามกิจกรรมใน</w:t>
      </w:r>
      <w:r>
        <w:rPr>
          <w:rFonts w:ascii="TH SarabunPSK" w:hAnsi="TH SarabunPSK" w:cs="TH SarabunPSK"/>
          <w:sz w:val="24"/>
          <w:szCs w:val="24"/>
          <w:cs/>
        </w:rPr>
        <w:br/>
      </w:r>
      <w:r w:rsidRPr="00C1087D">
        <w:rPr>
          <w:rFonts w:ascii="TH SarabunPSK" w:hAnsi="TH SarabunPSK" w:cs="TH SarabunPSK"/>
          <w:sz w:val="24"/>
          <w:szCs w:val="24"/>
          <w:u w:val="single"/>
          <w:cs/>
        </w:rPr>
        <w:t>ตัวบ่งชี้ 3.1 และ 3.2</w:t>
      </w:r>
    </w:p>
    <w:p w14:paraId="2B0391B9" w14:textId="77777777" w:rsidR="00113313" w:rsidRPr="00C1087D" w:rsidRDefault="00113313" w:rsidP="00113313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2. </w:t>
      </w:r>
      <w:r w:rsidRPr="00C1087D">
        <w:rPr>
          <w:rFonts w:ascii="TH SarabunPSK" w:hAnsi="TH SarabunPSK" w:cs="TH SarabunPSK"/>
          <w:sz w:val="24"/>
          <w:szCs w:val="24"/>
          <w:cs/>
        </w:rPr>
        <w:t>อัตรการคงอยู่ของนักศึกษา คิดจากจำนวนนักศึกษาที่เข้าในแต่ละรุ่น ลบด้วยจำนวนนักศึกษาที่ออกทุกกรณีนับถึงสิ้นปีการศึกษาที่ประเมิน ยกเว้น</w:t>
      </w:r>
      <w:r w:rsidRPr="00C108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C1087D">
        <w:rPr>
          <w:rFonts w:ascii="TH SarabunPSK" w:hAnsi="TH SarabunPSK" w:cs="TH SarabunPSK"/>
          <w:sz w:val="24"/>
          <w:szCs w:val="24"/>
          <w:cs/>
        </w:rPr>
        <w:t>การเสียชีวิต การย้ายสถานที่ทำงานของนักศึกษาในระดับบัณฑิตศึกษา คิดเป็นร้อยละของจำนวนที่รับเข้าในแต่ละรุ่นที่มีบัณฑิตสำเร็จการศึกษาแล้ว</w:t>
      </w:r>
    </w:p>
    <w:p w14:paraId="42FA2D04" w14:textId="77777777" w:rsidR="00113313" w:rsidRPr="00C1087D" w:rsidRDefault="00113313" w:rsidP="00113313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  <w:highlight w:val="yellow"/>
        </w:rPr>
      </w:pPr>
      <w:r w:rsidRPr="00C1087D">
        <w:rPr>
          <w:rFonts w:ascii="TH SarabunPSK" w:hAnsi="TH SarabunPSK" w:cs="TH SarabunPSK" w:hint="cs"/>
          <w:sz w:val="24"/>
          <w:szCs w:val="24"/>
          <w:highlight w:val="yellow"/>
          <w:cs/>
        </w:rPr>
        <w:t>3. การคิดร้อยละของจำนวนนักศึกษาที่ยังคงอยู่ของแต่ละรุ่น</w:t>
      </w:r>
    </w:p>
    <w:p w14:paraId="129DBEE2" w14:textId="77777777" w:rsidR="00F76572" w:rsidRPr="00D87E6A" w:rsidRDefault="00F76572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48B0A211" w14:textId="77777777" w:rsidR="00D87E6A" w:rsidRPr="00D87E6A" w:rsidRDefault="00D87E6A" w:rsidP="00D87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D87E6A">
        <w:rPr>
          <w:rFonts w:ascii="TH SarabunPSK" w:hAnsi="TH SarabunPSK" w:cs="TH SarabunPSK" w:hint="cs"/>
          <w:b/>
          <w:bCs/>
          <w:sz w:val="28"/>
          <w:cs/>
        </w:rPr>
        <w:t>ตารางคำนวณอัตราการคงอยู่</w:t>
      </w:r>
      <w:r>
        <w:rPr>
          <w:rFonts w:ascii="TH SarabunPSK" w:hAnsi="TH SarabunPSK" w:cs="TH SarabunPSK" w:hint="cs"/>
          <w:b/>
          <w:bCs/>
          <w:sz w:val="28"/>
          <w:cs/>
        </w:rPr>
        <w:t>และการสำเร็จการศึกษา</w:t>
      </w:r>
      <w:r w:rsidRPr="00D87E6A">
        <w:rPr>
          <w:rFonts w:ascii="TH SarabunPSK" w:hAnsi="TH SarabunPSK" w:cs="TH SarabunPSK" w:hint="cs"/>
          <w:b/>
          <w:bCs/>
          <w:sz w:val="28"/>
          <w:cs/>
        </w:rPr>
        <w:t>ของนักศึกษา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984"/>
        <w:gridCol w:w="980"/>
        <w:gridCol w:w="980"/>
        <w:gridCol w:w="981"/>
        <w:gridCol w:w="1401"/>
        <w:gridCol w:w="1378"/>
        <w:gridCol w:w="1689"/>
      </w:tblGrid>
      <w:tr w:rsidR="00D87E6A" w:rsidRPr="00D87E6A" w14:paraId="50BC6335" w14:textId="77777777" w:rsidTr="00DA332D">
        <w:tc>
          <w:tcPr>
            <w:tcW w:w="1094" w:type="dxa"/>
            <w:vMerge w:val="restart"/>
          </w:tcPr>
          <w:p w14:paraId="3B464855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ปีการศึกษา</w:t>
            </w:r>
          </w:p>
          <w:p w14:paraId="1251BCC6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4" w:type="dxa"/>
            <w:vMerge w:val="restart"/>
          </w:tcPr>
          <w:p w14:paraId="64C3ADE0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จำนวนรับเข้า</w:t>
            </w:r>
          </w:p>
          <w:p w14:paraId="41F2622F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(1)</w:t>
            </w:r>
          </w:p>
        </w:tc>
        <w:tc>
          <w:tcPr>
            <w:tcW w:w="2941" w:type="dxa"/>
            <w:gridSpan w:val="3"/>
          </w:tcPr>
          <w:p w14:paraId="0AAD8FED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จำนวนสำเร็จการศึกษาตามหลักสูตร</w:t>
            </w:r>
          </w:p>
          <w:p w14:paraId="3F772B53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(2)</w:t>
            </w:r>
          </w:p>
        </w:tc>
        <w:tc>
          <w:tcPr>
            <w:tcW w:w="1401" w:type="dxa"/>
            <w:vMerge w:val="restart"/>
          </w:tcPr>
          <w:p w14:paraId="59C5D9C8" w14:textId="32C07C01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จำนวนที่ลาออกและคัดชื่อออกสะสมจนถึงสิ้นปี</w:t>
            </w:r>
            <w:r w:rsidR="008425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การศึกษา</w:t>
            </w:r>
            <w:r w:rsidR="0084256A" w:rsidRPr="00DA332D">
              <w:rPr>
                <w:rFonts w:ascii="TH SarabunPSK" w:hAnsi="TH SarabunPSK" w:cs="TH SarabunPSK" w:hint="cs"/>
                <w:b/>
                <w:bCs/>
                <w:sz w:val="26"/>
                <w:szCs w:val="26"/>
                <w:shd w:val="clear" w:color="auto" w:fill="FFFF00"/>
                <w:cs/>
              </w:rPr>
              <w:t xml:space="preserve"> </w:t>
            </w:r>
            <w:r w:rsidR="00DA332D" w:rsidRPr="00DA332D">
              <w:rPr>
                <w:rFonts w:ascii="TH SarabunPSK" w:hAnsi="TH SarabunPSK" w:cs="TH SarabunPSK" w:hint="cs"/>
                <w:b/>
                <w:bCs/>
                <w:sz w:val="26"/>
                <w:szCs w:val="26"/>
                <w:shd w:val="clear" w:color="auto" w:fill="FFFF00"/>
                <w:cs/>
              </w:rPr>
              <w:t>256</w:t>
            </w:r>
            <w:r w:rsidR="003A3978">
              <w:rPr>
                <w:rFonts w:ascii="TH SarabunPSK" w:hAnsi="TH SarabunPSK" w:cs="TH SarabunPSK" w:hint="cs"/>
                <w:b/>
                <w:bCs/>
                <w:sz w:val="26"/>
                <w:szCs w:val="26"/>
                <w:shd w:val="clear" w:color="auto" w:fill="FFFF00"/>
                <w:cs/>
              </w:rPr>
              <w:t>7</w:t>
            </w:r>
          </w:p>
          <w:p w14:paraId="1640A434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(3)</w:t>
            </w:r>
          </w:p>
        </w:tc>
        <w:tc>
          <w:tcPr>
            <w:tcW w:w="1378" w:type="dxa"/>
            <w:vMerge w:val="restart"/>
          </w:tcPr>
          <w:p w14:paraId="48E80A80" w14:textId="77777777" w:rsidR="00D87E6A" w:rsidRPr="00D87E6A" w:rsidRDefault="00D87E6A" w:rsidP="00D87E6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อัตราการสำเร็จการศึกษา</w:t>
            </w:r>
          </w:p>
          <w:p w14:paraId="08E79F67" w14:textId="77777777" w:rsidR="00D87E6A" w:rsidRDefault="00D87E6A" w:rsidP="00D87E6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(2) </w:t>
            </w:r>
            <w:r>
              <w:rPr>
                <w:rFonts w:ascii="TH SarabunPSK" w:hAnsi="TH SarabunPSK" w:cs="TH SarabunPSK"/>
                <w:sz w:val="26"/>
                <w:szCs w:val="26"/>
              </w:rPr>
              <w:t>X 100</w:t>
            </w:r>
          </w:p>
          <w:p w14:paraId="38DAF029" w14:textId="77777777" w:rsidR="00D87E6A" w:rsidRPr="00D87E6A" w:rsidRDefault="00D87E6A" w:rsidP="00D87E6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D60636E" wp14:editId="55D34D53">
                      <wp:simplePos x="0" y="0"/>
                      <wp:positionH relativeFrom="column">
                        <wp:posOffset>98120</wp:posOffset>
                      </wp:positionH>
                      <wp:positionV relativeFrom="paragraph">
                        <wp:posOffset>10160</wp:posOffset>
                      </wp:positionV>
                      <wp:extent cx="212090" cy="1"/>
                      <wp:effectExtent l="0" t="0" r="165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090" cy="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E161C5" id="Straight Connector 2" o:spid="_x0000_s1026" style="position:absolute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75pt,.8pt" to="24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" strokecolor="black [3213]"/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(1)</w:t>
            </w:r>
          </w:p>
        </w:tc>
        <w:tc>
          <w:tcPr>
            <w:tcW w:w="1689" w:type="dxa"/>
            <w:vMerge w:val="restart"/>
          </w:tcPr>
          <w:p w14:paraId="423C2225" w14:textId="77777777" w:rsidR="00D87E6A" w:rsidRPr="00D87E6A" w:rsidRDefault="00D87E6A" w:rsidP="00B1189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87E6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อัตราการคงอยู่</w:t>
            </w:r>
          </w:p>
          <w:p w14:paraId="17F6C9B3" w14:textId="77777777" w:rsidR="00D87E6A" w:rsidRDefault="00D87E6A" w:rsidP="00B1189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(1) - (3) </w:t>
            </w:r>
            <w:r>
              <w:rPr>
                <w:rFonts w:ascii="TH SarabunPSK" w:hAnsi="TH SarabunPSK" w:cs="TH SarabunPSK"/>
                <w:sz w:val="26"/>
                <w:szCs w:val="26"/>
              </w:rPr>
              <w:t>X 100</w:t>
            </w:r>
          </w:p>
          <w:p w14:paraId="71A48CD9" w14:textId="77777777" w:rsidR="00D87E6A" w:rsidRPr="00D87E6A" w:rsidRDefault="00D87E6A" w:rsidP="00B1189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64A453E" wp14:editId="0A4F1812">
                      <wp:simplePos x="0" y="0"/>
                      <wp:positionH relativeFrom="column">
                        <wp:posOffset>157150</wp:posOffset>
                      </wp:positionH>
                      <wp:positionV relativeFrom="paragraph">
                        <wp:posOffset>1270</wp:posOffset>
                      </wp:positionV>
                      <wp:extent cx="380391" cy="0"/>
                      <wp:effectExtent l="0" t="0" r="1968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039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3E2D81"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5pt,.1pt" to="42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" strokecolor="black [3213]"/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(1)</w:t>
            </w:r>
          </w:p>
        </w:tc>
      </w:tr>
      <w:tr w:rsidR="00DA332D" w:rsidRPr="00D87E6A" w14:paraId="76C037DB" w14:textId="77777777" w:rsidTr="00DA332D">
        <w:tc>
          <w:tcPr>
            <w:tcW w:w="1094" w:type="dxa"/>
            <w:vMerge/>
          </w:tcPr>
          <w:p w14:paraId="6636C430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4" w:type="dxa"/>
            <w:vMerge/>
          </w:tcPr>
          <w:p w14:paraId="5E1160C5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5BBA3EA8" w14:textId="44B039EA" w:rsidR="00DA332D" w:rsidRPr="00954983" w:rsidRDefault="00DA332D" w:rsidP="00DA33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256</w:t>
            </w:r>
            <w:r w:rsidR="003A3978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5</w:t>
            </w:r>
          </w:p>
        </w:tc>
        <w:tc>
          <w:tcPr>
            <w:tcW w:w="980" w:type="dxa"/>
          </w:tcPr>
          <w:p w14:paraId="13028BC0" w14:textId="24DA9B00" w:rsidR="00DA332D" w:rsidRPr="00954983" w:rsidRDefault="00DA332D" w:rsidP="00DA33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256</w:t>
            </w:r>
            <w:r w:rsidR="003A3978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6</w:t>
            </w:r>
          </w:p>
        </w:tc>
        <w:tc>
          <w:tcPr>
            <w:tcW w:w="981" w:type="dxa"/>
          </w:tcPr>
          <w:p w14:paraId="63B7FA9F" w14:textId="4F09BE52" w:rsidR="00DA332D" w:rsidRPr="00954983" w:rsidRDefault="00DA332D" w:rsidP="00DA33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256</w:t>
            </w:r>
            <w:r w:rsidR="003A3978">
              <w:rPr>
                <w:rFonts w:ascii="TH SarabunPSK" w:hAnsi="TH SarabunPSK" w:cs="TH SarabunPSK"/>
                <w:b/>
                <w:bCs/>
                <w:sz w:val="26"/>
                <w:szCs w:val="26"/>
                <w:highlight w:val="yellow"/>
              </w:rPr>
              <w:t>7</w:t>
            </w:r>
          </w:p>
        </w:tc>
        <w:tc>
          <w:tcPr>
            <w:tcW w:w="1401" w:type="dxa"/>
            <w:vMerge/>
          </w:tcPr>
          <w:p w14:paraId="2416969B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  <w:vMerge/>
          </w:tcPr>
          <w:p w14:paraId="119C80EB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  <w:vMerge/>
          </w:tcPr>
          <w:p w14:paraId="3C0A6B39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87E6A" w14:paraId="5B19B59B" w14:textId="77777777" w:rsidTr="00DA332D">
        <w:tc>
          <w:tcPr>
            <w:tcW w:w="1094" w:type="dxa"/>
          </w:tcPr>
          <w:p w14:paraId="472BB7B5" w14:textId="52339E53" w:rsidR="00DA332D" w:rsidRPr="00954983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  <w:t>25</w:t>
            </w:r>
            <w:r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3A3978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3</w:t>
            </w:r>
          </w:p>
        </w:tc>
        <w:tc>
          <w:tcPr>
            <w:tcW w:w="984" w:type="dxa"/>
          </w:tcPr>
          <w:p w14:paraId="73336B00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C4BC96" w:themeFill="background2" w:themeFillShade="BF"/>
          </w:tcPr>
          <w:p w14:paraId="169CCD72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18825E5E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1" w:type="dxa"/>
          </w:tcPr>
          <w:p w14:paraId="5C6AE85B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01" w:type="dxa"/>
          </w:tcPr>
          <w:p w14:paraId="0C60CB58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865B21A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</w:tcPr>
          <w:p w14:paraId="706E860E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87E6A" w14:paraId="0372F96A" w14:textId="77777777" w:rsidTr="00DA332D">
        <w:tc>
          <w:tcPr>
            <w:tcW w:w="1094" w:type="dxa"/>
          </w:tcPr>
          <w:p w14:paraId="0458D228" w14:textId="3E709D69" w:rsidR="00DA332D" w:rsidRPr="00954983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  <w:cs/>
              </w:rPr>
              <w:t>25</w:t>
            </w:r>
            <w:r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3A3978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4</w:t>
            </w:r>
          </w:p>
        </w:tc>
        <w:tc>
          <w:tcPr>
            <w:tcW w:w="984" w:type="dxa"/>
          </w:tcPr>
          <w:p w14:paraId="5E82E9A6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5F4A6A15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C4BC96" w:themeFill="background2" w:themeFillShade="BF"/>
          </w:tcPr>
          <w:p w14:paraId="44D48D3B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1" w:type="dxa"/>
          </w:tcPr>
          <w:p w14:paraId="293AF5F7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01" w:type="dxa"/>
          </w:tcPr>
          <w:p w14:paraId="55FABCED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F2EB2C8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</w:tcPr>
          <w:p w14:paraId="0D8D5E9A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A332D" w:rsidRPr="00D87E6A" w14:paraId="362F478C" w14:textId="77777777" w:rsidTr="00DA332D">
        <w:tc>
          <w:tcPr>
            <w:tcW w:w="1094" w:type="dxa"/>
          </w:tcPr>
          <w:p w14:paraId="6CD70536" w14:textId="7CCB2076" w:rsidR="00DA332D" w:rsidRPr="00954983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  <w:highlight w:val="yellow"/>
              </w:rPr>
            </w:pPr>
            <w:r w:rsidRPr="00954983">
              <w:rPr>
                <w:rFonts w:ascii="TH SarabunPSK" w:hAnsi="TH SarabunPSK" w:cs="TH SarabunPSK"/>
                <w:sz w:val="26"/>
                <w:szCs w:val="26"/>
                <w:highlight w:val="yellow"/>
              </w:rPr>
              <w:t>25</w:t>
            </w:r>
            <w:r w:rsidRPr="00954983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6</w:t>
            </w:r>
            <w:r w:rsidR="003A3978">
              <w:rPr>
                <w:rFonts w:ascii="TH SarabunPSK" w:hAnsi="TH SarabunPSK" w:cs="TH SarabunPSK" w:hint="cs"/>
                <w:sz w:val="26"/>
                <w:szCs w:val="26"/>
                <w:highlight w:val="yellow"/>
                <w:cs/>
              </w:rPr>
              <w:t>5</w:t>
            </w:r>
          </w:p>
        </w:tc>
        <w:tc>
          <w:tcPr>
            <w:tcW w:w="984" w:type="dxa"/>
          </w:tcPr>
          <w:p w14:paraId="0FEFE12E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009E5F3B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0" w:type="dxa"/>
          </w:tcPr>
          <w:p w14:paraId="56B812C7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C4BC96" w:themeFill="background2" w:themeFillShade="BF"/>
          </w:tcPr>
          <w:p w14:paraId="6EB54CE9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01" w:type="dxa"/>
          </w:tcPr>
          <w:p w14:paraId="3C546C2C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DC6B29F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89" w:type="dxa"/>
          </w:tcPr>
          <w:p w14:paraId="1ABF410D" w14:textId="77777777" w:rsidR="00DA332D" w:rsidRPr="00D87E6A" w:rsidRDefault="00DA332D" w:rsidP="00DA332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4ED885B3" w14:textId="77777777" w:rsidR="00D87E6A" w:rsidRPr="00D87E6A" w:rsidRDefault="00D87E6A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638DF493" w14:textId="77777777" w:rsidR="00D87E6A" w:rsidRDefault="00D87E6A" w:rsidP="00D87E6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C974C2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C974C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E1248C" w:rsidRPr="00097F6C" w14:paraId="434BC7CB" w14:textId="77777777" w:rsidTr="00F03591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57EC8F5B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29447BBD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1248C" w:rsidRPr="00097F6C" w14:paraId="7755C026" w14:textId="77777777" w:rsidTr="00F03591">
        <w:tc>
          <w:tcPr>
            <w:tcW w:w="6912" w:type="dxa"/>
          </w:tcPr>
          <w:p w14:paraId="4D3C912F" w14:textId="77777777" w:rsidR="00E1248C" w:rsidRPr="003667B4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การคงอยู่</w:t>
            </w:r>
          </w:p>
          <w:p w14:paraId="279A9B22" w14:textId="77777777" w:rsidR="00E1248C" w:rsidRPr="00097F6C" w:rsidRDefault="00E1248C" w:rsidP="0084256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713E1FC5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784A2522" w14:textId="77777777" w:rsidTr="00F03591">
        <w:tc>
          <w:tcPr>
            <w:tcW w:w="6912" w:type="dxa"/>
          </w:tcPr>
          <w:p w14:paraId="2FB96E1D" w14:textId="77777777" w:rsidR="00E1248C" w:rsidRPr="003667B4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การสำเร็จการศึกษา</w:t>
            </w:r>
          </w:p>
          <w:p w14:paraId="77C20F32" w14:textId="77777777" w:rsidR="00E1248C" w:rsidRDefault="00E1248C" w:rsidP="0084256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6ACDE800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0C0F2E8F" w14:textId="77777777" w:rsidTr="00F03591">
        <w:tc>
          <w:tcPr>
            <w:tcW w:w="6912" w:type="dxa"/>
          </w:tcPr>
          <w:p w14:paraId="4F7F8129" w14:textId="77777777" w:rsidR="00E1248C" w:rsidRPr="003667B4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ความพึงพอใจ</w:t>
            </w:r>
            <w:r w:rsidR="00D87E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ต่อหลักสูตร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และผลการจัดการข้อร้องเรียนของนักศึกษา</w:t>
            </w:r>
          </w:p>
          <w:p w14:paraId="698AECD1" w14:textId="77777777" w:rsidR="00E1248C" w:rsidRDefault="00E1248C" w:rsidP="0084256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11ABEF7C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D79D481" w14:textId="77777777" w:rsidR="00E1248C" w:rsidRDefault="00E1248C" w:rsidP="00E1248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5DA2751" w14:textId="77777777" w:rsidR="00E1248C" w:rsidRPr="006B59E2" w:rsidRDefault="00E1248C" w:rsidP="00E1248C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E1248C" w:rsidRPr="00197E83" w14:paraId="33395BDE" w14:textId="77777777" w:rsidTr="00F03591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D2308B9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41260D2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0193A4C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2DE3F90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E1248C" w:rsidRPr="00197E83" w14:paraId="61A619BB" w14:textId="77777777" w:rsidTr="00F03591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862459" w14:textId="77777777" w:rsidR="00E1248C" w:rsidRPr="00197E8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3.3  ผลที่เกิดกับนักศึกษา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D35DC" w14:textId="77777777" w:rsidR="00E1248C" w:rsidRPr="00197E83" w:rsidRDefault="00E1248C" w:rsidP="00F035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8165C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FE8E4F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C35FB24" w14:textId="77777777" w:rsidR="00D87E6A" w:rsidRDefault="00D87E6A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7DF0769B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0D03130B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49FE54DA" w14:textId="77777777" w:rsidR="00EE5BF4" w:rsidRPr="003F29DB" w:rsidRDefault="00EE5BF4" w:rsidP="00E16B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706626" w14:paraId="3B533D1E" w14:textId="77777777" w:rsidTr="00805254">
        <w:trPr>
          <w:trHeight w:val="1266"/>
        </w:trPr>
        <w:tc>
          <w:tcPr>
            <w:tcW w:w="9464" w:type="dxa"/>
            <w:shd w:val="clear" w:color="auto" w:fill="D9D9D9" w:themeFill="background1" w:themeFillShade="D9"/>
            <w:vAlign w:val="center"/>
          </w:tcPr>
          <w:p w14:paraId="3D0A1074" w14:textId="77777777" w:rsidR="00706626" w:rsidRPr="00805254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</w:rPr>
            </w:pPr>
            <w:r w:rsidRPr="00805254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 xml:space="preserve">หมวดที่ 4 </w:t>
            </w:r>
          </w:p>
          <w:p w14:paraId="46260323" w14:textId="77777777" w:rsidR="00706626" w:rsidRPr="000F282E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805254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>ข้อมูลผลการเรียนรายวิชาของหลักสูตรและคุณภาพการสอนในหลักสูตร</w:t>
            </w:r>
          </w:p>
        </w:tc>
      </w:tr>
    </w:tbl>
    <w:p w14:paraId="035C74DB" w14:textId="77777777" w:rsidR="00706626" w:rsidRPr="000F282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CFB9794" w14:textId="77777777" w:rsidR="00706626" w:rsidRPr="00586E30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86E30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สรุปผลรายวิชาที่เปิดสอนในภาค/ปีการศึกษา </w:t>
      </w:r>
    </w:p>
    <w:p w14:paraId="2AF2CE13" w14:textId="77777777" w:rsidR="00706626" w:rsidRPr="00586E30" w:rsidRDefault="00706626" w:rsidP="00706626">
      <w:pPr>
        <w:spacing w:after="0"/>
        <w:rPr>
          <w:rFonts w:ascii="TH SarabunPSK" w:hAnsi="TH SarabunPSK" w:cs="TH SarabunPSK"/>
          <w:sz w:val="28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802"/>
        <w:gridCol w:w="1466"/>
        <w:gridCol w:w="390"/>
        <w:gridCol w:w="444"/>
        <w:gridCol w:w="390"/>
        <w:gridCol w:w="454"/>
        <w:gridCol w:w="390"/>
        <w:gridCol w:w="462"/>
        <w:gridCol w:w="390"/>
        <w:gridCol w:w="390"/>
        <w:gridCol w:w="1047"/>
        <w:gridCol w:w="981"/>
      </w:tblGrid>
      <w:tr w:rsidR="00706626" w:rsidRPr="00586E30" w14:paraId="618DB5F3" w14:textId="77777777" w:rsidTr="001D782B">
        <w:tc>
          <w:tcPr>
            <w:tcW w:w="2802" w:type="dxa"/>
            <w:vMerge w:val="restart"/>
            <w:shd w:val="clear" w:color="auto" w:fill="B6DDE8" w:themeFill="accent5" w:themeFillTint="66"/>
          </w:tcPr>
          <w:p w14:paraId="3FD8896B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466" w:type="dxa"/>
            <w:vMerge w:val="restart"/>
            <w:shd w:val="clear" w:color="auto" w:fill="B6DDE8" w:themeFill="accent5" w:themeFillTint="66"/>
          </w:tcPr>
          <w:p w14:paraId="711C9187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ภาค/ปีการศึกษา</w:t>
            </w:r>
          </w:p>
        </w:tc>
        <w:tc>
          <w:tcPr>
            <w:tcW w:w="3310" w:type="dxa"/>
            <w:gridSpan w:val="8"/>
            <w:shd w:val="clear" w:color="auto" w:fill="B6DDE8" w:themeFill="accent5" w:themeFillTint="66"/>
          </w:tcPr>
          <w:p w14:paraId="7007E911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ร้อยละการกระจายของเกรด</w:t>
            </w:r>
          </w:p>
        </w:tc>
        <w:tc>
          <w:tcPr>
            <w:tcW w:w="2028" w:type="dxa"/>
            <w:gridSpan w:val="2"/>
            <w:shd w:val="clear" w:color="auto" w:fill="B6DDE8" w:themeFill="accent5" w:themeFillTint="66"/>
          </w:tcPr>
          <w:p w14:paraId="7A852948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</w:t>
            </w:r>
          </w:p>
        </w:tc>
      </w:tr>
      <w:tr w:rsidR="00706626" w:rsidRPr="00586E30" w14:paraId="3EB3B496" w14:textId="77777777" w:rsidTr="001D782B">
        <w:tc>
          <w:tcPr>
            <w:tcW w:w="2802" w:type="dxa"/>
            <w:vMerge/>
            <w:shd w:val="clear" w:color="auto" w:fill="B6DDE8" w:themeFill="accent5" w:themeFillTint="66"/>
          </w:tcPr>
          <w:p w14:paraId="148A22CA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  <w:vMerge/>
            <w:shd w:val="clear" w:color="auto" w:fill="B6DDE8" w:themeFill="accent5" w:themeFillTint="66"/>
          </w:tcPr>
          <w:p w14:paraId="12656E5C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0" w:type="dxa"/>
            <w:shd w:val="clear" w:color="auto" w:fill="B6DDE8" w:themeFill="accent5" w:themeFillTint="66"/>
          </w:tcPr>
          <w:p w14:paraId="58478421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444" w:type="dxa"/>
            <w:shd w:val="clear" w:color="auto" w:fill="B6DDE8" w:themeFill="accent5" w:themeFillTint="66"/>
          </w:tcPr>
          <w:p w14:paraId="4AA4D57B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309EB450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</w:p>
        </w:tc>
        <w:tc>
          <w:tcPr>
            <w:tcW w:w="454" w:type="dxa"/>
            <w:shd w:val="clear" w:color="auto" w:fill="B6DDE8" w:themeFill="accent5" w:themeFillTint="66"/>
          </w:tcPr>
          <w:p w14:paraId="537838BA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46252557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</w:p>
        </w:tc>
        <w:tc>
          <w:tcPr>
            <w:tcW w:w="462" w:type="dxa"/>
            <w:shd w:val="clear" w:color="auto" w:fill="B6DDE8" w:themeFill="accent5" w:themeFillTint="66"/>
          </w:tcPr>
          <w:p w14:paraId="1A16586B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+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664AC43B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390" w:type="dxa"/>
            <w:shd w:val="clear" w:color="auto" w:fill="B6DDE8" w:themeFill="accent5" w:themeFillTint="66"/>
          </w:tcPr>
          <w:p w14:paraId="5D56F096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</w:p>
        </w:tc>
        <w:tc>
          <w:tcPr>
            <w:tcW w:w="1047" w:type="dxa"/>
            <w:shd w:val="clear" w:color="auto" w:fill="B6DDE8" w:themeFill="accent5" w:themeFillTint="66"/>
          </w:tcPr>
          <w:p w14:paraId="6B588C92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ลงทะเบียน</w:t>
            </w:r>
          </w:p>
        </w:tc>
        <w:tc>
          <w:tcPr>
            <w:tcW w:w="981" w:type="dxa"/>
            <w:shd w:val="clear" w:color="auto" w:fill="B6DDE8" w:themeFill="accent5" w:themeFillTint="66"/>
          </w:tcPr>
          <w:p w14:paraId="3F15B453" w14:textId="77777777" w:rsidR="00706626" w:rsidRPr="00586E30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6E30">
              <w:rPr>
                <w:rFonts w:ascii="TH SarabunPSK" w:hAnsi="TH SarabunPSK" w:cs="TH SarabunPSK"/>
                <w:b/>
                <w:bCs/>
                <w:sz w:val="28"/>
                <w:cs/>
              </w:rPr>
              <w:t>สอบผ่าน</w:t>
            </w:r>
          </w:p>
        </w:tc>
      </w:tr>
      <w:tr w:rsidR="00706626" w:rsidRPr="00586E30" w14:paraId="1F997BE9" w14:textId="77777777" w:rsidTr="00D3376E">
        <w:tc>
          <w:tcPr>
            <w:tcW w:w="2802" w:type="dxa"/>
          </w:tcPr>
          <w:p w14:paraId="0F23AF9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586E30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2890A5C" wp14:editId="4E5F41D0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104775</wp:posOffset>
                      </wp:positionV>
                      <wp:extent cx="1885950" cy="358140"/>
                      <wp:effectExtent l="0" t="0" r="19050" b="2286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358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4590ED" w14:textId="77777777" w:rsidR="0089064B" w:rsidRPr="00C84293" w:rsidRDefault="0089064B" w:rsidP="00706626">
                                  <w:pPr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C8429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C84293">
                                    <w:rPr>
                                      <w:rFonts w:ascii="TH SarabunPSK" w:hAnsi="TH SarabunPSK" w:cs="TH SarabunPSK"/>
                                    </w:rPr>
                                    <w:t xml:space="preserve">5 </w:t>
                                  </w:r>
                                  <w:r w:rsidRPr="00C8429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890A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7.7pt;margin-top:8.25pt;width:148.5pt;height:2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">
                      <v:textbox>
                        <w:txbxContent>
                          <w:p w14:paraId="014590ED" w14:textId="77777777" w:rsidR="0089064B" w:rsidRPr="00C84293" w:rsidRDefault="0089064B" w:rsidP="00706626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8429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นำมาจาก มคอ </w:t>
                            </w:r>
                            <w:r w:rsidRPr="00C84293">
                              <w:rPr>
                                <w:rFonts w:ascii="TH SarabunPSK" w:hAnsi="TH SarabunPSK" w:cs="TH SarabunPSK"/>
                              </w:rPr>
                              <w:t xml:space="preserve">5 </w:t>
                            </w:r>
                            <w:r w:rsidRPr="00C84293">
                              <w:rPr>
                                <w:rFonts w:ascii="TH SarabunPSK" w:hAnsi="TH SarabunPSK" w:cs="TH SarabunPSK"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6" w:type="dxa"/>
          </w:tcPr>
          <w:p w14:paraId="64D573C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BC8063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73A35E9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D71D04D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7251126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B3B0F79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13CD4EBB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6521122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5681DD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164DAEC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3D37C55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586E30" w14:paraId="01811C56" w14:textId="77777777" w:rsidTr="00D3376E">
        <w:tc>
          <w:tcPr>
            <w:tcW w:w="2802" w:type="dxa"/>
          </w:tcPr>
          <w:p w14:paraId="5E33580F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72C61D0D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5556140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2780B2E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F5B71C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4227B0EF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7BBA708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4503881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388BE50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FF9C26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4BA2C95F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3F141BF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586E30" w14:paraId="52D45AB7" w14:textId="77777777" w:rsidTr="00D3376E">
        <w:tc>
          <w:tcPr>
            <w:tcW w:w="2802" w:type="dxa"/>
          </w:tcPr>
          <w:p w14:paraId="5128C7AA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248095FC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4069F96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3D2542CA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9801E9E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23236812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05C37C2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0CD3D051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4EB67CD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5F9FC0A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2246D9EF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1323788C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586E30" w14:paraId="586ADF3C" w14:textId="77777777" w:rsidTr="00D3376E">
        <w:tc>
          <w:tcPr>
            <w:tcW w:w="2802" w:type="dxa"/>
          </w:tcPr>
          <w:p w14:paraId="37A8FFBD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6967C6A8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D3D026F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38932947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0A3512E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146DF0A9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8B6378B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617DC505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0FC3A2B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75045EE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3D97B226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7F9A2ADA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586E30" w14:paraId="0E50D273" w14:textId="77777777" w:rsidTr="00D3376E">
        <w:tc>
          <w:tcPr>
            <w:tcW w:w="2802" w:type="dxa"/>
          </w:tcPr>
          <w:p w14:paraId="1702EC52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6630D25D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A032C0C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66BDC8A2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9C6EDDC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7F9FBFD3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E8EF69E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3D97D3B4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4A18519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37BC85A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7EC20E57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75AD2427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586E30" w14:paraId="0F5F5E42" w14:textId="77777777" w:rsidTr="00D3376E">
        <w:tc>
          <w:tcPr>
            <w:tcW w:w="2802" w:type="dxa"/>
          </w:tcPr>
          <w:p w14:paraId="4DA63701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7C990829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5DB1531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10C8BBDD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FDBD690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2FC344E1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1363B3C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488B6249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26465D2B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470FB82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2D6D8F9B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5F2AFE01" w14:textId="77777777" w:rsidR="00E1248C" w:rsidRPr="00586E30" w:rsidRDefault="00E1248C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586E30" w14:paraId="5C83E167" w14:textId="77777777" w:rsidTr="00D3376E">
        <w:tc>
          <w:tcPr>
            <w:tcW w:w="2802" w:type="dxa"/>
          </w:tcPr>
          <w:p w14:paraId="58AFC10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698DD69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16ECBB5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1289989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43B0081D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53342068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11CC0C1A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5BF8FE8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7A48C2D9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5468082D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360E7E3D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650DC678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586E30" w14:paraId="2D248EC5" w14:textId="77777777" w:rsidTr="00D3376E">
        <w:tc>
          <w:tcPr>
            <w:tcW w:w="2802" w:type="dxa"/>
          </w:tcPr>
          <w:p w14:paraId="4A6B1744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6" w:type="dxa"/>
          </w:tcPr>
          <w:p w14:paraId="0968664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52915E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4" w:type="dxa"/>
          </w:tcPr>
          <w:p w14:paraId="143908E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B17F15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14:paraId="10928BDF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610CA7D3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" w:type="dxa"/>
          </w:tcPr>
          <w:p w14:paraId="3D8F443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3C3991EE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0" w:type="dxa"/>
          </w:tcPr>
          <w:p w14:paraId="07A03307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7" w:type="dxa"/>
          </w:tcPr>
          <w:p w14:paraId="27D245AC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1" w:type="dxa"/>
          </w:tcPr>
          <w:p w14:paraId="48C79ED1" w14:textId="77777777" w:rsidR="00706626" w:rsidRPr="00586E30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E85E30C" w14:textId="77777777" w:rsidR="00706626" w:rsidRDefault="00706626" w:rsidP="00706626">
      <w:pPr>
        <w:spacing w:after="0"/>
        <w:rPr>
          <w:rFonts w:ascii="TH SarabunPSK" w:hAnsi="TH SarabunPSK" w:cs="TH SarabunPSK"/>
          <w:sz w:val="28"/>
        </w:rPr>
      </w:pPr>
    </w:p>
    <w:p w14:paraId="21642824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1A64AC65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233664D4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78C6CD16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7DB6CE68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69197114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1013EB81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673E622B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5F48EF33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0C0D60BB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78449A4E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7AE0A143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16977C28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4C82C4E6" w14:textId="77777777" w:rsidR="002D72E1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4FC89880" w14:textId="77777777" w:rsidR="00C84293" w:rsidRDefault="00C84293" w:rsidP="00706626">
      <w:pPr>
        <w:spacing w:after="0"/>
        <w:rPr>
          <w:rFonts w:ascii="TH SarabunPSK" w:hAnsi="TH SarabunPSK" w:cs="TH SarabunPSK"/>
          <w:sz w:val="28"/>
        </w:rPr>
      </w:pPr>
    </w:p>
    <w:p w14:paraId="5D8F4462" w14:textId="77777777" w:rsidR="00C84293" w:rsidRDefault="00C84293" w:rsidP="00706626">
      <w:pPr>
        <w:spacing w:after="0"/>
        <w:rPr>
          <w:rFonts w:ascii="TH SarabunPSK" w:hAnsi="TH SarabunPSK" w:cs="TH SarabunPSK"/>
          <w:sz w:val="28"/>
        </w:rPr>
      </w:pPr>
    </w:p>
    <w:p w14:paraId="5C3F544B" w14:textId="77777777" w:rsidR="00C84293" w:rsidRDefault="00C84293" w:rsidP="00706626">
      <w:pPr>
        <w:spacing w:after="0"/>
        <w:rPr>
          <w:rFonts w:ascii="TH SarabunPSK" w:hAnsi="TH SarabunPSK" w:cs="TH SarabunPSK"/>
          <w:sz w:val="28"/>
        </w:rPr>
      </w:pPr>
    </w:p>
    <w:p w14:paraId="0491A248" w14:textId="77777777" w:rsidR="00C84293" w:rsidRDefault="00C84293" w:rsidP="00706626">
      <w:pPr>
        <w:spacing w:after="0"/>
        <w:rPr>
          <w:rFonts w:ascii="TH SarabunPSK" w:hAnsi="TH SarabunPSK" w:cs="TH SarabunPSK"/>
          <w:sz w:val="28"/>
        </w:rPr>
      </w:pPr>
    </w:p>
    <w:p w14:paraId="620B603F" w14:textId="77777777" w:rsidR="00C84293" w:rsidRDefault="00C84293" w:rsidP="00706626">
      <w:pPr>
        <w:spacing w:after="0"/>
        <w:rPr>
          <w:rFonts w:ascii="TH SarabunPSK" w:hAnsi="TH SarabunPSK" w:cs="TH SarabunPSK"/>
          <w:sz w:val="28"/>
        </w:rPr>
      </w:pPr>
    </w:p>
    <w:p w14:paraId="697844A6" w14:textId="77777777" w:rsidR="00C84293" w:rsidRDefault="00C84293" w:rsidP="00706626">
      <w:pPr>
        <w:spacing w:after="0"/>
        <w:rPr>
          <w:rFonts w:ascii="TH SarabunPSK" w:hAnsi="TH SarabunPSK" w:cs="TH SarabunPSK"/>
          <w:sz w:val="28"/>
        </w:rPr>
      </w:pPr>
    </w:p>
    <w:p w14:paraId="45EE867F" w14:textId="77777777" w:rsidR="002D72E1" w:rsidRPr="00586E30" w:rsidRDefault="002D72E1" w:rsidP="00706626">
      <w:pPr>
        <w:spacing w:after="0"/>
        <w:rPr>
          <w:rFonts w:ascii="TH SarabunPSK" w:hAnsi="TH SarabunPSK" w:cs="TH SarabunPSK"/>
          <w:sz w:val="28"/>
        </w:rPr>
      </w:pPr>
    </w:p>
    <w:p w14:paraId="6AAA8914" w14:textId="77777777" w:rsidR="00706626" w:rsidRPr="00742F3A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586E3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คุณภาพหลักสูตรการเรียนการสอนและการประเมินผล</w:t>
      </w:r>
      <w:r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14:paraId="2B59C764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E431C39" w14:textId="77777777" w:rsidR="00E1248C" w:rsidRPr="0084689F" w:rsidRDefault="00E1248C" w:rsidP="00E1248C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สาระของรายวิชาในหลักสูตร (ตัวบ่งชี้ 5.1)</w:t>
      </w:r>
    </w:p>
    <w:p w14:paraId="5F9E88D4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F409DA" w14:textId="77777777" w:rsidR="00E1248C" w:rsidRPr="0095146A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912"/>
        <w:gridCol w:w="2552"/>
      </w:tblGrid>
      <w:tr w:rsidR="00E1248C" w:rsidRPr="00097F6C" w14:paraId="49B9FDFD" w14:textId="77777777" w:rsidTr="00F03591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302ACC0F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14:paraId="74E32972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1248C" w:rsidRPr="00097F6C" w14:paraId="5A2673E0" w14:textId="77777777" w:rsidTr="00F03591">
        <w:tc>
          <w:tcPr>
            <w:tcW w:w="6912" w:type="dxa"/>
          </w:tcPr>
          <w:p w14:paraId="7F51AB3F" w14:textId="77777777" w:rsidR="00E1248C" w:rsidRPr="00A80B7D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การออกแบบหลักสูตรและสาระรายวิชาในหลักสูตร</w:t>
            </w:r>
          </w:p>
          <w:p w14:paraId="7B239601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F3EA9F6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20B171C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3E8277B8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  <w:p w14:paraId="2E37B2EC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  <w:p w14:paraId="29D7E2D9" w14:textId="77777777" w:rsidR="00E1248C" w:rsidRPr="00097F6C" w:rsidRDefault="00E1248C" w:rsidP="00F0359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3C69EC70" w14:textId="77777777" w:rsidTr="00F03591">
        <w:tc>
          <w:tcPr>
            <w:tcW w:w="6912" w:type="dxa"/>
          </w:tcPr>
          <w:p w14:paraId="10383870" w14:textId="77777777" w:rsidR="00E1248C" w:rsidRPr="00A80B7D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80B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การปรับปรุงหลักสูตรให้ทันสมัยตามความก้าวหน้าในศาสตร์สาขาวิชานั้นๆ</w:t>
            </w:r>
          </w:p>
          <w:p w14:paraId="57D9CEEB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9E3E9FB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7942F82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14:paraId="2AEF423A" w14:textId="77777777" w:rsidR="00E1248C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  <w:p w14:paraId="37CC8728" w14:textId="77777777" w:rsidR="00E1248C" w:rsidRPr="00097F6C" w:rsidRDefault="00E1248C" w:rsidP="00F0359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6A05589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FFE423D" w14:textId="77777777" w:rsidR="00E1248C" w:rsidRPr="006B59E2" w:rsidRDefault="00E1248C" w:rsidP="00E1248C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E1248C" w:rsidRPr="00197E83" w14:paraId="5CB2E10B" w14:textId="77777777" w:rsidTr="00F03591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83FCCFE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2A7F3E8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044D7A1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C113F37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E1248C" w:rsidRPr="00197E83" w14:paraId="2292799B" w14:textId="77777777" w:rsidTr="00F03591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04873" w14:textId="77777777" w:rsidR="00E1248C" w:rsidRPr="003E0BB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5.1</w:t>
            </w: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 สาระของรายวิชาในหลักสูตร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83B5E" w14:textId="77777777" w:rsidR="00E1248C" w:rsidRPr="00197E83" w:rsidRDefault="00E1248C" w:rsidP="00F035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A6BF4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C2B35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84FF19E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DF53115" w14:textId="77777777" w:rsidR="00E1248C" w:rsidRPr="00C75522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268E80B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D9AB9AD" w14:textId="77777777" w:rsidR="00555771" w:rsidRDefault="00555771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3D1E6DC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6924490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45D1C74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198DAB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65CB8F4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E304EB1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E47C56C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26DBA5F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69384FC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4619369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E60F124" w14:textId="77777777" w:rsidR="00E1248C" w:rsidRPr="00C75522" w:rsidRDefault="00E1248C" w:rsidP="00E1248C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755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การวางระบบผู้สอนและกระบวนการจัดการเรียนการสอน (ตัวบ่งชี้ 5.2)</w:t>
      </w:r>
    </w:p>
    <w:p w14:paraId="180FF5A8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374FE002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E1248C" w:rsidRPr="00097F6C" w14:paraId="0719EF16" w14:textId="77777777" w:rsidTr="00F03591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0E518C7D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69875021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1248C" w:rsidRPr="00097F6C" w14:paraId="3FDB489C" w14:textId="77777777" w:rsidTr="00F03591">
        <w:tc>
          <w:tcPr>
            <w:tcW w:w="6912" w:type="dxa"/>
          </w:tcPr>
          <w:p w14:paraId="08F5E474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กำหนดผู้สอน</w:t>
            </w:r>
          </w:p>
          <w:p w14:paraId="5C49F83A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2694" w:type="dxa"/>
          </w:tcPr>
          <w:p w14:paraId="1CC4AADB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44BF96CB" w14:textId="77777777" w:rsidTr="00F03591">
        <w:tc>
          <w:tcPr>
            <w:tcW w:w="6912" w:type="dxa"/>
          </w:tcPr>
          <w:p w14:paraId="5A7D5339" w14:textId="77777777" w:rsidR="00E1248C" w:rsidRPr="0067013A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การกำกับ ติดตาม และตรวจสอบการจัดทำ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แผนการเรียนรู้</w:t>
            </w: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มคอ.3 และมคอ.4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  <w:p w14:paraId="14EEA7A6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2694" w:type="dxa"/>
          </w:tcPr>
          <w:p w14:paraId="22A23B09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63A1E2D6" w14:textId="77777777" w:rsidTr="00F03591">
        <w:tc>
          <w:tcPr>
            <w:tcW w:w="6912" w:type="dxa"/>
          </w:tcPr>
          <w:p w14:paraId="0508D160" w14:textId="77777777" w:rsidR="00E1248C" w:rsidRPr="0067013A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หัวข้อวิทยานิพนธ์และการค้นคว้าอิสระในระดับบัณฑิตศึกษาให้สอดคล้องกับสาขาวิชาและความก้าวหน้าของศาสตร์</w:t>
            </w:r>
          </w:p>
          <w:p w14:paraId="3E550B5E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2694" w:type="dxa"/>
          </w:tcPr>
          <w:p w14:paraId="5FA1F787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297F8090" w14:textId="77777777" w:rsidTr="00F03591">
        <w:tc>
          <w:tcPr>
            <w:tcW w:w="6912" w:type="dxa"/>
          </w:tcPr>
          <w:p w14:paraId="5488220E" w14:textId="77777777" w:rsidR="00E1248C" w:rsidRPr="0067013A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013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การแต่งตั้งอาจารย์ที่ปรึกษาวิทยานิพนธ์และการค้นคว้าอิสระในระดับบัณฑิตศึกษา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ที่มีความเชี่ยวชาญสอดคล้องหรือสัมพันธ์กับหัวข้อวิทยานิพนธ์</w:t>
            </w:r>
          </w:p>
          <w:p w14:paraId="058F45A9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4701E50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3C47CC90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0C440B17" w14:textId="77777777" w:rsidTr="00F03591">
        <w:tc>
          <w:tcPr>
            <w:tcW w:w="6912" w:type="dxa"/>
          </w:tcPr>
          <w:p w14:paraId="1B73DC65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ช่วยเหลือกำกับติดตามในการทำวิทยานิพนธ์และการค้นคว้าอิสระและการตีพิมพ์ผลงานในระดับบัณฑิตศึกษา</w:t>
            </w:r>
          </w:p>
          <w:p w14:paraId="46DADE7D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5964C68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03CEE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01FE1A4F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6A224A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67B22C70" w14:textId="77777777" w:rsidR="00E1248C" w:rsidRPr="006B59E2" w:rsidRDefault="00E1248C" w:rsidP="00E1248C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E1248C" w:rsidRPr="00197E83" w14:paraId="4714E2E2" w14:textId="77777777" w:rsidTr="00F03591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95FC527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A1B4016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2765A70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17881B5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E1248C" w:rsidRPr="00197E83" w14:paraId="4E111C61" w14:textId="77777777" w:rsidTr="00F03591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0C1AF" w14:textId="77777777" w:rsidR="00E1248C" w:rsidRPr="003E0BB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>ตัวบ่งชี้ 5.2 การวางระบบผู้สอนและกระบวนการจัดการเรียนการสอน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31849" w14:textId="77777777" w:rsidR="00E1248C" w:rsidRPr="00197E83" w:rsidRDefault="00E1248C" w:rsidP="00F035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78DD3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8A14F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17A966D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6E97743" w14:textId="77777777" w:rsidR="00F76572" w:rsidRDefault="00F76572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59130DD" w14:textId="77777777" w:rsidR="00BF720A" w:rsidRDefault="00BF720A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3E0C6654" w14:textId="77777777" w:rsidR="00BF720A" w:rsidRDefault="00BF720A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CBE6866" w14:textId="77777777" w:rsidR="00F76572" w:rsidRDefault="00F76572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2FB800A0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40FCBF6F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3B48DFD7" w14:textId="77777777" w:rsidR="0084256A" w:rsidRDefault="0084256A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5BFFEC3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619D7FDD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23F3964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7E89B80C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046694FB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6E6E14F5" w14:textId="77777777" w:rsidR="00C84293" w:rsidRDefault="00C84293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1026E88D" w14:textId="77777777" w:rsidR="00E1248C" w:rsidRPr="00C75522" w:rsidRDefault="00E1248C" w:rsidP="00E1248C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755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การประเมินผู้เรียน (ตัวบ่งชี้ 5.3)</w:t>
      </w:r>
    </w:p>
    <w:p w14:paraId="3FB43247" w14:textId="77777777" w:rsidR="00E1248C" w:rsidRPr="0095146A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EF9AB73" w14:textId="77777777" w:rsidR="00E1248C" w:rsidRPr="0095146A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912"/>
        <w:gridCol w:w="2694"/>
      </w:tblGrid>
      <w:tr w:rsidR="00E1248C" w:rsidRPr="00097F6C" w14:paraId="46C0EBFA" w14:textId="77777777" w:rsidTr="00F03591">
        <w:trPr>
          <w:tblHeader/>
        </w:trPr>
        <w:tc>
          <w:tcPr>
            <w:tcW w:w="6912" w:type="dxa"/>
            <w:shd w:val="clear" w:color="auto" w:fill="B6DDE8" w:themeFill="accent5" w:themeFillTint="66"/>
          </w:tcPr>
          <w:p w14:paraId="4B335CED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694" w:type="dxa"/>
            <w:shd w:val="clear" w:color="auto" w:fill="B6DDE8" w:themeFill="accent5" w:themeFillTint="66"/>
          </w:tcPr>
          <w:p w14:paraId="0C80DD92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1248C" w:rsidRPr="00097F6C" w14:paraId="05F33CF0" w14:textId="77777777" w:rsidTr="00F03591">
        <w:tc>
          <w:tcPr>
            <w:tcW w:w="6912" w:type="dxa"/>
          </w:tcPr>
          <w:p w14:paraId="7229A9AA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การประเมินผลการเรียนรู้ตามกรอบมาตรฐานคุณวุฒิ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ระดับอุดมศึกษาแห่งชาติ</w:t>
            </w:r>
          </w:p>
          <w:p w14:paraId="435EC26A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5552677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4EB1616C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7A37E601" w14:textId="77777777" w:rsidTr="00F03591">
        <w:tc>
          <w:tcPr>
            <w:tcW w:w="6912" w:type="dxa"/>
          </w:tcPr>
          <w:p w14:paraId="5F75685A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การตรวจสอบการประเมินผลการเรียนรู้ของนักศึกษา</w:t>
            </w:r>
          </w:p>
          <w:p w14:paraId="36312222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5F7393D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485B8631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3E0AF729" w14:textId="77777777" w:rsidTr="00F03591">
        <w:tc>
          <w:tcPr>
            <w:tcW w:w="6912" w:type="dxa"/>
          </w:tcPr>
          <w:p w14:paraId="4D7FBD42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กำกับการประเมินการจัดการเรียนการสอนและประเมินหลักสูตร (มคอ.5,มคอ.6 และมคอ.7)</w:t>
            </w:r>
          </w:p>
          <w:p w14:paraId="388C616C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C823AE8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2B1ACBD8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71066753" w14:textId="77777777" w:rsidTr="00F03591">
        <w:tc>
          <w:tcPr>
            <w:tcW w:w="6912" w:type="dxa"/>
          </w:tcPr>
          <w:p w14:paraId="45B8A3A1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0F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ประเมินวิทยานิพนธ์และการค้นคว้าอิสระในระดับบัณฑิตศึกษา</w:t>
            </w:r>
          </w:p>
          <w:p w14:paraId="576A391E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11E27BD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694" w:type="dxa"/>
          </w:tcPr>
          <w:p w14:paraId="1CE75075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DB6DEA7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B887E1E" w14:textId="77777777" w:rsidR="00E1248C" w:rsidRPr="006B59E2" w:rsidRDefault="00E1248C" w:rsidP="00E1248C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E1248C" w:rsidRPr="00197E83" w14:paraId="0F26ADD7" w14:textId="77777777" w:rsidTr="00F03591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E5B0963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583CF30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CB0556E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53CA3381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E1248C" w:rsidRPr="00197E83" w14:paraId="5408EB78" w14:textId="77777777" w:rsidTr="00F03591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7B9A4" w14:textId="77777777" w:rsidR="00E1248C" w:rsidRPr="003E0BB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>ตัวบ่งชี้ 5.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การประเมินผู้เรียน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9ACAF" w14:textId="77777777" w:rsidR="00E1248C" w:rsidRPr="00197E83" w:rsidRDefault="00E1248C" w:rsidP="00F035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282D3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1BCE8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53E369A" w14:textId="77777777" w:rsidR="00555771" w:rsidRDefault="00555771" w:rsidP="00555771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EC1B43E" w14:textId="77777777" w:rsidR="0084256A" w:rsidRDefault="0084256A" w:rsidP="00555771">
      <w:pPr>
        <w:pStyle w:val="ListParagraph"/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82CA9EF" w14:textId="77777777" w:rsidR="0084256A" w:rsidRDefault="0084256A" w:rsidP="00B4381A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47FEF99" w14:textId="77777777" w:rsidR="00C84293" w:rsidRDefault="00C84293" w:rsidP="00B4381A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B1775C8" w14:textId="77777777" w:rsidR="00C84293" w:rsidRDefault="00C84293" w:rsidP="00B4381A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E0E5226" w14:textId="77777777" w:rsidR="00C84293" w:rsidRDefault="00C84293" w:rsidP="00B4381A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724323" w14:textId="77777777" w:rsidR="00C84293" w:rsidRDefault="00C84293" w:rsidP="00B4381A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8866C8E" w14:textId="77777777" w:rsidR="00C84293" w:rsidRPr="00B4381A" w:rsidRDefault="00C84293" w:rsidP="00B4381A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7FF716E" w14:textId="77777777" w:rsidR="00E1248C" w:rsidRPr="0084689F" w:rsidRDefault="00E1248C" w:rsidP="00E1248C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ind w:hanging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8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ผลการดำเนินงานหลักสูตรตามกรอบมาตรฐานคุณวุฒิระดับอุดมศึกษาแห่งชาติ (ตัวบ่งชี้ 5.4)</w:t>
      </w:r>
    </w:p>
    <w:p w14:paraId="7DAF6DE3" w14:textId="77777777" w:rsidR="00E1248C" w:rsidRPr="0084689F" w:rsidRDefault="00E1248C" w:rsidP="00E1248C">
      <w:pPr>
        <w:spacing w:after="0"/>
        <w:rPr>
          <w:rFonts w:ascii="TH SarabunPSK" w:hAnsi="TH SarabunPSK" w:cs="TH SarabunPSK"/>
          <w:b/>
          <w:bCs/>
          <w:sz w:val="24"/>
          <w:szCs w:val="24"/>
          <w:cs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062"/>
        <w:gridCol w:w="709"/>
        <w:gridCol w:w="850"/>
        <w:gridCol w:w="1985"/>
      </w:tblGrid>
      <w:tr w:rsidR="00E1248C" w:rsidRPr="006D60AC" w14:paraId="76EDC99A" w14:textId="77777777" w:rsidTr="00F03591">
        <w:trPr>
          <w:tblHeader/>
        </w:trPr>
        <w:tc>
          <w:tcPr>
            <w:tcW w:w="7621" w:type="dxa"/>
            <w:gridSpan w:val="3"/>
            <w:shd w:val="clear" w:color="auto" w:fill="B6DDE8" w:themeFill="accent5" w:themeFillTint="66"/>
          </w:tcPr>
          <w:p w14:paraId="4E179101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ผลการดำเนินงานตามกรอบมาตรฐานคุณวุฒิ</w:t>
            </w:r>
          </w:p>
        </w:tc>
        <w:tc>
          <w:tcPr>
            <w:tcW w:w="1985" w:type="dxa"/>
            <w:vMerge w:val="restart"/>
            <w:shd w:val="clear" w:color="auto" w:fill="B6DDE8" w:themeFill="accent5" w:themeFillTint="66"/>
          </w:tcPr>
          <w:p w14:paraId="7922B0CC" w14:textId="77777777" w:rsidR="00E1248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  <w:p w14:paraId="42E56F5B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หลักฐานอ้างอิง</w:t>
            </w:r>
          </w:p>
        </w:tc>
      </w:tr>
      <w:tr w:rsidR="00E1248C" w:rsidRPr="006D60AC" w14:paraId="18E12B9F" w14:textId="77777777" w:rsidTr="00F03591">
        <w:trPr>
          <w:tblHeader/>
        </w:trPr>
        <w:tc>
          <w:tcPr>
            <w:tcW w:w="6062" w:type="dxa"/>
            <w:shd w:val="clear" w:color="auto" w:fill="B6DDE8" w:themeFill="accent5" w:themeFillTint="66"/>
          </w:tcPr>
          <w:p w14:paraId="1B5C0718" w14:textId="77777777" w:rsidR="00E1248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ดัชนีบ่งชี้ผลการดำเนินงาน</w:t>
            </w:r>
          </w:p>
          <w:p w14:paraId="3488D7CC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eastAsia="MS Mincho" w:hAnsi="TH SarabunPSK" w:cs="TH SarabunPSK"/>
                <w:sz w:val="24"/>
                <w:szCs w:val="24"/>
                <w:cs/>
                <w:lang w:eastAsia="ja-JP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Key Performance Indicators</w:t>
            </w: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00CB69CE" w14:textId="77777777" w:rsidR="00E1248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เป็นไป</w:t>
            </w:r>
          </w:p>
          <w:p w14:paraId="16A6BC43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ตามเกณฑ์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14:paraId="15910134" w14:textId="77777777" w:rsidR="00E1248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ไม่เป็น</w:t>
            </w:r>
          </w:p>
          <w:p w14:paraId="76E7E2F8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ไปตามเกณฑ์</w:t>
            </w:r>
          </w:p>
        </w:tc>
        <w:tc>
          <w:tcPr>
            <w:tcW w:w="1985" w:type="dxa"/>
            <w:vMerge/>
            <w:shd w:val="clear" w:color="auto" w:fill="DAEEF3" w:themeFill="accent5" w:themeFillTint="33"/>
          </w:tcPr>
          <w:p w14:paraId="38FB39B2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264BAA4B" w14:textId="77777777" w:rsidTr="00F03591">
        <w:tc>
          <w:tcPr>
            <w:tcW w:w="6062" w:type="dxa"/>
          </w:tcPr>
          <w:p w14:paraId="115330F5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1) </w:t>
            </w:r>
            <w:r w:rsidR="00BF720A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อาจารย์ผู้รับผิดชอบหลักสูตร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อย่างน้อยร้อยละ 80 มีส่วนร่วมในการประชุมเพื่อวางแผน ติดตาม และทบทวนการดำเนินงานหลักสูตร</w:t>
            </w:r>
          </w:p>
          <w:p w14:paraId="3F89D157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2530C223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946FC9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B915F45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3008719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03EEDE3C" w14:textId="77777777" w:rsidTr="00F03591">
        <w:tc>
          <w:tcPr>
            <w:tcW w:w="6062" w:type="dxa"/>
          </w:tcPr>
          <w:p w14:paraId="3FD0BB6A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2)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มีรายละเอียดของหลักสูตร ตามแบบ มคอ.2 ที่สอดคล้องกับกรอบมาตรฐานคุณวุฒิแห่งชาติ หรือ มาตรฐานคุณวุฒิสาขา/สาขาวิชา (ถ้ามี)</w:t>
            </w:r>
          </w:p>
          <w:p w14:paraId="45B2A5E1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71927071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9F098BD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E203D89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E5976B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15B8D01F" w14:textId="77777777" w:rsidTr="00F03591">
        <w:tc>
          <w:tcPr>
            <w:tcW w:w="6062" w:type="dxa"/>
          </w:tcPr>
          <w:p w14:paraId="7DD048BC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3)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มีรายละเอียดของรายวิชา และรายละเอียดของประสบการณ์ภาคสนาม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  <w:p w14:paraId="3A834331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58B5820C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64AD8A1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0658343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16974F7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66D06280" w14:textId="77777777" w:rsidTr="00F03591">
        <w:tc>
          <w:tcPr>
            <w:tcW w:w="6062" w:type="dxa"/>
          </w:tcPr>
          <w:p w14:paraId="6E14E510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4)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จัดทำรายงานผลการดำเนินการของรายวิชา และรายงานผลการดำเนินการของประสบการณ์ภาคสนาม (ถ้ามี) ตามแบบ มคอ.5 และ มคอ.6 ภายใน 30 วัน หลังสิ้นสุดภาคการศึกษาที่เปิดสอนให้ครบทุกรายวิชา</w:t>
            </w:r>
          </w:p>
          <w:p w14:paraId="32A492AC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6E9B8DB3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097F53A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0A78CCF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6D1B9C3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3A71A382" w14:textId="77777777" w:rsidTr="00F03591">
        <w:tc>
          <w:tcPr>
            <w:tcW w:w="6062" w:type="dxa"/>
          </w:tcPr>
          <w:p w14:paraId="635FC1A8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lang w:eastAsia="ja-JP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5)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จัดทำรายงานผลการดำเนินการของหลักสูตร ตามแบบ มคอ.7 ภายใน 60วัน หลังสิ้นสุดปีการศึกษา</w:t>
            </w:r>
          </w:p>
          <w:p w14:paraId="6B953F37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57A7247A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2F5421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CBB60D6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7ECC55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09FC7F1D" w14:textId="77777777" w:rsidTr="00F03591">
        <w:tc>
          <w:tcPr>
            <w:tcW w:w="6062" w:type="dxa"/>
          </w:tcPr>
          <w:p w14:paraId="349A88C5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6)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มีการทวนสอบผลสัมฤทธิ์ของนักศึกษาตามมาตรฐานผลการเรียนรู้ ที่กำหนดใน มคอ.3 และมคอ.4 (ถ้ามี) อย่างน้อยร้อยละ 25 ของรายวิชาที่เปิดสอนในแต่ละปีการศึกษา</w:t>
            </w:r>
          </w:p>
          <w:p w14:paraId="277DBF8A" w14:textId="77777777" w:rsidR="00E1248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1E29E009" w14:textId="77777777" w:rsidR="00C84293" w:rsidRPr="00C84293" w:rsidRDefault="00C84293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</w:pPr>
          </w:p>
        </w:tc>
        <w:tc>
          <w:tcPr>
            <w:tcW w:w="709" w:type="dxa"/>
          </w:tcPr>
          <w:p w14:paraId="47847703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FD67B57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469CDD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00A8746D" w14:textId="77777777" w:rsidTr="00F03591">
        <w:tc>
          <w:tcPr>
            <w:tcW w:w="6062" w:type="dxa"/>
          </w:tcPr>
          <w:p w14:paraId="36A5312F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7)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 xml:space="preserve">มีการพัฒนา/ปรับปรุงการจัดการเรียนการสอน กลยุทธ์การสอน หรือ การประเมินผลการเรียนรู้ จากผลการประเมินการดำเนินงานที่รายงานใน มคอ.7 ปีที่แล้ว </w:t>
            </w:r>
          </w:p>
          <w:p w14:paraId="7A5CB402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5172AC0F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3F94B1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D380A97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FB16DB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26E2B399" w14:textId="77777777" w:rsidTr="00F03591">
        <w:tc>
          <w:tcPr>
            <w:tcW w:w="6062" w:type="dxa"/>
          </w:tcPr>
          <w:p w14:paraId="59873B29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8)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อาจารย์ใหม่ (ถ้ามี) ทุกคน ได้รับการปฐมนิเทศหรือคำแนะนำด้านการจัดการเรียน</w:t>
            </w:r>
            <w:r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   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การสอน</w:t>
            </w:r>
          </w:p>
          <w:p w14:paraId="33F56B43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6920C6B3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973A74E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4E632DA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39B508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2A2A40EA" w14:textId="77777777" w:rsidTr="00F03591">
        <w:tc>
          <w:tcPr>
            <w:tcW w:w="6062" w:type="dxa"/>
          </w:tcPr>
          <w:p w14:paraId="6210B731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9) </w:t>
            </w:r>
            <w:r w:rsidR="00BF720A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อาจารย์ผู้รับผิดชอบหลักสูตร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ทุกคนได้รับการพัฒนาทางวิชาการ และ/หรือวิชาชีพ อย่างน้อยปีละหนึ่งครั้ง</w:t>
            </w:r>
          </w:p>
          <w:p w14:paraId="3650BF00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52BC2190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66084DB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FD57C7C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1559FF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2618F323" w14:textId="77777777" w:rsidTr="00F03591">
        <w:tc>
          <w:tcPr>
            <w:tcW w:w="6062" w:type="dxa"/>
          </w:tcPr>
          <w:p w14:paraId="32090A1B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10)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  <w:p w14:paraId="1FD57106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5A5DA408" w14:textId="77777777" w:rsidR="00E1248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56AB13A" w14:textId="77777777" w:rsidR="00C84293" w:rsidRDefault="00C84293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791DF49B" w14:textId="77777777" w:rsidR="00C84293" w:rsidRPr="006D60AC" w:rsidRDefault="00C84293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D3DC5CA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5D98404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4AA58AE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63B2B7C1" w14:textId="77777777" w:rsidTr="00F03591">
        <w:tc>
          <w:tcPr>
            <w:tcW w:w="6062" w:type="dxa"/>
          </w:tcPr>
          <w:p w14:paraId="26345D15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lastRenderedPageBreak/>
              <w:t xml:space="preserve">11)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ระดับความพึงพอใจของนักศึกษาปีสุดท้าย/บัณฑิตใหม่ที่มีต่อคุณภาพหลักสูตร เฉลี่ยไม่น้อยกว่า 3.5 จากคะแนนเต็ม 5.0</w:t>
            </w:r>
          </w:p>
          <w:p w14:paraId="41E3C087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595DC2F9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D0DB2AE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18CB074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5A13B4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15D8BD60" w14:textId="77777777" w:rsidTr="00F03591">
        <w:tc>
          <w:tcPr>
            <w:tcW w:w="6062" w:type="dxa"/>
          </w:tcPr>
          <w:p w14:paraId="5A405F5F" w14:textId="77777777" w:rsidR="00E1248C" w:rsidRPr="00C42A27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lang w:eastAsia="ja-JP"/>
              </w:rPr>
            </w:pPr>
            <w:r w:rsidRPr="00C42A27">
              <w:rPr>
                <w:rFonts w:ascii="TH SarabunPSK" w:eastAsia="MS Mincho" w:hAnsi="TH SarabunPSK" w:cs="TH SarabunPSK" w:hint="cs"/>
                <w:b/>
                <w:bCs/>
                <w:sz w:val="24"/>
                <w:szCs w:val="24"/>
                <w:cs/>
                <w:lang w:eastAsia="ja-JP"/>
              </w:rPr>
              <w:t xml:space="preserve">12) </w:t>
            </w:r>
            <w:r w:rsidRPr="00C42A27">
              <w:rPr>
                <w:rFonts w:ascii="TH SarabunPSK" w:eastAsia="MS Mincho" w:hAnsi="TH SarabunPSK" w:cs="TH SarabunPSK"/>
                <w:b/>
                <w:bCs/>
                <w:sz w:val="24"/>
                <w:szCs w:val="24"/>
                <w:cs/>
                <w:lang w:eastAsia="ja-JP"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  <w:p w14:paraId="7297ADCE" w14:textId="77777777" w:rsidR="00E1248C" w:rsidRPr="000559AD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0559AD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ผลการดำเนินงาน</w:t>
            </w:r>
          </w:p>
          <w:p w14:paraId="3FF3A010" w14:textId="77777777" w:rsidR="00E1248C" w:rsidRPr="006D60AC" w:rsidRDefault="00E1248C" w:rsidP="00F0359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eastAsia="MS Mincho" w:hAnsi="TH SarabunPSK" w:cs="TH SarabunPSK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709" w:type="dxa"/>
          </w:tcPr>
          <w:p w14:paraId="005052C5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483F196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D7CCCD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0E721BEC" w14:textId="77777777" w:rsidTr="00F03591">
        <w:tc>
          <w:tcPr>
            <w:tcW w:w="6062" w:type="dxa"/>
          </w:tcPr>
          <w:p w14:paraId="36E5CABE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รวมตัวบ่งชี้ในปีนี้</w:t>
            </w:r>
          </w:p>
        </w:tc>
        <w:tc>
          <w:tcPr>
            <w:tcW w:w="3544" w:type="dxa"/>
            <w:gridSpan w:val="3"/>
          </w:tcPr>
          <w:p w14:paraId="289F9DB6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4E77ED1A" w14:textId="77777777" w:rsidTr="00F03591">
        <w:tc>
          <w:tcPr>
            <w:tcW w:w="6062" w:type="dxa"/>
          </w:tcPr>
          <w:p w14:paraId="4AA5E72E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จำนวนตัวบ่งชี้ที่ดำเนินการผ่านเฉพาะตัวบ่งชี้ที่ 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3"/>
          </w:tcPr>
          <w:p w14:paraId="59A29D43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316E7D4C" w14:textId="77777777" w:rsidTr="00F03591">
        <w:tc>
          <w:tcPr>
            <w:tcW w:w="6062" w:type="dxa"/>
          </w:tcPr>
          <w:p w14:paraId="69CFEF83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ร้อยละของตัวบ่งชี้ที่ 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6D60AC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3"/>
          </w:tcPr>
          <w:p w14:paraId="69245219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2C0FD1A9" w14:textId="77777777" w:rsidTr="00F03591">
        <w:tc>
          <w:tcPr>
            <w:tcW w:w="6062" w:type="dxa"/>
          </w:tcPr>
          <w:p w14:paraId="76C99BE1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จำนวนตัวบ่งชี้ในปีนี้ที่ดำเนินการผ่าน</w:t>
            </w:r>
          </w:p>
        </w:tc>
        <w:tc>
          <w:tcPr>
            <w:tcW w:w="3544" w:type="dxa"/>
            <w:gridSpan w:val="3"/>
          </w:tcPr>
          <w:p w14:paraId="2F6E0DAF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1248C" w:rsidRPr="006D60AC" w14:paraId="646AF7F0" w14:textId="77777777" w:rsidTr="00F03591">
        <w:tc>
          <w:tcPr>
            <w:tcW w:w="6062" w:type="dxa"/>
          </w:tcPr>
          <w:p w14:paraId="75EB0720" w14:textId="77777777" w:rsidR="00E1248C" w:rsidRPr="006D60AC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D60AC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ร้อยละของตัวบ่งชี้ทั้งหมดในปีนี้</w:t>
            </w:r>
          </w:p>
        </w:tc>
        <w:tc>
          <w:tcPr>
            <w:tcW w:w="3544" w:type="dxa"/>
            <w:gridSpan w:val="3"/>
          </w:tcPr>
          <w:p w14:paraId="547D4272" w14:textId="77777777" w:rsidR="00E1248C" w:rsidRPr="006D60AC" w:rsidRDefault="00E1248C" w:rsidP="00F03591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14:paraId="76B69AEF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662C07A" w14:textId="77777777" w:rsidR="00E1248C" w:rsidRPr="00ED755B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ED755B">
        <w:rPr>
          <w:rFonts w:ascii="TH SarabunPSK" w:hAnsi="TH SarabunPSK" w:cs="TH SarabunPSK" w:hint="cs"/>
          <w:b/>
          <w:bCs/>
          <w:sz w:val="28"/>
          <w:u w:val="single"/>
          <w:cs/>
        </w:rPr>
        <w:t>การประเมินตนเอง</w:t>
      </w: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42"/>
        <w:gridCol w:w="1417"/>
        <w:gridCol w:w="1260"/>
        <w:gridCol w:w="1008"/>
        <w:gridCol w:w="1418"/>
        <w:gridCol w:w="1843"/>
      </w:tblGrid>
      <w:tr w:rsidR="00E1248C" w:rsidRPr="00ED755B" w14:paraId="30358196" w14:textId="77777777" w:rsidTr="00F03591">
        <w:tc>
          <w:tcPr>
            <w:tcW w:w="2642" w:type="dxa"/>
            <w:vMerge w:val="restart"/>
            <w:shd w:val="clear" w:color="auto" w:fill="B6DDE8" w:themeFill="accent5" w:themeFillTint="66"/>
          </w:tcPr>
          <w:p w14:paraId="257EF9B0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417" w:type="dxa"/>
            <w:vMerge w:val="restart"/>
            <w:shd w:val="clear" w:color="auto" w:fill="B6DDE8" w:themeFill="accent5" w:themeFillTint="66"/>
          </w:tcPr>
          <w:p w14:paraId="133DA7F6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3F6145BC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843" w:type="dxa"/>
            <w:vMerge w:val="restart"/>
            <w:shd w:val="clear" w:color="auto" w:fill="B6DDE8" w:themeFill="accent5" w:themeFillTint="66"/>
          </w:tcPr>
          <w:p w14:paraId="11BD0E13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75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คะแนนอิงเกณฑ์</w:t>
            </w:r>
            <w:r w:rsidR="0055577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557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สกอ.</w:t>
            </w:r>
          </w:p>
          <w:p w14:paraId="1CD19B0A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ED755B" w14:paraId="2D25FC2E" w14:textId="77777777" w:rsidTr="00F03591">
        <w:tc>
          <w:tcPr>
            <w:tcW w:w="2642" w:type="dxa"/>
            <w:vMerge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0FB91EC1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4BDD7BA0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E1248C" w:rsidRPr="00ED755B" w14:paraId="4676E7F9" w14:textId="77777777" w:rsidTr="00F03591">
              <w:tc>
                <w:tcPr>
                  <w:tcW w:w="1242" w:type="dxa"/>
                </w:tcPr>
                <w:p w14:paraId="0ADC74BB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ตั้งตั้ง</w:t>
                  </w:r>
                </w:p>
              </w:tc>
            </w:tr>
            <w:tr w:rsidR="00E1248C" w:rsidRPr="00ED755B" w14:paraId="65BE3BE6" w14:textId="77777777" w:rsidTr="00F03591">
              <w:tc>
                <w:tcPr>
                  <w:tcW w:w="1242" w:type="dxa"/>
                </w:tcPr>
                <w:p w14:paraId="5AAE2495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ED755B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14:paraId="4E0CC33E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5AAAEF73" w14:textId="77777777" w:rsidR="00E1248C" w:rsidRPr="00ED755B" w:rsidRDefault="00E1248C" w:rsidP="00F0359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AB0E504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755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F4ECD48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ED755B" w14:paraId="4B6DA686" w14:textId="77777777" w:rsidTr="00F03591">
        <w:tc>
          <w:tcPr>
            <w:tcW w:w="2642" w:type="dxa"/>
            <w:tcBorders>
              <w:bottom w:val="single" w:sz="4" w:space="0" w:color="000000"/>
            </w:tcBorders>
            <w:vAlign w:val="center"/>
          </w:tcPr>
          <w:p w14:paraId="25482CF5" w14:textId="77777777" w:rsidR="00E1248C" w:rsidRPr="003E0BB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>ตัวบ่งชี้ 5.4 ผลการดำเนินงานหลักสูตรตามกรอบมาตรฐานคุณวุฒิระดับอุดมศึกษาแห่งชาติ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5CF167FA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E1248C" w:rsidRPr="00ED755B" w14:paraId="024C1844" w14:textId="77777777" w:rsidTr="00F03591">
              <w:trPr>
                <w:trHeight w:val="557"/>
              </w:trPr>
              <w:tc>
                <w:tcPr>
                  <w:tcW w:w="1242" w:type="dxa"/>
                  <w:vAlign w:val="bottom"/>
                </w:tcPr>
                <w:p w14:paraId="342ECBC5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E1248C" w:rsidRPr="00ED755B" w14:paraId="3B154980" w14:textId="77777777" w:rsidTr="00F03591">
              <w:trPr>
                <w:trHeight w:val="509"/>
              </w:trPr>
              <w:tc>
                <w:tcPr>
                  <w:tcW w:w="1242" w:type="dxa"/>
                </w:tcPr>
                <w:p w14:paraId="3C4B980F" w14:textId="77777777" w:rsidR="00E1248C" w:rsidRPr="00ED755B" w:rsidRDefault="00E1248C" w:rsidP="00F035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3AB17A02" w14:textId="77777777" w:rsidR="00E1248C" w:rsidRPr="00ED755B" w:rsidRDefault="00E1248C" w:rsidP="00F0359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000000"/>
            </w:tcBorders>
            <w:vAlign w:val="center"/>
          </w:tcPr>
          <w:p w14:paraId="45A275A5" w14:textId="77777777" w:rsidR="00E1248C" w:rsidRPr="00ED755B" w:rsidRDefault="00E1248C" w:rsidP="00F0359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 100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04880965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71DD21FC" w14:textId="77777777" w:rsidR="00E1248C" w:rsidRPr="00ED755B" w:rsidRDefault="00E1248C" w:rsidP="00F035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89A44C3" w14:textId="77777777" w:rsidR="00E1248C" w:rsidRPr="00C432B9" w:rsidRDefault="00E1248C" w:rsidP="00E1248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432B9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p w14:paraId="614CBDC3" w14:textId="77777777" w:rsidR="00E1248C" w:rsidRPr="00742F3A" w:rsidRDefault="00E1248C" w:rsidP="00E124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406"/>
        <w:gridCol w:w="1401"/>
        <w:gridCol w:w="1544"/>
        <w:gridCol w:w="1816"/>
        <w:gridCol w:w="1958"/>
      </w:tblGrid>
      <w:tr w:rsidR="00E1248C" w:rsidRPr="00640E65" w14:paraId="5742C9D4" w14:textId="77777777" w:rsidTr="00F03591">
        <w:trPr>
          <w:tblHeader/>
        </w:trPr>
        <w:tc>
          <w:tcPr>
            <w:tcW w:w="1384" w:type="dxa"/>
            <w:shd w:val="clear" w:color="auto" w:fill="B6DDE8" w:themeFill="accent5" w:themeFillTint="66"/>
          </w:tcPr>
          <w:p w14:paraId="5818C245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14:paraId="48E1C880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1417" w:type="dxa"/>
            <w:shd w:val="clear" w:color="auto" w:fill="B6DDE8" w:themeFill="accent5" w:themeFillTint="66"/>
          </w:tcPr>
          <w:p w14:paraId="18D5C4DF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ความผิดปกติ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5BEE67D7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การตรวจสอบ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64129239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เหตุที่ทำให้ผิดปกติ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14:paraId="37807CDC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มาตรการแก้ไข</w:t>
            </w:r>
          </w:p>
        </w:tc>
      </w:tr>
      <w:tr w:rsidR="00E1248C" w:rsidRPr="00640E65" w14:paraId="74FDDD2E" w14:textId="77777777" w:rsidTr="00F03591">
        <w:tc>
          <w:tcPr>
            <w:tcW w:w="1384" w:type="dxa"/>
          </w:tcPr>
          <w:p w14:paraId="3845B5EA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65609B10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7122628" wp14:editId="4E4E8BD8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154940</wp:posOffset>
                      </wp:positionV>
                      <wp:extent cx="1885950" cy="1403985"/>
                      <wp:effectExtent l="0" t="0" r="19050" b="2476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66F16B" w14:textId="77777777" w:rsidR="0089064B" w:rsidRPr="00C84293" w:rsidRDefault="0089064B" w:rsidP="00E1248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C8429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C84293">
                                    <w:rPr>
                                      <w:rFonts w:ascii="TH SarabunPSK" w:hAnsi="TH SarabunPSK" w:cs="TH SarabunPSK"/>
                                    </w:rPr>
                                    <w:t xml:space="preserve">5 </w:t>
                                  </w:r>
                                  <w:r w:rsidRPr="00C8429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7122628" id="_x0000_s1027" type="#_x0000_t202" style="position:absolute;margin-left:26.5pt;margin-top:12.2pt;width:148.5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">
                      <v:textbox style="mso-fit-shape-to-text:t">
                        <w:txbxContent>
                          <w:p w14:paraId="4466F16B" w14:textId="77777777" w:rsidR="0089064B" w:rsidRPr="00C84293" w:rsidRDefault="0089064B" w:rsidP="00E1248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8429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นำมาจาก มคอ </w:t>
                            </w:r>
                            <w:r w:rsidRPr="00C84293">
                              <w:rPr>
                                <w:rFonts w:ascii="TH SarabunPSK" w:hAnsi="TH SarabunPSK" w:cs="TH SarabunPSK"/>
                              </w:rPr>
                              <w:t xml:space="preserve">5 </w:t>
                            </w:r>
                            <w:r w:rsidRPr="00C84293">
                              <w:rPr>
                                <w:rFonts w:ascii="TH SarabunPSK" w:hAnsi="TH SarabunPSK" w:cs="TH SarabunPSK"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</w:tcPr>
          <w:p w14:paraId="3C487734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4311DDDB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F78FDD7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7FAEEE6E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49D5E171" w14:textId="77777777" w:rsidTr="00F03591">
        <w:tc>
          <w:tcPr>
            <w:tcW w:w="1384" w:type="dxa"/>
          </w:tcPr>
          <w:p w14:paraId="4A1B2B37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0F55C06A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67C35768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4BFD13C3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6EBF7A8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6588BD5F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5E61FDCD" w14:textId="77777777" w:rsidTr="00F03591">
        <w:tc>
          <w:tcPr>
            <w:tcW w:w="1384" w:type="dxa"/>
          </w:tcPr>
          <w:p w14:paraId="2D369686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223970CB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10A8D49F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37F18611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7B11DC1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70CF5E4F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5497BF53" w14:textId="77777777" w:rsidTr="00F03591">
        <w:tc>
          <w:tcPr>
            <w:tcW w:w="1384" w:type="dxa"/>
          </w:tcPr>
          <w:p w14:paraId="70527A1C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27237FCE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17EAD097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2650E0A9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7C788E4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0CDB4FF9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C93B203" w14:textId="77777777" w:rsidR="00E1248C" w:rsidRPr="00742F3A" w:rsidRDefault="00E1248C" w:rsidP="00E1248C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920F548" w14:textId="77777777" w:rsidR="00E1248C" w:rsidRPr="00C432B9" w:rsidRDefault="00E1248C" w:rsidP="00E124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432B9">
        <w:rPr>
          <w:rFonts w:ascii="TH SarabunPSK" w:hAnsi="TH SarabunPSK" w:cs="TH SarabunPSK"/>
          <w:b/>
          <w:bCs/>
          <w:sz w:val="32"/>
          <w:szCs w:val="32"/>
          <w:cs/>
        </w:rPr>
        <w:t>รายวิชาที่ไม่ได้เปิดสอนในปีการศึกษา</w:t>
      </w:r>
    </w:p>
    <w:p w14:paraId="706E9CFA" w14:textId="77777777" w:rsidR="00E1248C" w:rsidRDefault="00E1248C" w:rsidP="00E124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693"/>
        <w:gridCol w:w="3686"/>
      </w:tblGrid>
      <w:tr w:rsidR="00E1248C" w:rsidRPr="00640E65" w14:paraId="59D6524B" w14:textId="77777777" w:rsidTr="00F03591">
        <w:tc>
          <w:tcPr>
            <w:tcW w:w="15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5E890A25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B6DDE8" w:themeFill="accent5" w:themeFillTint="66"/>
          </w:tcPr>
          <w:p w14:paraId="4A5719DD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A8806C2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เหตุผลที่ไม่เปิดสอน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F78014B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มาตรการที่ดำเนินการ</w:t>
            </w:r>
          </w:p>
        </w:tc>
      </w:tr>
      <w:tr w:rsidR="00E1248C" w:rsidRPr="00640E65" w14:paraId="76F4966F" w14:textId="77777777" w:rsidTr="00F03591">
        <w:tc>
          <w:tcPr>
            <w:tcW w:w="1526" w:type="dxa"/>
            <w:tcBorders>
              <w:right w:val="single" w:sz="4" w:space="0" w:color="auto"/>
            </w:tcBorders>
          </w:tcPr>
          <w:p w14:paraId="0E1FDBFE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7476375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BF6496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828351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5BC50C72" w14:textId="77777777" w:rsidTr="00F03591">
        <w:tc>
          <w:tcPr>
            <w:tcW w:w="1526" w:type="dxa"/>
            <w:tcBorders>
              <w:right w:val="single" w:sz="4" w:space="0" w:color="auto"/>
            </w:tcBorders>
          </w:tcPr>
          <w:p w14:paraId="203C22A0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09292B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D36AF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EA785CE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735F5928" w14:textId="77777777" w:rsidTr="00F03591">
        <w:tc>
          <w:tcPr>
            <w:tcW w:w="1526" w:type="dxa"/>
            <w:tcBorders>
              <w:right w:val="single" w:sz="4" w:space="0" w:color="auto"/>
            </w:tcBorders>
          </w:tcPr>
          <w:p w14:paraId="317B6A33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6A5F8DF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4974C2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510DF9E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0E70DBF7" w14:textId="77777777" w:rsidTr="00F03591">
        <w:tc>
          <w:tcPr>
            <w:tcW w:w="1526" w:type="dxa"/>
            <w:tcBorders>
              <w:right w:val="single" w:sz="4" w:space="0" w:color="auto"/>
            </w:tcBorders>
          </w:tcPr>
          <w:p w14:paraId="2BEC4C8B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3413176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71341DA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4B2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AB34A68" w14:textId="77777777" w:rsidR="00E1248C" w:rsidRDefault="00E1248C" w:rsidP="00E1248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B3A29AE" w14:textId="77777777" w:rsidR="00C84293" w:rsidRDefault="00C84293" w:rsidP="00E1248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5DF75E" w14:textId="77777777" w:rsidR="00C84293" w:rsidRPr="006D60AC" w:rsidRDefault="00C84293" w:rsidP="00E1248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78E10" w14:textId="77777777" w:rsidR="00E1248C" w:rsidRPr="006D60AC" w:rsidRDefault="00E1248C" w:rsidP="00E124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432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รายวิชาที่สอนเนื้อหาไม่ครบในปีการศึกษา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1686"/>
        <w:gridCol w:w="1541"/>
        <w:gridCol w:w="1820"/>
        <w:gridCol w:w="2934"/>
      </w:tblGrid>
      <w:tr w:rsidR="00E1248C" w:rsidRPr="00640E65" w14:paraId="75878F54" w14:textId="77777777" w:rsidTr="00F03591">
        <w:tc>
          <w:tcPr>
            <w:tcW w:w="1526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5A41EF80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E8DECB9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5BF4C47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หัวข้อที่ขาด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14:paraId="66DDF5D0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สาเหตุที่ไม่ได้สอน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C2C2B57" w14:textId="77777777" w:rsidR="00E1248C" w:rsidRPr="00640E65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วิธีแก้ไข</w:t>
            </w:r>
          </w:p>
        </w:tc>
      </w:tr>
      <w:tr w:rsidR="00E1248C" w:rsidRPr="00640E65" w14:paraId="6189F5E3" w14:textId="77777777" w:rsidTr="00F03591">
        <w:tc>
          <w:tcPr>
            <w:tcW w:w="1526" w:type="dxa"/>
            <w:tcBorders>
              <w:right w:val="single" w:sz="4" w:space="0" w:color="auto"/>
            </w:tcBorders>
          </w:tcPr>
          <w:p w14:paraId="6C928AEA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CE82785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141048B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657F933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67FFF5EA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2284F523" w14:textId="77777777" w:rsidTr="00F03591">
        <w:tc>
          <w:tcPr>
            <w:tcW w:w="1526" w:type="dxa"/>
            <w:tcBorders>
              <w:right w:val="single" w:sz="4" w:space="0" w:color="auto"/>
            </w:tcBorders>
          </w:tcPr>
          <w:p w14:paraId="04AAE42E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005C9A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ED5A02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7A2E54D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F43AE5D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248C" w:rsidRPr="00640E65" w14:paraId="1948E966" w14:textId="77777777" w:rsidTr="00F03591">
        <w:tc>
          <w:tcPr>
            <w:tcW w:w="1526" w:type="dxa"/>
            <w:tcBorders>
              <w:right w:val="single" w:sz="4" w:space="0" w:color="auto"/>
            </w:tcBorders>
          </w:tcPr>
          <w:p w14:paraId="61BD00E7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78CF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5D56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C98A9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14:paraId="4509853A" w14:textId="77777777" w:rsidR="00E1248C" w:rsidRPr="00640E65" w:rsidRDefault="00E1248C" w:rsidP="00F0359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D2EB40A" w14:textId="77777777" w:rsidR="00706626" w:rsidRPr="00640E65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40E65">
        <w:rPr>
          <w:rFonts w:ascii="TH SarabunPSK" w:hAnsi="TH SarabunPSK" w:cs="TH SarabunPSK"/>
          <w:b/>
          <w:bCs/>
          <w:sz w:val="36"/>
          <w:szCs w:val="36"/>
          <w:cs/>
        </w:rPr>
        <w:t>คุณภาพของการสอน</w:t>
      </w:r>
    </w:p>
    <w:p w14:paraId="23BDB023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F1AF3A6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14:paraId="08020558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รายวิชาที่มีการประเมินคุณภาพการสอน และแผนการปรับปรุงจากผลการประเมิน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1687"/>
        <w:gridCol w:w="1169"/>
        <w:gridCol w:w="1170"/>
        <w:gridCol w:w="3397"/>
      </w:tblGrid>
      <w:tr w:rsidR="00706626" w:rsidRPr="00640E65" w14:paraId="4292D318" w14:textId="77777777" w:rsidTr="001D782B">
        <w:tc>
          <w:tcPr>
            <w:tcW w:w="2093" w:type="dxa"/>
            <w:vMerge w:val="restart"/>
            <w:shd w:val="clear" w:color="auto" w:fill="B6DDE8" w:themeFill="accent5" w:themeFillTint="66"/>
          </w:tcPr>
          <w:p w14:paraId="5093B2DF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รหัส ชื่อวิชา</w:t>
            </w:r>
          </w:p>
        </w:tc>
        <w:tc>
          <w:tcPr>
            <w:tcW w:w="1701" w:type="dxa"/>
            <w:vMerge w:val="restart"/>
            <w:shd w:val="clear" w:color="auto" w:fill="B6DDE8" w:themeFill="accent5" w:themeFillTint="66"/>
          </w:tcPr>
          <w:p w14:paraId="4D41EDCD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ภาคการศึกษา</w:t>
            </w:r>
          </w:p>
        </w:tc>
        <w:tc>
          <w:tcPr>
            <w:tcW w:w="2367" w:type="dxa"/>
            <w:gridSpan w:val="2"/>
            <w:shd w:val="clear" w:color="auto" w:fill="B6DDE8" w:themeFill="accent5" w:themeFillTint="66"/>
          </w:tcPr>
          <w:p w14:paraId="754CB4AD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ผลการประเมินโดยนักศึกษา</w:t>
            </w:r>
          </w:p>
        </w:tc>
        <w:tc>
          <w:tcPr>
            <w:tcW w:w="3445" w:type="dxa"/>
            <w:vMerge w:val="restart"/>
            <w:shd w:val="clear" w:color="auto" w:fill="B6DDE8" w:themeFill="accent5" w:themeFillTint="66"/>
          </w:tcPr>
          <w:p w14:paraId="1ABC3D92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แผนการปรับปรุง</w:t>
            </w:r>
          </w:p>
        </w:tc>
      </w:tr>
      <w:tr w:rsidR="00706626" w:rsidRPr="00640E65" w14:paraId="030EF6A0" w14:textId="77777777" w:rsidTr="001D782B">
        <w:tc>
          <w:tcPr>
            <w:tcW w:w="2093" w:type="dxa"/>
            <w:vMerge/>
          </w:tcPr>
          <w:p w14:paraId="15B91D62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vMerge/>
          </w:tcPr>
          <w:p w14:paraId="79A8EE06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  <w:shd w:val="clear" w:color="auto" w:fill="B6DDE8" w:themeFill="accent5" w:themeFillTint="66"/>
          </w:tcPr>
          <w:p w14:paraId="60C04993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มี</w:t>
            </w:r>
          </w:p>
        </w:tc>
        <w:tc>
          <w:tcPr>
            <w:tcW w:w="1184" w:type="dxa"/>
            <w:shd w:val="clear" w:color="auto" w:fill="B6DDE8" w:themeFill="accent5" w:themeFillTint="66"/>
          </w:tcPr>
          <w:p w14:paraId="4BD36DBC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  <w:tc>
          <w:tcPr>
            <w:tcW w:w="3445" w:type="dxa"/>
            <w:vMerge/>
          </w:tcPr>
          <w:p w14:paraId="09259D44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0C59588F" w14:textId="77777777" w:rsidTr="00D3376E">
        <w:tc>
          <w:tcPr>
            <w:tcW w:w="2093" w:type="dxa"/>
          </w:tcPr>
          <w:p w14:paraId="7017FF16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3A1DA37" w14:textId="77777777" w:rsidR="00706626" w:rsidRPr="00640E65" w:rsidRDefault="00C84293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eastAsia="MS Mincho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41026EA" wp14:editId="0AB1D4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6350</wp:posOffset>
                      </wp:positionV>
                      <wp:extent cx="1885950" cy="1403985"/>
                      <wp:effectExtent l="0" t="0" r="19050" b="24765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653B3C" w14:textId="77777777" w:rsidR="00C84293" w:rsidRPr="00C84293" w:rsidRDefault="00C84293" w:rsidP="00C8429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C8429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นำมาจาก มคอ </w:t>
                                  </w:r>
                                  <w:r w:rsidRPr="00C84293">
                                    <w:rPr>
                                      <w:rFonts w:ascii="TH SarabunPSK" w:hAnsi="TH SarabunPSK" w:cs="TH SarabunPSK"/>
                                    </w:rPr>
                                    <w:t xml:space="preserve">5 </w:t>
                                  </w:r>
                                  <w:r w:rsidRPr="00C8429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ของแต่ละวิชา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41026EA" id="_x0000_s1028" type="#_x0000_t202" style="position:absolute;margin-left:0;margin-top:.5pt;width:148.5pt;height:110.55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">
                      <v:textbox style="mso-fit-shape-to-text:t">
                        <w:txbxContent>
                          <w:p w14:paraId="6C653B3C" w14:textId="77777777" w:rsidR="00C84293" w:rsidRPr="00C84293" w:rsidRDefault="00C84293" w:rsidP="00C8429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8429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นำมาจาก มคอ </w:t>
                            </w:r>
                            <w:r w:rsidRPr="00C84293">
                              <w:rPr>
                                <w:rFonts w:ascii="TH SarabunPSK" w:hAnsi="TH SarabunPSK" w:cs="TH SarabunPSK"/>
                              </w:rPr>
                              <w:t xml:space="preserve">5 </w:t>
                            </w:r>
                            <w:r w:rsidRPr="00C84293">
                              <w:rPr>
                                <w:rFonts w:ascii="TH SarabunPSK" w:hAnsi="TH SarabunPSK" w:cs="TH SarabunPSK"/>
                                <w:cs/>
                              </w:rPr>
                              <w:t>ของแต่ละวิชา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83" w:type="dxa"/>
          </w:tcPr>
          <w:p w14:paraId="029E5387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4" w:type="dxa"/>
          </w:tcPr>
          <w:p w14:paraId="0EF716B9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5" w:type="dxa"/>
          </w:tcPr>
          <w:p w14:paraId="382F5EEC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07855142" w14:textId="77777777" w:rsidTr="00D3376E">
        <w:tc>
          <w:tcPr>
            <w:tcW w:w="2093" w:type="dxa"/>
          </w:tcPr>
          <w:p w14:paraId="5AA70ABD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5553D59E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3" w:type="dxa"/>
          </w:tcPr>
          <w:p w14:paraId="0C36E9E4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84" w:type="dxa"/>
          </w:tcPr>
          <w:p w14:paraId="31B77AFD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5" w:type="dxa"/>
          </w:tcPr>
          <w:p w14:paraId="66F6075C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08AF59E" w14:textId="77777777" w:rsidR="00706626" w:rsidRPr="006D60AC" w:rsidRDefault="00706626" w:rsidP="00706626">
      <w:pPr>
        <w:spacing w:after="0"/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14:paraId="0DFD816C" w14:textId="77777777" w:rsidR="00706626" w:rsidRPr="006D60AC" w:rsidRDefault="00706626" w:rsidP="00706626">
      <w:pPr>
        <w:spacing w:after="0"/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14:paraId="515AC99A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ผลการประเมินคุณภาพการสอนโดยรวม</w:t>
      </w:r>
    </w:p>
    <w:p w14:paraId="22F4E9B8" w14:textId="77777777" w:rsidR="00706626" w:rsidRPr="006D60AC" w:rsidRDefault="00706626" w:rsidP="00706626">
      <w:pPr>
        <w:spacing w:after="0"/>
        <w:rPr>
          <w:rFonts w:ascii="TH SarabunPSK" w:hAnsi="TH SarabunPSK" w:cs="TH SarabunPSK"/>
          <w:sz w:val="32"/>
          <w:szCs w:val="32"/>
        </w:rPr>
      </w:pPr>
      <w:r w:rsidRPr="006D60A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B70A57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11484EC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7"/>
        <w:gridCol w:w="3384"/>
        <w:gridCol w:w="2496"/>
      </w:tblGrid>
      <w:tr w:rsidR="00706626" w:rsidRPr="00640E65" w14:paraId="3CA03B30" w14:textId="77777777" w:rsidTr="001D782B">
        <w:trPr>
          <w:tblHeader/>
        </w:trPr>
        <w:tc>
          <w:tcPr>
            <w:tcW w:w="3652" w:type="dxa"/>
            <w:shd w:val="clear" w:color="auto" w:fill="B6DDE8" w:themeFill="accent5" w:themeFillTint="66"/>
          </w:tcPr>
          <w:p w14:paraId="5B3C18FD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มาตรฐานผลการเรียนรู้</w:t>
            </w:r>
          </w:p>
        </w:tc>
        <w:tc>
          <w:tcPr>
            <w:tcW w:w="3429" w:type="dxa"/>
            <w:shd w:val="clear" w:color="auto" w:fill="B6DDE8" w:themeFill="accent5" w:themeFillTint="66"/>
          </w:tcPr>
          <w:p w14:paraId="2B979826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สรุปข้อคิดเห็นของผู้สอน และข้อมูลป้อนกลับจากแหล่งต่าง ๆ</w:t>
            </w:r>
          </w:p>
        </w:tc>
        <w:tc>
          <w:tcPr>
            <w:tcW w:w="2525" w:type="dxa"/>
            <w:shd w:val="clear" w:color="auto" w:fill="B6DDE8" w:themeFill="accent5" w:themeFillTint="66"/>
          </w:tcPr>
          <w:p w14:paraId="71B4B568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แนวทางแก้ไขปรับปรุง</w:t>
            </w:r>
          </w:p>
        </w:tc>
      </w:tr>
      <w:tr w:rsidR="00706626" w:rsidRPr="00640E65" w14:paraId="04A2988A" w14:textId="77777777" w:rsidTr="00D3376E">
        <w:tc>
          <w:tcPr>
            <w:tcW w:w="3652" w:type="dxa"/>
          </w:tcPr>
          <w:p w14:paraId="6A0B6332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คุณธรรมจริยธรรม</w:t>
            </w:r>
          </w:p>
        </w:tc>
        <w:tc>
          <w:tcPr>
            <w:tcW w:w="3429" w:type="dxa"/>
          </w:tcPr>
          <w:p w14:paraId="51E96F4C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035F934D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4B46D1A8" w14:textId="77777777" w:rsidTr="00D3376E">
        <w:tc>
          <w:tcPr>
            <w:tcW w:w="3652" w:type="dxa"/>
          </w:tcPr>
          <w:p w14:paraId="6CC29602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  <w:cs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ความรู้</w:t>
            </w:r>
          </w:p>
        </w:tc>
        <w:tc>
          <w:tcPr>
            <w:tcW w:w="3429" w:type="dxa"/>
          </w:tcPr>
          <w:p w14:paraId="0001CD8E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25" w:type="dxa"/>
          </w:tcPr>
          <w:p w14:paraId="603779C1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7D52DA29" w14:textId="77777777" w:rsidTr="00D3376E">
        <w:tc>
          <w:tcPr>
            <w:tcW w:w="3652" w:type="dxa"/>
          </w:tcPr>
          <w:p w14:paraId="76E5FAFC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ทักษะทางปัญญา</w:t>
            </w:r>
          </w:p>
        </w:tc>
        <w:tc>
          <w:tcPr>
            <w:tcW w:w="3429" w:type="dxa"/>
          </w:tcPr>
          <w:p w14:paraId="6FDA9765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2FEEF5A7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616A259D" w14:textId="77777777" w:rsidTr="00D3376E">
        <w:tc>
          <w:tcPr>
            <w:tcW w:w="3652" w:type="dxa"/>
          </w:tcPr>
          <w:p w14:paraId="6E885692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ทักษะความสัมพันธ์ระหว่างบุคลและความรับผิดชอบ</w:t>
            </w:r>
          </w:p>
        </w:tc>
        <w:tc>
          <w:tcPr>
            <w:tcW w:w="3429" w:type="dxa"/>
          </w:tcPr>
          <w:p w14:paraId="7F6E0CA8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3BE87F58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4D196945" w14:textId="77777777" w:rsidTr="00D3376E">
        <w:tc>
          <w:tcPr>
            <w:tcW w:w="3652" w:type="dxa"/>
          </w:tcPr>
          <w:p w14:paraId="4031DF49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640E65">
              <w:rPr>
                <w:rFonts w:ascii="TH SarabunPSK" w:hAnsi="TH SarabunPSK" w:cs="TH SarabunPSK"/>
                <w:sz w:val="28"/>
                <w:cs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429" w:type="dxa"/>
          </w:tcPr>
          <w:p w14:paraId="544FD8E6" w14:textId="77777777" w:rsidR="00706626" w:rsidRPr="00640E65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5" w:type="dxa"/>
          </w:tcPr>
          <w:p w14:paraId="1640C02E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2E85D9F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75C89A3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t>การปฐมนิเทศอาจารย์ใหม่</w:t>
      </w:r>
    </w:p>
    <w:p w14:paraId="0418E2C6" w14:textId="77777777" w:rsidR="00706626" w:rsidRPr="006D60AC" w:rsidRDefault="00706626" w:rsidP="00706626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6D60AC">
        <w:rPr>
          <w:rFonts w:ascii="TH SarabunPSK" w:hAnsi="TH SarabunPSK" w:cs="TH SarabunPSK"/>
          <w:sz w:val="32"/>
          <w:szCs w:val="32"/>
          <w:cs/>
        </w:rPr>
        <w:t xml:space="preserve">การปฐมนิเทศเพื่อชี้แจงหลักสูตร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D60AC">
        <w:rPr>
          <w:rFonts w:ascii="TH SarabunPSK" w:hAnsi="TH SarabunPSK" w:cs="TH SarabunPSK"/>
          <w:sz w:val="32"/>
          <w:szCs w:val="32"/>
          <w:cs/>
        </w:rPr>
        <w:t xml:space="preserve">มี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D60AC">
        <w:rPr>
          <w:rFonts w:ascii="TH SarabunPSK" w:hAnsi="TH SarabunPSK" w:cs="TH SarabunPSK"/>
          <w:sz w:val="32"/>
          <w:szCs w:val="32"/>
        </w:rPr>
        <w:sym w:font="Wingdings" w:char="F071"/>
      </w:r>
      <w:r w:rsidRPr="006D60AC">
        <w:rPr>
          <w:rFonts w:ascii="TH SarabunPSK" w:hAnsi="TH SarabunPSK" w:cs="TH SarabunPSK"/>
          <w:sz w:val="32"/>
          <w:szCs w:val="32"/>
          <w:cs/>
        </w:rPr>
        <w:tab/>
        <w:t>ไม่มี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D60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60AC">
        <w:rPr>
          <w:rFonts w:ascii="TH SarabunPSK" w:hAnsi="TH SarabunPSK" w:cs="TH SarabunPSK"/>
          <w:sz w:val="32"/>
          <w:szCs w:val="32"/>
        </w:rPr>
        <w:sym w:font="Wingdings" w:char="F071"/>
      </w:r>
    </w:p>
    <w:p w14:paraId="49C06E04" w14:textId="77777777" w:rsidR="00706626" w:rsidRPr="006D60AC" w:rsidRDefault="00706626" w:rsidP="0070662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D60AC">
        <w:rPr>
          <w:rFonts w:ascii="TH SarabunPSK" w:hAnsi="TH SarabunPSK" w:cs="TH SarabunPSK"/>
          <w:sz w:val="32"/>
          <w:szCs w:val="32"/>
          <w:cs/>
        </w:rPr>
        <w:t>จำนวนอาจารย์ใหม่ ………………………. จำนวนอาจารย์ที่เข้าร่วมปฐมนิเทศ …………………</w:t>
      </w:r>
    </w:p>
    <w:p w14:paraId="7649701C" w14:textId="77777777" w:rsidR="00706626" w:rsidRDefault="00706626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7A5EC825" w14:textId="77777777" w:rsidR="00B4381A" w:rsidRDefault="00B4381A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21313BE3" w14:textId="77777777" w:rsidR="00B4381A" w:rsidRDefault="00B4381A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78D34476" w14:textId="77777777" w:rsidR="00B4381A" w:rsidRDefault="00B4381A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5BF64A44" w14:textId="77777777" w:rsidR="00C84293" w:rsidRDefault="00C84293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128C0605" w14:textId="77777777" w:rsidR="00B4381A" w:rsidRPr="006D60AC" w:rsidRDefault="00B4381A" w:rsidP="00706626">
      <w:pPr>
        <w:spacing w:after="0"/>
        <w:ind w:firstLine="720"/>
        <w:rPr>
          <w:rFonts w:ascii="TH SarabunPSK" w:hAnsi="TH SarabunPSK" w:cs="TH SarabunPSK"/>
          <w:sz w:val="18"/>
          <w:szCs w:val="18"/>
        </w:rPr>
      </w:pPr>
    </w:p>
    <w:p w14:paraId="20CFB633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D60A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กิจกรรมการพัฒนาวิชาชีพของอาจารย์และบุคลากรสายสนับสนุน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5"/>
        <w:gridCol w:w="1128"/>
        <w:gridCol w:w="1448"/>
        <w:gridCol w:w="4566"/>
      </w:tblGrid>
      <w:tr w:rsidR="00706626" w:rsidRPr="00640E65" w14:paraId="46BB23AA" w14:textId="77777777" w:rsidTr="001D782B">
        <w:tc>
          <w:tcPr>
            <w:tcW w:w="2376" w:type="dxa"/>
            <w:vMerge w:val="restart"/>
            <w:shd w:val="clear" w:color="auto" w:fill="B6DDE8" w:themeFill="accent5" w:themeFillTint="66"/>
          </w:tcPr>
          <w:p w14:paraId="5B8D87D6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FA0F741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กิจกรรมที่จัดหรือเข้าร่วม</w:t>
            </w:r>
          </w:p>
        </w:tc>
        <w:tc>
          <w:tcPr>
            <w:tcW w:w="2592" w:type="dxa"/>
            <w:gridSpan w:val="2"/>
            <w:shd w:val="clear" w:color="auto" w:fill="B6DDE8" w:themeFill="accent5" w:themeFillTint="66"/>
          </w:tcPr>
          <w:p w14:paraId="3D3A62A3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4638" w:type="dxa"/>
            <w:vMerge w:val="restart"/>
            <w:shd w:val="clear" w:color="auto" w:fill="B6DDE8" w:themeFill="accent5" w:themeFillTint="66"/>
          </w:tcPr>
          <w:p w14:paraId="03E6E1E2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B744656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สรุปข้อคิดเห็น และประโยชน์ที่ผู้เข้าร่วมกิจกรรมได้รับ</w:t>
            </w:r>
          </w:p>
        </w:tc>
      </w:tr>
      <w:tr w:rsidR="00706626" w:rsidRPr="00640E65" w14:paraId="6A034394" w14:textId="77777777" w:rsidTr="001D782B">
        <w:tc>
          <w:tcPr>
            <w:tcW w:w="2376" w:type="dxa"/>
            <w:vMerge/>
            <w:shd w:val="clear" w:color="auto" w:fill="D9D9D9" w:themeFill="background1" w:themeFillShade="D9"/>
          </w:tcPr>
          <w:p w14:paraId="1454031B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B6DDE8" w:themeFill="accent5" w:themeFillTint="66"/>
          </w:tcPr>
          <w:p w14:paraId="7607EE2F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1458" w:type="dxa"/>
            <w:shd w:val="clear" w:color="auto" w:fill="B6DDE8" w:themeFill="accent5" w:themeFillTint="66"/>
          </w:tcPr>
          <w:p w14:paraId="294976F0" w14:textId="77777777" w:rsidR="00706626" w:rsidRPr="00640E65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0E65">
              <w:rPr>
                <w:rFonts w:ascii="TH SarabunPSK" w:hAnsi="TH SarabunPSK" w:cs="TH SarabunPSK"/>
                <w:b/>
                <w:bCs/>
                <w:sz w:val="28"/>
                <w:cs/>
              </w:rPr>
              <w:t>บุคลากรสายสนับสนุน</w:t>
            </w:r>
          </w:p>
        </w:tc>
        <w:tc>
          <w:tcPr>
            <w:tcW w:w="4638" w:type="dxa"/>
            <w:vMerge/>
            <w:shd w:val="clear" w:color="auto" w:fill="D9D9D9" w:themeFill="background1" w:themeFillShade="D9"/>
          </w:tcPr>
          <w:p w14:paraId="0264A464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67826852" w14:textId="77777777" w:rsidTr="00D3376E">
        <w:tc>
          <w:tcPr>
            <w:tcW w:w="2376" w:type="dxa"/>
          </w:tcPr>
          <w:p w14:paraId="1A4467E7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4D52B8F2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8" w:type="dxa"/>
          </w:tcPr>
          <w:p w14:paraId="798E064F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38" w:type="dxa"/>
          </w:tcPr>
          <w:p w14:paraId="58950234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640E65" w14:paraId="7FDA7026" w14:textId="77777777" w:rsidTr="00D3376E">
        <w:tc>
          <w:tcPr>
            <w:tcW w:w="2376" w:type="dxa"/>
          </w:tcPr>
          <w:p w14:paraId="10E8ED0E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52DAEEB4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8" w:type="dxa"/>
          </w:tcPr>
          <w:p w14:paraId="34044735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38" w:type="dxa"/>
          </w:tcPr>
          <w:p w14:paraId="232C9199" w14:textId="77777777" w:rsidR="00706626" w:rsidRPr="00640E65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A0D4C46" w14:textId="77777777" w:rsidR="00706626" w:rsidRPr="006D60AC" w:rsidRDefault="00706626" w:rsidP="00706626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14:paraId="6B341DFA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96EE619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E7E24AC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851C14A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370EF73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E9EF820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A1CC4E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127764C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1F210A9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E75EF12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D6170E9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357FA6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56ED772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84C2FF1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DD81062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4F965A7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EBDA0A5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BC89FC6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AA653DC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9EBEC18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ACD585E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2C3ED88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17C5D17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B0BF74C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51B0470" w14:textId="77777777" w:rsidR="00B4381A" w:rsidRDefault="00B4381A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88610D5" w14:textId="77777777" w:rsidR="00C84293" w:rsidRDefault="00C84293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40948C" w14:textId="77777777" w:rsidR="00C84293" w:rsidRDefault="00C84293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A8F782D" w14:textId="77777777" w:rsidR="00C84293" w:rsidRDefault="00C84293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D0254D4" w14:textId="77777777" w:rsidR="00C84293" w:rsidRDefault="00C84293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D7D13DE" w14:textId="77777777" w:rsidR="00C84293" w:rsidRDefault="00C84293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2701719" w14:textId="77777777" w:rsidR="00706626" w:rsidRPr="00E4643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7"/>
      </w:tblGrid>
      <w:tr w:rsidR="00706626" w14:paraId="77C21910" w14:textId="77777777" w:rsidTr="00B65D13">
        <w:trPr>
          <w:trHeight w:val="841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6132DFD7" w14:textId="77777777" w:rsidR="00706626" w:rsidRPr="000559AD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0559AD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 xml:space="preserve">หมวดที่ 5 การบริหารหลักสูตร </w:t>
            </w:r>
          </w:p>
        </w:tc>
      </w:tr>
    </w:tbl>
    <w:p w14:paraId="6C487278" w14:textId="77777777" w:rsidR="00706626" w:rsidRPr="000F282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25C68F2" w14:textId="77777777" w:rsidR="00706626" w:rsidRPr="00E4643E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E4643E">
        <w:rPr>
          <w:rFonts w:ascii="TH SarabunPSK" w:hAnsi="TH SarabunPSK" w:cs="TH SarabunPSK"/>
          <w:b/>
          <w:bCs/>
          <w:sz w:val="36"/>
          <w:szCs w:val="36"/>
          <w:cs/>
        </w:rPr>
        <w:t>การบริหารหลักสูตร</w:t>
      </w:r>
    </w:p>
    <w:p w14:paraId="1E32CF6D" w14:textId="77777777" w:rsidR="00706626" w:rsidRPr="00131115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802"/>
        <w:gridCol w:w="3685"/>
        <w:gridCol w:w="3119"/>
      </w:tblGrid>
      <w:tr w:rsidR="00706626" w:rsidRPr="008673E5" w14:paraId="3BB7D474" w14:textId="77777777" w:rsidTr="001D782B">
        <w:tc>
          <w:tcPr>
            <w:tcW w:w="2802" w:type="dxa"/>
            <w:shd w:val="clear" w:color="auto" w:fill="B6DDE8" w:themeFill="accent5" w:themeFillTint="66"/>
          </w:tcPr>
          <w:p w14:paraId="1E4C5554" w14:textId="77777777" w:rsidR="00706626" w:rsidRPr="00575C42" w:rsidRDefault="00706626" w:rsidP="00575C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C42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ปัญหาในการบริหารหลักสูตร</w:t>
            </w:r>
          </w:p>
        </w:tc>
        <w:tc>
          <w:tcPr>
            <w:tcW w:w="3685" w:type="dxa"/>
            <w:shd w:val="clear" w:color="auto" w:fill="B6DDE8" w:themeFill="accent5" w:themeFillTint="66"/>
          </w:tcPr>
          <w:p w14:paraId="71722AFD" w14:textId="77777777" w:rsidR="00706626" w:rsidRPr="00575C42" w:rsidRDefault="00706626" w:rsidP="00575C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C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119" w:type="dxa"/>
            <w:shd w:val="clear" w:color="auto" w:fill="B6DDE8" w:themeFill="accent5" w:themeFillTint="66"/>
          </w:tcPr>
          <w:p w14:paraId="43E823F2" w14:textId="77777777" w:rsidR="00706626" w:rsidRPr="00575C42" w:rsidRDefault="00706626" w:rsidP="00575C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C42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แนวทางการป้องกันและแก้ไขปัญหาในอนาคต</w:t>
            </w:r>
          </w:p>
        </w:tc>
      </w:tr>
      <w:tr w:rsidR="00706626" w:rsidRPr="008673E5" w14:paraId="4E1F49CA" w14:textId="77777777" w:rsidTr="00D3376E">
        <w:tc>
          <w:tcPr>
            <w:tcW w:w="2802" w:type="dxa"/>
          </w:tcPr>
          <w:p w14:paraId="165E424E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39226DD9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78DCEA8E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8673E5" w14:paraId="101C22D1" w14:textId="77777777" w:rsidTr="00D3376E">
        <w:tc>
          <w:tcPr>
            <w:tcW w:w="2802" w:type="dxa"/>
          </w:tcPr>
          <w:p w14:paraId="215E9C22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5987E59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0633E671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8673E5" w14:paraId="5E444963" w14:textId="77777777" w:rsidTr="00D3376E">
        <w:tc>
          <w:tcPr>
            <w:tcW w:w="2802" w:type="dxa"/>
          </w:tcPr>
          <w:p w14:paraId="22707462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F2D9FE1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245B5122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8673E5" w14:paraId="2643AC24" w14:textId="77777777" w:rsidTr="00D3376E">
        <w:tc>
          <w:tcPr>
            <w:tcW w:w="2802" w:type="dxa"/>
          </w:tcPr>
          <w:p w14:paraId="7CC0321A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44F1929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198534B4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8673E5" w14:paraId="54392041" w14:textId="77777777" w:rsidTr="00D3376E">
        <w:tc>
          <w:tcPr>
            <w:tcW w:w="2802" w:type="dxa"/>
          </w:tcPr>
          <w:p w14:paraId="0D2FB740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A95C160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5E2889BE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8673E5" w14:paraId="6408EE73" w14:textId="77777777" w:rsidTr="00D3376E">
        <w:tc>
          <w:tcPr>
            <w:tcW w:w="2802" w:type="dxa"/>
          </w:tcPr>
          <w:p w14:paraId="2E973C79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AF7C625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0E7971A1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8673E5" w14:paraId="498EC7C5" w14:textId="77777777" w:rsidTr="00D3376E">
        <w:tc>
          <w:tcPr>
            <w:tcW w:w="2802" w:type="dxa"/>
          </w:tcPr>
          <w:p w14:paraId="45B09E20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3AEFE21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0B57FCED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48C" w:rsidRPr="008673E5" w14:paraId="15A13B60" w14:textId="77777777" w:rsidTr="00D3376E">
        <w:tc>
          <w:tcPr>
            <w:tcW w:w="2802" w:type="dxa"/>
          </w:tcPr>
          <w:p w14:paraId="0592A8D6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6663CC2B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1D9C70D4" w14:textId="77777777" w:rsidR="00E1248C" w:rsidRPr="00BA5C97" w:rsidRDefault="00E1248C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06626" w:rsidRPr="008673E5" w14:paraId="4545108D" w14:textId="77777777" w:rsidTr="00D3376E">
        <w:tc>
          <w:tcPr>
            <w:tcW w:w="2802" w:type="dxa"/>
          </w:tcPr>
          <w:p w14:paraId="656F9ADA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05949A41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</w:tcPr>
          <w:p w14:paraId="30EE6929" w14:textId="77777777" w:rsidR="00706626" w:rsidRPr="00BA5C97" w:rsidRDefault="00706626" w:rsidP="007066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598D614" w14:textId="77777777" w:rsidR="00E1248C" w:rsidRDefault="00E1248C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598379" w14:textId="77777777" w:rsidR="00E1248C" w:rsidRPr="00A9364D" w:rsidRDefault="00E1248C" w:rsidP="00E1248C">
      <w:pPr>
        <w:pStyle w:val="ListParagraph"/>
        <w:numPr>
          <w:ilvl w:val="0"/>
          <w:numId w:val="16"/>
        </w:numPr>
        <w:tabs>
          <w:tab w:val="left" w:pos="284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9364D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สิ่งสนับสนุนการเรียนรู้ (ตัวบ่งชี้ 6.1)</w:t>
      </w:r>
    </w:p>
    <w:p w14:paraId="2C159A5E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14:paraId="53CFC0B8" w14:textId="77777777" w:rsidR="00E1248C" w:rsidRPr="0095146A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95146A">
        <w:rPr>
          <w:rFonts w:ascii="TH SarabunPSK" w:hAnsi="TH SarabunPSK" w:cs="TH SarabunPSK" w:hint="cs"/>
          <w:b/>
          <w:bCs/>
          <w:sz w:val="28"/>
          <w:u w:val="single"/>
          <w:cs/>
        </w:rPr>
        <w:t>ผลการดำเนินงาน</w:t>
      </w:r>
      <w:r w:rsidRPr="0095146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771"/>
        <w:gridCol w:w="2835"/>
      </w:tblGrid>
      <w:tr w:rsidR="00E1248C" w:rsidRPr="00097F6C" w14:paraId="48F63383" w14:textId="77777777" w:rsidTr="00F03591">
        <w:trPr>
          <w:tblHeader/>
        </w:trPr>
        <w:tc>
          <w:tcPr>
            <w:tcW w:w="6771" w:type="dxa"/>
            <w:shd w:val="clear" w:color="auto" w:fill="B6DDE8" w:themeFill="accent5" w:themeFillTint="66"/>
          </w:tcPr>
          <w:p w14:paraId="64213200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ประเด็นอธิบาย</w:t>
            </w:r>
          </w:p>
        </w:tc>
        <w:tc>
          <w:tcPr>
            <w:tcW w:w="2835" w:type="dxa"/>
            <w:shd w:val="clear" w:color="auto" w:fill="B6DDE8" w:themeFill="accent5" w:themeFillTint="66"/>
          </w:tcPr>
          <w:p w14:paraId="68881E10" w14:textId="77777777" w:rsidR="00E1248C" w:rsidRPr="0095146A" w:rsidRDefault="00E1248C" w:rsidP="00F0359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46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E1248C" w:rsidRPr="00097F6C" w14:paraId="350AE04E" w14:textId="77777777" w:rsidTr="00F03591">
        <w:tc>
          <w:tcPr>
            <w:tcW w:w="6771" w:type="dxa"/>
          </w:tcPr>
          <w:p w14:paraId="2823116B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ระบบการดำเนินงานของภาควิชา/คณะ/สถาบันโดยมีส่วนร่วมของ</w:t>
            </w:r>
            <w:r w:rsidR="00BF72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อาจารย์ผู้รับผิดชอบหลักสูตร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เพื่อให้มีสิ่งสนับสนุนการเรียนรู้</w:t>
            </w:r>
          </w:p>
          <w:p w14:paraId="645FEDC4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4F31655F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6BD42ACA" w14:textId="77777777" w:rsidTr="00F03591">
        <w:tc>
          <w:tcPr>
            <w:tcW w:w="6771" w:type="dxa"/>
          </w:tcPr>
          <w:p w14:paraId="7D4BCE4C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14:paraId="60364221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1C93C408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1248C" w:rsidRPr="00097F6C" w14:paraId="4639EE68" w14:textId="77777777" w:rsidTr="00F03591">
        <w:tc>
          <w:tcPr>
            <w:tcW w:w="6771" w:type="dxa"/>
          </w:tcPr>
          <w:p w14:paraId="457A76F3" w14:textId="77777777" w:rsidR="00E1248C" w:rsidRPr="00140F39" w:rsidRDefault="00E1248C" w:rsidP="00F0359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กระบวนการปรับปรุงตามผลการประเมินความพึงพอใจของนักศึกษาและอาจารย์ต่อสิ่งสนับสนุนการเรียนรู้</w:t>
            </w:r>
          </w:p>
          <w:p w14:paraId="063233F4" w14:textId="77777777" w:rsidR="00E1248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835" w:type="dxa"/>
          </w:tcPr>
          <w:p w14:paraId="4EFFCBCA" w14:textId="77777777" w:rsidR="00E1248C" w:rsidRPr="00097F6C" w:rsidRDefault="00E1248C" w:rsidP="00F0359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377BE672" w14:textId="77777777" w:rsidR="00E1248C" w:rsidRDefault="00E1248C" w:rsidP="00E124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7447503" w14:textId="77777777" w:rsidR="00E1248C" w:rsidRPr="006B59E2" w:rsidRDefault="00E1248C" w:rsidP="00E1248C">
      <w:pPr>
        <w:spacing w:after="0"/>
        <w:ind w:right="20"/>
        <w:outlineLvl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ผล</w:t>
      </w:r>
      <w:r w:rsidRPr="006B59E2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การประเมินตนเอง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1"/>
        <w:gridCol w:w="2077"/>
        <w:gridCol w:w="2076"/>
        <w:gridCol w:w="1939"/>
      </w:tblGrid>
      <w:tr w:rsidR="00E1248C" w:rsidRPr="00197E83" w14:paraId="0AFCE68D" w14:textId="77777777" w:rsidTr="00F03591">
        <w:trPr>
          <w:trHeight w:val="289"/>
          <w:tblHeader/>
        </w:trPr>
        <w:tc>
          <w:tcPr>
            <w:tcW w:w="1754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849C684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15161F0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7A26FF90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5272D2D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อิง</w:t>
            </w:r>
            <w:r w:rsidRPr="00197E8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</w:t>
            </w:r>
            <w:r w:rsidRPr="00197E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สกอ.</w:t>
            </w:r>
          </w:p>
        </w:tc>
      </w:tr>
      <w:tr w:rsidR="00E1248C" w:rsidRPr="00197E83" w14:paraId="40932178" w14:textId="77777777" w:rsidTr="00F03591">
        <w:trPr>
          <w:trHeight w:val="435"/>
        </w:trPr>
        <w:tc>
          <w:tcPr>
            <w:tcW w:w="17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5627A" w14:textId="77777777" w:rsidR="00E1248C" w:rsidRPr="003E0BB3" w:rsidRDefault="00E1248C" w:rsidP="00F035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E0BB3">
              <w:rPr>
                <w:rFonts w:ascii="TH SarabunPSK" w:hAnsi="TH SarabunPSK" w:cs="TH SarabunPSK" w:hint="cs"/>
                <w:sz w:val="28"/>
                <w:cs/>
              </w:rPr>
              <w:t xml:space="preserve">ตัวบ่งชี้ </w:t>
            </w:r>
            <w:r>
              <w:rPr>
                <w:rFonts w:ascii="TH SarabunPSK" w:hAnsi="TH SarabunPSK" w:cs="TH SarabunPSK" w:hint="cs"/>
                <w:sz w:val="28"/>
                <w:cs/>
              </w:rPr>
              <w:t>6.1 สิ่งสนับสนุนการเรียนรู้</w:t>
            </w:r>
          </w:p>
        </w:tc>
        <w:tc>
          <w:tcPr>
            <w:tcW w:w="11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F9F16" w14:textId="77777777" w:rsidR="00E1248C" w:rsidRPr="00197E83" w:rsidRDefault="00E1248C" w:rsidP="00F035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6F4BE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810A3" w14:textId="77777777" w:rsidR="00E1248C" w:rsidRPr="00197E83" w:rsidRDefault="00E1248C" w:rsidP="00F03591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777D3EE" w14:textId="77777777" w:rsidR="00E1248C" w:rsidRDefault="00E1248C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B0A3B68" w14:textId="77777777" w:rsidR="00706626" w:rsidRPr="000559AD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7"/>
      </w:tblGrid>
      <w:tr w:rsidR="00706626" w14:paraId="40C57792" w14:textId="77777777" w:rsidTr="00D3376E">
        <w:trPr>
          <w:trHeight w:val="1329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5295FED7" w14:textId="77777777" w:rsidR="00706626" w:rsidRPr="00B65D13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</w:rPr>
            </w:pPr>
            <w:r w:rsidRPr="00B65D13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 xml:space="preserve">หมวดที่ 6 </w:t>
            </w:r>
          </w:p>
          <w:p w14:paraId="5F5E53E6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46"/>
                <w:szCs w:val="46"/>
                <w:cs/>
              </w:rPr>
            </w:pPr>
            <w:r w:rsidRPr="00B65D13"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  <w:t>ข้อคิดเห็น และข้อเสนอแนะเกี่ยวกับคุณภาพหลักสูตรจากผู้ประเมิน</w:t>
            </w:r>
          </w:p>
        </w:tc>
      </w:tr>
    </w:tbl>
    <w:p w14:paraId="7288EDC8" w14:textId="77777777" w:rsidR="00706626" w:rsidRPr="000F282E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171862" w14:textId="77777777" w:rsidR="00706626" w:rsidRPr="000D2CEB" w:rsidRDefault="00706626" w:rsidP="00706626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ข้อคิดเห็น และข้อเสนอแนะเกี่ยวกับคุณภาพหลักสูตรจากผู้ประเมิน</w:t>
      </w:r>
    </w:p>
    <w:p w14:paraId="330F0B7E" w14:textId="77777777" w:rsidR="00706626" w:rsidRDefault="00706626" w:rsidP="007066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261"/>
      </w:tblGrid>
      <w:tr w:rsidR="00706626" w:rsidRPr="003274CF" w14:paraId="4D5F7946" w14:textId="77777777" w:rsidTr="001D782B">
        <w:tc>
          <w:tcPr>
            <w:tcW w:w="3085" w:type="dxa"/>
            <w:shd w:val="clear" w:color="auto" w:fill="B6DDE8" w:themeFill="accent5" w:themeFillTint="66"/>
          </w:tcPr>
          <w:p w14:paraId="6338BAD6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3260" w:type="dxa"/>
            <w:shd w:val="clear" w:color="auto" w:fill="B6DDE8" w:themeFill="accent5" w:themeFillTint="66"/>
          </w:tcPr>
          <w:p w14:paraId="12648A52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ความเห็นของผู้รับผิดชอบหลักสูตร</w:t>
            </w:r>
          </w:p>
        </w:tc>
        <w:tc>
          <w:tcPr>
            <w:tcW w:w="3261" w:type="dxa"/>
            <w:shd w:val="clear" w:color="auto" w:fill="B6DDE8" w:themeFill="accent5" w:themeFillTint="66"/>
          </w:tcPr>
          <w:p w14:paraId="361B38D1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การนำไปดำเนินการวางแผนหรือปรับปรุงหลักสูตร</w:t>
            </w:r>
          </w:p>
        </w:tc>
      </w:tr>
      <w:tr w:rsidR="00706626" w:rsidRPr="003274CF" w14:paraId="53DCF60E" w14:textId="77777777" w:rsidTr="00D3376E">
        <w:tc>
          <w:tcPr>
            <w:tcW w:w="3085" w:type="dxa"/>
          </w:tcPr>
          <w:p w14:paraId="62BC59FB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6ED4CD12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74CC120A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69ECA732" w14:textId="77777777" w:rsidTr="00D3376E">
        <w:tc>
          <w:tcPr>
            <w:tcW w:w="3085" w:type="dxa"/>
          </w:tcPr>
          <w:p w14:paraId="5ED84AA1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2AB3F0A2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54235124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2D033662" w14:textId="77777777" w:rsidTr="00D3376E">
        <w:tc>
          <w:tcPr>
            <w:tcW w:w="3085" w:type="dxa"/>
          </w:tcPr>
          <w:p w14:paraId="36D71031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14:paraId="7394F845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14:paraId="3505726B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F4A1A53" w14:textId="77777777" w:rsidR="00706626" w:rsidRPr="0098596C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E0E25C" w14:textId="77777777" w:rsidR="00706626" w:rsidRPr="000D2CEB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สรุปการประเมินหลักสูตร</w:t>
      </w:r>
    </w:p>
    <w:p w14:paraId="36588ECE" w14:textId="77777777" w:rsidR="00706626" w:rsidRPr="0098596C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B5531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274C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การประเมินจากผู้ที่สำเร็จการศึกษา  (รายงานตามปีที่สำรวจ) </w:t>
      </w:r>
      <w:r w:rsidRPr="003274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274C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วันที่สำรวจ .............................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706626" w:rsidRPr="003274CF" w14:paraId="37460E91" w14:textId="77777777" w:rsidTr="001D782B">
        <w:tc>
          <w:tcPr>
            <w:tcW w:w="4928" w:type="dxa"/>
            <w:shd w:val="clear" w:color="auto" w:fill="B6DDE8" w:themeFill="accent5" w:themeFillTint="66"/>
          </w:tcPr>
          <w:p w14:paraId="76B02944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678" w:type="dxa"/>
            <w:shd w:val="clear" w:color="auto" w:fill="B6DDE8" w:themeFill="accent5" w:themeFillTint="66"/>
          </w:tcPr>
          <w:p w14:paraId="5F2C0844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706626" w:rsidRPr="003274CF" w14:paraId="32DFE32F" w14:textId="77777777" w:rsidTr="00D3376E">
        <w:tc>
          <w:tcPr>
            <w:tcW w:w="4928" w:type="dxa"/>
          </w:tcPr>
          <w:p w14:paraId="15A99FCE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  <w:p w14:paraId="27644E1F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78" w:type="dxa"/>
          </w:tcPr>
          <w:p w14:paraId="4E15BC26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74B84E61" w14:textId="77777777" w:rsidTr="00D3376E">
        <w:tc>
          <w:tcPr>
            <w:tcW w:w="9606" w:type="dxa"/>
            <w:gridSpan w:val="2"/>
          </w:tcPr>
          <w:p w14:paraId="521B52B2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sz w:val="28"/>
                <w:cs/>
              </w:rPr>
              <w:t>ข้อเสนอการเปลี่ยนแปลงในหลักสูตรจากผลการประเมิน ………………………………………………</w:t>
            </w:r>
          </w:p>
          <w:p w14:paraId="7D406195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  <w:p w14:paraId="29EC990D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DA3C417" w14:textId="77777777" w:rsidR="00706626" w:rsidRPr="003274CF" w:rsidRDefault="00706626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EA69313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274C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การประเมินจากผู้มีส่วนเกี่ยวข้อง (ผู้ใช้บัณฑิต)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621"/>
        <w:gridCol w:w="4985"/>
      </w:tblGrid>
      <w:tr w:rsidR="00706626" w:rsidRPr="003274CF" w14:paraId="53EF7F6A" w14:textId="77777777" w:rsidTr="00D3376E">
        <w:tc>
          <w:tcPr>
            <w:tcW w:w="9606" w:type="dxa"/>
            <w:gridSpan w:val="2"/>
          </w:tcPr>
          <w:p w14:paraId="07652F40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sz w:val="28"/>
                <w:cs/>
              </w:rPr>
              <w:t>กระบวนการประเมิน ……………………………………………………………………..</w:t>
            </w:r>
          </w:p>
          <w:p w14:paraId="4FD25ABA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06626" w:rsidRPr="003274CF" w14:paraId="69E702CA" w14:textId="77777777" w:rsidTr="00D3376E">
        <w:tc>
          <w:tcPr>
            <w:tcW w:w="4621" w:type="dxa"/>
          </w:tcPr>
          <w:p w14:paraId="25F7EA4A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985" w:type="dxa"/>
          </w:tcPr>
          <w:p w14:paraId="32E3D820" w14:textId="77777777" w:rsidR="00706626" w:rsidRPr="003274CF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74C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706626" w:rsidRPr="003274CF" w14:paraId="6D92BE7C" w14:textId="77777777" w:rsidTr="00D3376E">
        <w:tc>
          <w:tcPr>
            <w:tcW w:w="4621" w:type="dxa"/>
          </w:tcPr>
          <w:p w14:paraId="5E62DDF1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  <w:p w14:paraId="11E9493C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5" w:type="dxa"/>
          </w:tcPr>
          <w:p w14:paraId="3DAB3EBD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06626" w:rsidRPr="003274CF" w14:paraId="44B69849" w14:textId="77777777" w:rsidTr="00D3376E">
        <w:tc>
          <w:tcPr>
            <w:tcW w:w="9606" w:type="dxa"/>
            <w:gridSpan w:val="2"/>
          </w:tcPr>
          <w:p w14:paraId="31A2957B" w14:textId="77777777" w:rsidR="00706626" w:rsidRDefault="00706626" w:rsidP="00706626">
            <w:pPr>
              <w:rPr>
                <w:rFonts w:ascii="TH SarabunPSK" w:hAnsi="TH SarabunPSK" w:cs="TH SarabunPSK"/>
                <w:sz w:val="28"/>
              </w:rPr>
            </w:pPr>
            <w:r w:rsidRPr="003274CF">
              <w:rPr>
                <w:rFonts w:ascii="TH SarabunPSK" w:hAnsi="TH SarabunPSK" w:cs="TH SarabunPSK"/>
                <w:sz w:val="28"/>
                <w:cs/>
              </w:rPr>
              <w:t>ข้อเสนอการเปลี่ยนแปลงในหลักสูตรจากผลการประเมิน ……………………………………………</w:t>
            </w:r>
          </w:p>
          <w:p w14:paraId="454D6208" w14:textId="77777777" w:rsidR="00706626" w:rsidRPr="003274CF" w:rsidRDefault="00706626" w:rsidP="0070662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BFCF805" w14:textId="77777777" w:rsidR="00706626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2C3A6F1" w14:textId="77777777" w:rsidR="00706626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6E83E32" w14:textId="77777777" w:rsidR="00706626" w:rsidRDefault="00706626" w:rsidP="002643C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A6EB6A" w14:textId="77777777" w:rsidR="00706626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CA226E2" w14:textId="77777777" w:rsidR="00C84293" w:rsidRDefault="00C84293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7"/>
      </w:tblGrid>
      <w:tr w:rsidR="00706626" w14:paraId="3A0F6DEA" w14:textId="77777777" w:rsidTr="00D3376E">
        <w:trPr>
          <w:trHeight w:val="983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53BAA316" w14:textId="77777777" w:rsidR="00706626" w:rsidRPr="00B65D13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B65D13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 xml:space="preserve">หมวดที่ 7 แผนการดำเนินงานเพื่อพัฒนาหลักสูตร </w:t>
            </w:r>
          </w:p>
        </w:tc>
      </w:tr>
    </w:tbl>
    <w:p w14:paraId="7CF88B90" w14:textId="77777777" w:rsidR="00706626" w:rsidRPr="00F91A2B" w:rsidRDefault="00706626" w:rsidP="007066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60F002E" w14:textId="77777777" w:rsidR="00706626" w:rsidRPr="000D2CEB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ความก้าวหน้าของการดำเนินงานตามแผนที่เสนอในรายงานของปีที่ผ่านมา</w:t>
      </w:r>
    </w:p>
    <w:p w14:paraId="6886E210" w14:textId="77777777" w:rsidR="00706626" w:rsidRPr="0098596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235"/>
        <w:gridCol w:w="1984"/>
        <w:gridCol w:w="1701"/>
        <w:gridCol w:w="3686"/>
      </w:tblGrid>
      <w:tr w:rsidR="00706626" w:rsidRPr="000D2CEB" w14:paraId="743D8B02" w14:textId="77777777" w:rsidTr="001D782B">
        <w:tc>
          <w:tcPr>
            <w:tcW w:w="2235" w:type="dxa"/>
            <w:shd w:val="clear" w:color="auto" w:fill="B6DDE8" w:themeFill="accent5" w:themeFillTint="66"/>
          </w:tcPr>
          <w:p w14:paraId="199B7B99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แผนดำเนินการ</w:t>
            </w:r>
          </w:p>
        </w:tc>
        <w:tc>
          <w:tcPr>
            <w:tcW w:w="1984" w:type="dxa"/>
            <w:shd w:val="clear" w:color="auto" w:fill="B6DDE8" w:themeFill="accent5" w:themeFillTint="66"/>
          </w:tcPr>
          <w:p w14:paraId="7CE152C0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กำหนดเวลาที่แล้วเสร็จ</w:t>
            </w:r>
          </w:p>
        </w:tc>
        <w:tc>
          <w:tcPr>
            <w:tcW w:w="1701" w:type="dxa"/>
            <w:shd w:val="clear" w:color="auto" w:fill="B6DDE8" w:themeFill="accent5" w:themeFillTint="66"/>
          </w:tcPr>
          <w:p w14:paraId="6B309C77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ผู้รับผิดชอบ</w:t>
            </w:r>
          </w:p>
        </w:tc>
        <w:tc>
          <w:tcPr>
            <w:tcW w:w="3686" w:type="dxa"/>
            <w:shd w:val="clear" w:color="auto" w:fill="B6DDE8" w:themeFill="accent5" w:themeFillTint="66"/>
          </w:tcPr>
          <w:p w14:paraId="42EF5FDD" w14:textId="77777777" w:rsidR="00706626" w:rsidRPr="00202838" w:rsidRDefault="00706626" w:rsidP="007066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0283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ความสำเร็จของแผน/เหตุผลที่ไม่สามารถดำเนินการได้สำเร็จ</w:t>
            </w:r>
          </w:p>
        </w:tc>
      </w:tr>
      <w:tr w:rsidR="00706626" w:rsidRPr="000D2CEB" w14:paraId="5A00E417" w14:textId="77777777" w:rsidTr="00D3376E">
        <w:tc>
          <w:tcPr>
            <w:tcW w:w="2235" w:type="dxa"/>
          </w:tcPr>
          <w:p w14:paraId="780AB0E0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4D3089F8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5A29CE07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10D1C1B5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706626" w:rsidRPr="000D2CEB" w14:paraId="414FC2AD" w14:textId="77777777" w:rsidTr="00D3376E">
        <w:tc>
          <w:tcPr>
            <w:tcW w:w="2235" w:type="dxa"/>
          </w:tcPr>
          <w:p w14:paraId="6F3B2E0E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4C62B7E9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023643FC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76DAC1F5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706626" w:rsidRPr="000D2CEB" w14:paraId="6A89743E" w14:textId="77777777" w:rsidTr="00D3376E">
        <w:tc>
          <w:tcPr>
            <w:tcW w:w="2235" w:type="dxa"/>
          </w:tcPr>
          <w:p w14:paraId="2BEC3C31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20CDF95F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18E475A0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0F8132E0" w14:textId="77777777" w:rsidR="00706626" w:rsidRPr="000D2CEB" w:rsidRDefault="00706626" w:rsidP="007066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14:paraId="363D698E" w14:textId="77777777" w:rsidR="00706626" w:rsidRPr="0098596C" w:rsidRDefault="00706626" w:rsidP="00706626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6D07502A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C9B4475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ข้อเสนอในการพัฒนาหลักสูตร</w:t>
      </w:r>
    </w:p>
    <w:p w14:paraId="7B9E173D" w14:textId="77777777" w:rsidR="00706626" w:rsidRPr="000D2CEB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AEE7E16" w14:textId="77777777" w:rsidR="00706626" w:rsidRPr="000D2CEB" w:rsidRDefault="00706626" w:rsidP="007066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 </w:t>
      </w:r>
      <w:r w:rsidRPr="000D2CEB">
        <w:rPr>
          <w:rFonts w:ascii="TH SarabunPSK" w:hAnsi="TH SarabunPSK" w:cs="TH SarabunPSK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14:paraId="2A6806CF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73D9ED91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0A7BC0A0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489971CC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1AF7760" w14:textId="77777777" w:rsidR="00706626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>ข้อเสนอในการเปลี่ยนแปลงรายวิชา (การเปลี่ยนแปลง เพิ่มหรือลดเนื้อหาในรายวิชา การเปลี่ยนแปลงวิธีการสอนและการประเมินสัมฤทธิผลรายวิชาฯ)</w:t>
      </w:r>
    </w:p>
    <w:p w14:paraId="038376AB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656C3AF6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041EDC18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2EEE2756" w14:textId="77777777" w:rsidR="00706626" w:rsidRPr="0098596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167E4F0" w14:textId="77777777" w:rsidR="00706626" w:rsidRPr="0098596C" w:rsidRDefault="00706626" w:rsidP="007066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596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กิจกรรมการพัฒนาคณาจารย์และบุคลากรสายสนับสนุน    </w:t>
      </w:r>
    </w:p>
    <w:p w14:paraId="09C684BC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………………………………………………………………………………………………………………………………………………………………..</w:t>
      </w:r>
    </w:p>
    <w:p w14:paraId="1FDEE6F5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454F0EFF" w14:textId="77777777" w:rsidR="00706626" w:rsidRPr="002643C4" w:rsidRDefault="00706626" w:rsidP="002643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04FF217F" w14:textId="77777777" w:rsidR="00706626" w:rsidRPr="000D2CEB" w:rsidRDefault="00706626" w:rsidP="0070662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D2CEB">
        <w:rPr>
          <w:rFonts w:ascii="TH SarabunPSK" w:hAnsi="TH SarabunPSK" w:cs="TH SarabunPSK"/>
          <w:b/>
          <w:bCs/>
          <w:sz w:val="36"/>
          <w:szCs w:val="36"/>
          <w:cs/>
        </w:rPr>
        <w:t>แผนปฏิบัติการใหม่สำหรับปี .................</w:t>
      </w:r>
    </w:p>
    <w:p w14:paraId="4AB4C0A1" w14:textId="77777777" w:rsidR="00706626" w:rsidRDefault="00706626" w:rsidP="0070662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4EC2DF" w14:textId="77777777" w:rsidR="00706626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8596C">
        <w:rPr>
          <w:rFonts w:ascii="TH SarabunPSK" w:hAnsi="TH SarabunPSK" w:cs="TH SarabunPSK"/>
          <w:sz w:val="32"/>
          <w:szCs w:val="32"/>
          <w:cs/>
        </w:rPr>
        <w:t>ระบุแผนการปฏิบัติการแต่ละแผน วันที่คาดว่าจะสิ้นสุดแผน และผู้รับผิดชอบ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F96AB72" w14:textId="77777777" w:rsidR="00706626" w:rsidRPr="000D2CEB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p w14:paraId="623C045C" w14:textId="77777777" w:rsidR="00706626" w:rsidRPr="0098596C" w:rsidRDefault="00706626" w:rsidP="00C8429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7"/>
      </w:tblGrid>
      <w:tr w:rsidR="00706626" w:rsidRPr="00631C77" w14:paraId="58B22157" w14:textId="77777777" w:rsidTr="00D3376E">
        <w:trPr>
          <w:trHeight w:val="841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14:paraId="3380365B" w14:textId="77777777" w:rsidR="00706626" w:rsidRPr="00631C77" w:rsidRDefault="00706626" w:rsidP="00631C77">
            <w:pPr>
              <w:jc w:val="center"/>
              <w:rPr>
                <w:rFonts w:ascii="TH SarabunPSK" w:hAnsi="TH SarabunPSK" w:cs="TH SarabunPSK"/>
                <w:b/>
                <w:bCs/>
                <w:sz w:val="46"/>
                <w:szCs w:val="46"/>
                <w:cs/>
              </w:rPr>
            </w:pPr>
            <w:r w:rsidRPr="00631C77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lastRenderedPageBreak/>
              <w:t>สรุปผลการประเมินคุณภาพหลักสูตรตาม</w:t>
            </w:r>
            <w:r w:rsidR="00631C77" w:rsidRPr="00631C77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>เกณฑ์มาตรฐานของ</w:t>
            </w:r>
            <w:r w:rsidRPr="00631C77">
              <w:rPr>
                <w:rFonts w:ascii="TH SarabunPSK" w:hAnsi="TH SarabunPSK" w:cs="TH SarabunPSK" w:hint="cs"/>
                <w:b/>
                <w:bCs/>
                <w:sz w:val="46"/>
                <w:szCs w:val="46"/>
                <w:cs/>
              </w:rPr>
              <w:t xml:space="preserve"> สกอ. </w:t>
            </w:r>
          </w:p>
        </w:tc>
      </w:tr>
    </w:tbl>
    <w:p w14:paraId="44B5F01B" w14:textId="77777777" w:rsidR="00706626" w:rsidRPr="00F4217F" w:rsidRDefault="00706626" w:rsidP="00706626">
      <w:pPr>
        <w:spacing w:after="0"/>
        <w:jc w:val="center"/>
        <w:rPr>
          <w:rFonts w:ascii="TH SarabunPSK" w:hAnsi="TH SarabunPSK" w:cs="TH SarabunPSK"/>
          <w:sz w:val="16"/>
          <w:szCs w:val="16"/>
        </w:rPr>
      </w:pPr>
    </w:p>
    <w:p w14:paraId="12C90C0F" w14:textId="77777777" w:rsidR="00706626" w:rsidRDefault="000F7CB9" w:rsidP="00927412">
      <w:pPr>
        <w:spacing w:after="0"/>
        <w:rPr>
          <w:rFonts w:ascii="TH SarabunPSK" w:hAnsi="TH SarabunPSK" w:cs="TH SarabunPSK"/>
          <w:sz w:val="32"/>
          <w:szCs w:val="32"/>
        </w:rPr>
      </w:pPr>
      <w:r w:rsidRPr="00952AC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52AC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952AC5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ผลการประเมินคุณภาพหลักสูตรรายตัวบ่งชี้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0"/>
        <w:gridCol w:w="1798"/>
        <w:gridCol w:w="1755"/>
        <w:gridCol w:w="36"/>
        <w:gridCol w:w="13"/>
        <w:gridCol w:w="968"/>
        <w:gridCol w:w="1383"/>
      </w:tblGrid>
      <w:tr w:rsidR="00927412" w:rsidRPr="00927412" w14:paraId="5346B7DD" w14:textId="77777777" w:rsidTr="001D782B">
        <w:trPr>
          <w:trHeight w:val="715"/>
          <w:tblHeader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5E06388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2741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C572834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46AE3DE3" w14:textId="77777777" w:rsidR="00927412" w:rsidRPr="00927412" w:rsidRDefault="00927412" w:rsidP="00927412">
            <w:pPr>
              <w:spacing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258915FE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71D73AA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คะแนนประเมิน</w:t>
            </w:r>
          </w:p>
          <w:p w14:paraId="5FEAF1AF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2741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(เกณฑ์ สกอ.)</w:t>
            </w:r>
          </w:p>
        </w:tc>
      </w:tr>
      <w:tr w:rsidR="00927412" w:rsidRPr="00927412" w14:paraId="4AA2FCB9" w14:textId="77777777" w:rsidTr="00F14758">
        <w:trPr>
          <w:trHeight w:val="271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5B088BB3" w14:textId="77777777" w:rsidR="00927412" w:rsidRPr="002643C4" w:rsidRDefault="00927412" w:rsidP="00927412">
            <w:pPr>
              <w:spacing w:after="0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2643C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1 การกำกับมาตรฐาน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71E439E0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5B8D3D23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546F3DCE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27412" w14:paraId="7CAF2742" w14:textId="77777777" w:rsidTr="00F14758">
        <w:trPr>
          <w:trHeight w:val="435"/>
        </w:trPr>
        <w:tc>
          <w:tcPr>
            <w:tcW w:w="18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62CD5" w14:textId="77777777" w:rsidR="00927412" w:rsidRPr="002643C4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1.1 การบริหารจัดการหลักสูตรตามเกณฑ์มาตรฐานหลักสูตรที่กำหนด โดย สกอ.</w:t>
            </w:r>
          </w:p>
        </w:tc>
        <w:tc>
          <w:tcPr>
            <w:tcW w:w="9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2C93C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1477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EE52D" w14:textId="77777777" w:rsidR="00927412" w:rsidRPr="00927412" w:rsidRDefault="000559AD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ผ่าน/ไม่</w:t>
            </w:r>
            <w:r w:rsidR="00927412"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ผ่านมาตรฐาน</w:t>
            </w: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ADC38" w14:textId="77777777" w:rsidR="00927412" w:rsidRPr="00927412" w:rsidRDefault="000559AD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ผ่าน/ไม่</w:t>
            </w:r>
            <w:r w:rsidR="00927412" w:rsidRPr="00927412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ผ่านมาตรฐาน</w:t>
            </w:r>
          </w:p>
        </w:tc>
      </w:tr>
      <w:tr w:rsidR="00927412" w:rsidRPr="00927412" w14:paraId="052AA55F" w14:textId="77777777" w:rsidTr="00F14758">
        <w:trPr>
          <w:trHeight w:val="229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668203CA" w14:textId="77777777" w:rsidR="00927412" w:rsidRPr="002643C4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2 บัณฑิต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24D83D1E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16AD6E7C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16744292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27412" w14:paraId="1F13223F" w14:textId="77777777" w:rsidTr="00F14758">
        <w:trPr>
          <w:trHeight w:val="279"/>
        </w:trPr>
        <w:tc>
          <w:tcPr>
            <w:tcW w:w="1828" w:type="pct"/>
            <w:vMerge w:val="restart"/>
            <w:tcBorders>
              <w:top w:val="nil"/>
            </w:tcBorders>
            <w:shd w:val="clear" w:color="auto" w:fill="auto"/>
          </w:tcPr>
          <w:p w14:paraId="5016E82E" w14:textId="77777777" w:rsidR="00927412" w:rsidRPr="002643C4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2.1 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958" w:type="pct"/>
            <w:vMerge w:val="restart"/>
            <w:tcBorders>
              <w:top w:val="nil"/>
            </w:tcBorders>
            <w:shd w:val="clear" w:color="auto" w:fill="auto"/>
          </w:tcPr>
          <w:p w14:paraId="19D60F2B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auto"/>
          </w:tcPr>
          <w:p w14:paraId="4410B206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</w:tcBorders>
            <w:shd w:val="clear" w:color="auto" w:fill="auto"/>
          </w:tcPr>
          <w:p w14:paraId="4F8A5C02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tcBorders>
              <w:top w:val="nil"/>
            </w:tcBorders>
            <w:shd w:val="clear" w:color="auto" w:fill="auto"/>
          </w:tcPr>
          <w:p w14:paraId="09F88BAD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27412" w:rsidRPr="00927412" w14:paraId="686CCD5F" w14:textId="77777777" w:rsidTr="00F14758">
        <w:trPr>
          <w:trHeight w:val="245"/>
        </w:trPr>
        <w:tc>
          <w:tcPr>
            <w:tcW w:w="1828" w:type="pct"/>
            <w:vMerge/>
            <w:shd w:val="clear" w:color="auto" w:fill="auto"/>
          </w:tcPr>
          <w:p w14:paraId="3C159FC8" w14:textId="77777777" w:rsidR="00927412" w:rsidRPr="002643C4" w:rsidRDefault="00927412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shd w:val="clear" w:color="auto" w:fill="auto"/>
          </w:tcPr>
          <w:p w14:paraId="249F8DC8" w14:textId="77777777" w:rsidR="00927412" w:rsidRPr="00927412" w:rsidRDefault="00927412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nil"/>
            </w:tcBorders>
            <w:shd w:val="clear" w:color="auto" w:fill="auto"/>
          </w:tcPr>
          <w:p w14:paraId="180EE822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/>
            <w:shd w:val="clear" w:color="auto" w:fill="auto"/>
          </w:tcPr>
          <w:p w14:paraId="0EEC15DB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shd w:val="clear" w:color="auto" w:fill="auto"/>
          </w:tcPr>
          <w:p w14:paraId="120F1A33" w14:textId="77777777" w:rsidR="00927412" w:rsidRPr="00927412" w:rsidRDefault="00927412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23BE594C" w14:textId="77777777" w:rsidTr="00F14758">
        <w:trPr>
          <w:trHeight w:val="208"/>
        </w:trPr>
        <w:tc>
          <w:tcPr>
            <w:tcW w:w="1828" w:type="pct"/>
            <w:vMerge w:val="restart"/>
            <w:shd w:val="clear" w:color="auto" w:fill="auto"/>
          </w:tcPr>
          <w:p w14:paraId="310FB437" w14:textId="77777777" w:rsidR="003B765B" w:rsidRPr="002643C4" w:rsidRDefault="003B765B" w:rsidP="00297F6E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ตัวบ่งชี้ที่ </w:t>
            </w:r>
            <w:r w:rsidRPr="002643C4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  <w:r w:rsidRPr="002643C4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ผลงานของนักศึกษาและ</w:t>
            </w:r>
            <w:r w:rsidR="00C93BE7"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ผู้สำเร็จการศึกษาในระดับปริญญาเอก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428181BD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7D5B0EBE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 w:val="restart"/>
            <w:shd w:val="clear" w:color="auto" w:fill="auto"/>
          </w:tcPr>
          <w:p w14:paraId="29517C1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361376B9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47D5A132" w14:textId="77777777" w:rsidTr="00F14758">
        <w:trPr>
          <w:trHeight w:val="53"/>
        </w:trPr>
        <w:tc>
          <w:tcPr>
            <w:tcW w:w="182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8747407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6940BF6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789B808E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009FBD87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B3693ED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A90280F" w14:textId="77777777" w:rsidTr="00F14758">
        <w:trPr>
          <w:trHeight w:val="225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6995E60C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3 นักศึกษา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36A74BA7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4B0E11B8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75CAA7B1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77ABECB" w14:textId="77777777" w:rsidTr="00F14758">
        <w:trPr>
          <w:trHeight w:val="201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075DC3E9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3.1 การรับนักศึกษา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333169E2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09B7CB56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6B00599D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1A919DFD" w14:textId="77777777" w:rsidTr="00F14758">
        <w:trPr>
          <w:trHeight w:val="321"/>
        </w:trPr>
        <w:tc>
          <w:tcPr>
            <w:tcW w:w="1828" w:type="pct"/>
            <w:shd w:val="clear" w:color="auto" w:fill="auto"/>
          </w:tcPr>
          <w:p w14:paraId="0AF634CF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958" w:type="pct"/>
            <w:shd w:val="clear" w:color="auto" w:fill="auto"/>
          </w:tcPr>
          <w:p w14:paraId="2254B27B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264FE4E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620CA7E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6317C79" w14:textId="77777777" w:rsidTr="00F14758">
        <w:trPr>
          <w:trHeight w:val="191"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14:paraId="5F66A350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7F941AEF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A5216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258BFB39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3BBBDE6E" w14:textId="77777777" w:rsidTr="00F14758">
        <w:trPr>
          <w:trHeight w:val="157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3380DB5D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4 อาจารย์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716C5B78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64FDFEE1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7F27FA57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8A14C1C" w14:textId="77777777" w:rsidTr="00F14758">
        <w:trPr>
          <w:trHeight w:val="149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3151017F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0BB32F52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742B0985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32191E04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278C619A" w14:textId="77777777" w:rsidTr="00F14758">
        <w:trPr>
          <w:trHeight w:val="127"/>
        </w:trPr>
        <w:tc>
          <w:tcPr>
            <w:tcW w:w="1828" w:type="pct"/>
            <w:vMerge w:val="restart"/>
            <w:shd w:val="clear" w:color="auto" w:fill="auto"/>
          </w:tcPr>
          <w:p w14:paraId="2EF17AAE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4.2 คุณภาพอาจารย์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00FC3B02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1" w:type="pct"/>
            <w:gridSpan w:val="3"/>
            <w:shd w:val="clear" w:color="auto" w:fill="auto"/>
          </w:tcPr>
          <w:p w14:paraId="67706E60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16" w:type="pct"/>
            <w:vMerge w:val="restart"/>
            <w:shd w:val="clear" w:color="auto" w:fill="auto"/>
          </w:tcPr>
          <w:p w14:paraId="5F4750F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4DFABF5E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6342813" w14:textId="77777777" w:rsidTr="00F14758">
        <w:trPr>
          <w:trHeight w:val="127"/>
        </w:trPr>
        <w:tc>
          <w:tcPr>
            <w:tcW w:w="1828" w:type="pct"/>
            <w:vMerge/>
            <w:shd w:val="clear" w:color="auto" w:fill="auto"/>
          </w:tcPr>
          <w:p w14:paraId="4F890C5D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shd w:val="clear" w:color="auto" w:fill="auto"/>
          </w:tcPr>
          <w:p w14:paraId="57AC2732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1" w:type="pct"/>
            <w:gridSpan w:val="3"/>
            <w:shd w:val="clear" w:color="auto" w:fill="auto"/>
          </w:tcPr>
          <w:p w14:paraId="02689A16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14:paraId="01EBE735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shd w:val="clear" w:color="auto" w:fill="auto"/>
          </w:tcPr>
          <w:p w14:paraId="52118BF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74EE93E" w14:textId="77777777" w:rsidTr="00F14758">
        <w:trPr>
          <w:trHeight w:val="248"/>
        </w:trPr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14:paraId="19F21175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769483F3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7084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4F2631B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570439CE" w14:textId="77777777" w:rsidTr="00F14758">
        <w:trPr>
          <w:trHeight w:val="248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7956B13B" w14:textId="77777777" w:rsidR="003B765B" w:rsidRPr="002643C4" w:rsidRDefault="003B765B" w:rsidP="00927412">
            <w:pPr>
              <w:spacing w:after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5 หลักสูตร การเรียนการสอนการประเมินผู้เรียน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0DDA301A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06741F1B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2FD9F121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3C5B6DBF" w14:textId="77777777" w:rsidTr="00F14758">
        <w:trPr>
          <w:trHeight w:val="56"/>
        </w:trPr>
        <w:tc>
          <w:tcPr>
            <w:tcW w:w="1828" w:type="pct"/>
            <w:tcBorders>
              <w:top w:val="nil"/>
            </w:tcBorders>
            <w:shd w:val="clear" w:color="auto" w:fill="auto"/>
          </w:tcPr>
          <w:p w14:paraId="582A843A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958" w:type="pct"/>
            <w:tcBorders>
              <w:top w:val="nil"/>
            </w:tcBorders>
            <w:shd w:val="clear" w:color="auto" w:fill="auto"/>
          </w:tcPr>
          <w:p w14:paraId="721F9097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</w:tcBorders>
            <w:shd w:val="clear" w:color="auto" w:fill="auto"/>
          </w:tcPr>
          <w:p w14:paraId="3FFAE3C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</w:tcBorders>
            <w:shd w:val="clear" w:color="auto" w:fill="auto"/>
          </w:tcPr>
          <w:p w14:paraId="1701D52A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8BC858F" w14:textId="77777777" w:rsidTr="00F14758">
        <w:trPr>
          <w:trHeight w:val="521"/>
        </w:trPr>
        <w:tc>
          <w:tcPr>
            <w:tcW w:w="1828" w:type="pct"/>
            <w:shd w:val="clear" w:color="auto" w:fill="auto"/>
          </w:tcPr>
          <w:p w14:paraId="1A8E08CA" w14:textId="77777777" w:rsidR="003B765B" w:rsidRPr="002643C4" w:rsidRDefault="003B765B" w:rsidP="0092741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5.2 การวางระบบผู้สอนและกระบวนการจัดการเรียนการสอน</w:t>
            </w:r>
          </w:p>
        </w:tc>
        <w:tc>
          <w:tcPr>
            <w:tcW w:w="958" w:type="pct"/>
            <w:shd w:val="clear" w:color="auto" w:fill="auto"/>
          </w:tcPr>
          <w:p w14:paraId="55F3DD09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07739031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776F6D2E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3EBFDE77" w14:textId="77777777" w:rsidTr="00F14758">
        <w:trPr>
          <w:trHeight w:val="241"/>
        </w:trPr>
        <w:tc>
          <w:tcPr>
            <w:tcW w:w="1828" w:type="pct"/>
            <w:shd w:val="clear" w:color="auto" w:fill="auto"/>
          </w:tcPr>
          <w:p w14:paraId="435C7E90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958" w:type="pct"/>
            <w:shd w:val="clear" w:color="auto" w:fill="auto"/>
          </w:tcPr>
          <w:p w14:paraId="4E703C51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shd w:val="clear" w:color="auto" w:fill="auto"/>
          </w:tcPr>
          <w:p w14:paraId="42C6DFBE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6282609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68620389" w14:textId="77777777" w:rsidTr="00F14758">
        <w:trPr>
          <w:trHeight w:val="435"/>
        </w:trPr>
        <w:tc>
          <w:tcPr>
            <w:tcW w:w="1828" w:type="pct"/>
            <w:vMerge w:val="restart"/>
            <w:shd w:val="clear" w:color="auto" w:fill="auto"/>
          </w:tcPr>
          <w:p w14:paraId="61C646C2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5.4 ผลการดำเนินงานหลักสูตรตามกรอบมาตรฐานคุณวุฒิ ระดับอุดมศึกษาแห่งชาติ</w:t>
            </w:r>
          </w:p>
        </w:tc>
        <w:tc>
          <w:tcPr>
            <w:tcW w:w="958" w:type="pct"/>
            <w:vMerge w:val="restart"/>
            <w:shd w:val="clear" w:color="auto" w:fill="auto"/>
          </w:tcPr>
          <w:p w14:paraId="0E955DEA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0A0E5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3" w:type="pct"/>
            <w:gridSpan w:val="2"/>
            <w:vMerge w:val="restart"/>
            <w:shd w:val="clear" w:color="auto" w:fill="auto"/>
          </w:tcPr>
          <w:p w14:paraId="31691E39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 w:val="restart"/>
            <w:shd w:val="clear" w:color="auto" w:fill="auto"/>
          </w:tcPr>
          <w:p w14:paraId="28B950EB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D58E95A" w14:textId="77777777" w:rsidTr="00F14758">
        <w:trPr>
          <w:trHeight w:val="435"/>
        </w:trPr>
        <w:tc>
          <w:tcPr>
            <w:tcW w:w="182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32E9981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5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C3B191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0015C" w14:textId="77777777" w:rsidR="003B765B" w:rsidRPr="000559AD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4C0FFA9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B1CDD0C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30DC7885" w14:textId="77777777" w:rsidTr="00F14758">
        <w:trPr>
          <w:trHeight w:val="220"/>
        </w:trPr>
        <w:tc>
          <w:tcPr>
            <w:tcW w:w="1828" w:type="pct"/>
            <w:tcBorders>
              <w:bottom w:val="nil"/>
            </w:tcBorders>
            <w:shd w:val="clear" w:color="auto" w:fill="auto"/>
          </w:tcPr>
          <w:p w14:paraId="56FD1349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องค์ประกอบที่ 6 สิ่งสนับสนุนการเรียนรู้</w:t>
            </w:r>
          </w:p>
        </w:tc>
        <w:tc>
          <w:tcPr>
            <w:tcW w:w="958" w:type="pct"/>
            <w:tcBorders>
              <w:bottom w:val="nil"/>
            </w:tcBorders>
            <w:shd w:val="clear" w:color="auto" w:fill="auto"/>
          </w:tcPr>
          <w:p w14:paraId="45D9BF72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bottom w:val="nil"/>
            </w:tcBorders>
            <w:shd w:val="clear" w:color="auto" w:fill="auto"/>
          </w:tcPr>
          <w:p w14:paraId="4D924FC8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nil"/>
            </w:tcBorders>
            <w:shd w:val="clear" w:color="auto" w:fill="auto"/>
          </w:tcPr>
          <w:p w14:paraId="010B7D8F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75141834" w14:textId="77777777" w:rsidTr="00F14758">
        <w:trPr>
          <w:trHeight w:val="185"/>
        </w:trPr>
        <w:tc>
          <w:tcPr>
            <w:tcW w:w="18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8482F" w14:textId="77777777" w:rsidR="003B765B" w:rsidRPr="002643C4" w:rsidRDefault="003B765B" w:rsidP="00927412">
            <w:pPr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643C4">
              <w:rPr>
                <w:rFonts w:ascii="TH SarabunPSK" w:hAnsi="TH SarabunPSK" w:cs="TH SarabunPSK"/>
                <w:sz w:val="26"/>
                <w:szCs w:val="26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9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5E516" w14:textId="77777777" w:rsidR="003B765B" w:rsidRPr="00927412" w:rsidRDefault="003B765B" w:rsidP="009274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77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2736B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299D3" w14:textId="77777777" w:rsidR="003B765B" w:rsidRPr="00927412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765B" w:rsidRPr="00927412" w14:paraId="05266FB6" w14:textId="77777777" w:rsidTr="000559AD">
        <w:trPr>
          <w:trHeight w:val="185"/>
        </w:trPr>
        <w:tc>
          <w:tcPr>
            <w:tcW w:w="4263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14:paraId="1EF17A1B" w14:textId="77777777" w:rsidR="003B765B" w:rsidRPr="000559AD" w:rsidRDefault="003B765B" w:rsidP="000559AD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559A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รวมเฉลี่ย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ทุกตัวบ่งชี้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30E610FC" w14:textId="77777777" w:rsidR="003B765B" w:rsidRPr="000559AD" w:rsidRDefault="003B765B" w:rsidP="009274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14:paraId="2E985CA1" w14:textId="77777777" w:rsidR="00C84293" w:rsidRDefault="00C84293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6265937" w14:textId="77777777" w:rsidR="00C84293" w:rsidRDefault="00C84293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8396CD2" w14:textId="77777777" w:rsidR="00C84293" w:rsidRDefault="00C84293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E1085F6" w14:textId="77777777" w:rsidR="00C84293" w:rsidRDefault="00C84293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AF007C2" w14:textId="77777777" w:rsidR="00952AC5" w:rsidRPr="00B54A1F" w:rsidRDefault="00952AC5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4A1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2. ผล</w:t>
      </w:r>
      <w:r w:rsidRPr="00B54A1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การวิเคราะห์คุณภาพการศึกษาภายในระดับหลักสูตร</w:t>
      </w:r>
      <w:r w:rsidRPr="00B54A1F">
        <w:rPr>
          <w:rFonts w:ascii="TH SarabunPSK" w:hAnsi="TH SarabunPSK" w:cs="TH SarabunPSK" w:hint="cs"/>
          <w:b/>
          <w:bCs/>
          <w:sz w:val="32"/>
          <w:szCs w:val="32"/>
          <w:cs/>
        </w:rPr>
        <w:t>ในภาพรวมของแต่ละองค์ประกอบ</w:t>
      </w:r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4"/>
        <w:gridCol w:w="1132"/>
        <w:gridCol w:w="1132"/>
        <w:gridCol w:w="988"/>
        <w:gridCol w:w="970"/>
        <w:gridCol w:w="2487"/>
      </w:tblGrid>
      <w:tr w:rsidR="00952AC5" w:rsidRPr="000F7CB9" w14:paraId="0D6907E6" w14:textId="77777777" w:rsidTr="001D782B">
        <w:tc>
          <w:tcPr>
            <w:tcW w:w="2661" w:type="dxa"/>
            <w:shd w:val="clear" w:color="auto" w:fill="B6DDE8" w:themeFill="accent5" w:themeFillTint="66"/>
            <w:vAlign w:val="center"/>
          </w:tcPr>
          <w:p w14:paraId="05666BB5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1157" w:type="dxa"/>
            <w:shd w:val="clear" w:color="auto" w:fill="B6DDE8" w:themeFill="accent5" w:themeFillTint="66"/>
            <w:vAlign w:val="center"/>
          </w:tcPr>
          <w:p w14:paraId="453EA425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</w:rPr>
              <w:t>I</w:t>
            </w:r>
          </w:p>
        </w:tc>
        <w:tc>
          <w:tcPr>
            <w:tcW w:w="1157" w:type="dxa"/>
            <w:shd w:val="clear" w:color="auto" w:fill="B6DDE8" w:themeFill="accent5" w:themeFillTint="66"/>
            <w:vAlign w:val="center"/>
          </w:tcPr>
          <w:p w14:paraId="0F2BEB6C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</w:rPr>
              <w:t>P</w:t>
            </w:r>
          </w:p>
        </w:tc>
        <w:tc>
          <w:tcPr>
            <w:tcW w:w="1009" w:type="dxa"/>
            <w:shd w:val="clear" w:color="auto" w:fill="B6DDE8" w:themeFill="accent5" w:themeFillTint="66"/>
            <w:vAlign w:val="center"/>
          </w:tcPr>
          <w:p w14:paraId="22F348C1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</w:rPr>
              <w:t>O</w:t>
            </w:r>
          </w:p>
        </w:tc>
        <w:tc>
          <w:tcPr>
            <w:tcW w:w="991" w:type="dxa"/>
            <w:shd w:val="clear" w:color="auto" w:fill="B6DDE8" w:themeFill="accent5" w:themeFillTint="66"/>
            <w:vAlign w:val="center"/>
          </w:tcPr>
          <w:p w14:paraId="6A3AE8A1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14:paraId="70FB647E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</w:t>
            </w:r>
          </w:p>
        </w:tc>
        <w:tc>
          <w:tcPr>
            <w:tcW w:w="2550" w:type="dxa"/>
            <w:shd w:val="clear" w:color="auto" w:fill="B6DDE8" w:themeFill="accent5" w:themeFillTint="66"/>
          </w:tcPr>
          <w:p w14:paraId="774B2736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  <w:p w14:paraId="192C431F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2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>00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ระดับคุณภาพน้อย</w:t>
            </w:r>
          </w:p>
          <w:p w14:paraId="5217C385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2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3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>00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ระดับคุณภาพปานกลาง</w:t>
            </w:r>
          </w:p>
          <w:p w14:paraId="74B49530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3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4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>00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 ระดับคุณภาพดี</w:t>
            </w:r>
          </w:p>
          <w:p w14:paraId="4ECC4467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F7CB9">
              <w:rPr>
                <w:rFonts w:ascii="TH SarabunPSK" w:hAnsi="TH SarabunPSK" w:cs="TH SarabunPSK"/>
                <w:szCs w:val="22"/>
              </w:rPr>
              <w:t>4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01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 xml:space="preserve">– </w:t>
            </w:r>
            <w:r w:rsidRPr="000F7CB9">
              <w:rPr>
                <w:rFonts w:ascii="TH SarabunPSK" w:hAnsi="TH SarabunPSK" w:cs="TH SarabunPSK"/>
                <w:szCs w:val="22"/>
              </w:rPr>
              <w:t>5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0F7CB9">
              <w:rPr>
                <w:rFonts w:ascii="TH SarabunPSK" w:hAnsi="TH SarabunPSK" w:cs="TH SarabunPSK"/>
                <w:szCs w:val="22"/>
              </w:rPr>
              <w:t xml:space="preserve">00 </w:t>
            </w:r>
            <w:r w:rsidRPr="000F7CB9">
              <w:rPr>
                <w:rFonts w:ascii="TH SarabunPSK" w:hAnsi="TH SarabunPSK" w:cs="TH SarabunPSK"/>
                <w:szCs w:val="22"/>
                <w:cs/>
              </w:rPr>
              <w:t>ระดับคุณภาพดีมาก</w:t>
            </w:r>
          </w:p>
        </w:tc>
      </w:tr>
      <w:tr w:rsidR="00952AC5" w:rsidRPr="000F7CB9" w14:paraId="48D03AAF" w14:textId="77777777" w:rsidTr="00927412">
        <w:tc>
          <w:tcPr>
            <w:tcW w:w="2661" w:type="dxa"/>
            <w:shd w:val="clear" w:color="auto" w:fill="auto"/>
            <w:vAlign w:val="center"/>
          </w:tcPr>
          <w:p w14:paraId="1160CC4A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การกำกับมาตรฐาน</w:t>
            </w:r>
          </w:p>
        </w:tc>
        <w:tc>
          <w:tcPr>
            <w:tcW w:w="6864" w:type="dxa"/>
            <w:gridSpan w:val="5"/>
            <w:shd w:val="clear" w:color="auto" w:fill="auto"/>
            <w:vAlign w:val="center"/>
          </w:tcPr>
          <w:p w14:paraId="4989DC2B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F7CB9">
              <w:rPr>
                <w:rFonts w:ascii="TH SarabunPSK" w:hAnsi="TH SarabunPSK" w:cs="TH SarabunPSK"/>
                <w:sz w:val="28"/>
                <w:cs/>
              </w:rPr>
              <w:t>ผ่าน/ไม่ผ่านการประเมิน</w:t>
            </w:r>
          </w:p>
        </w:tc>
      </w:tr>
      <w:tr w:rsidR="00952AC5" w:rsidRPr="000F7CB9" w14:paraId="54107FFB" w14:textId="77777777" w:rsidTr="00927412">
        <w:trPr>
          <w:trHeight w:val="317"/>
        </w:trPr>
        <w:tc>
          <w:tcPr>
            <w:tcW w:w="2661" w:type="dxa"/>
            <w:shd w:val="clear" w:color="auto" w:fill="auto"/>
            <w:vAlign w:val="center"/>
          </w:tcPr>
          <w:p w14:paraId="776815FA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บัณฑิต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F1FFFD1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9A5F9A0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F663CFA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3E1219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849034D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098CE3EA" w14:textId="77777777" w:rsidTr="00927412">
        <w:trPr>
          <w:trHeight w:val="223"/>
        </w:trPr>
        <w:tc>
          <w:tcPr>
            <w:tcW w:w="2661" w:type="dxa"/>
            <w:shd w:val="clear" w:color="auto" w:fill="auto"/>
            <w:vAlign w:val="center"/>
          </w:tcPr>
          <w:p w14:paraId="180AB4B3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DC2FBCF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6C432AA9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7C875FA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062D6E8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3ADB4904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14E51D0C" w14:textId="77777777" w:rsidTr="00927412">
        <w:trPr>
          <w:trHeight w:val="428"/>
        </w:trPr>
        <w:tc>
          <w:tcPr>
            <w:tcW w:w="2661" w:type="dxa"/>
            <w:shd w:val="clear" w:color="auto" w:fill="auto"/>
            <w:vAlign w:val="center"/>
          </w:tcPr>
          <w:p w14:paraId="7D104A17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อาจารย์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4F75C7F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0A475FD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04F3C82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AD119A7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12D1C7A7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45587EEA" w14:textId="77777777" w:rsidTr="00927412">
        <w:trPr>
          <w:trHeight w:val="407"/>
        </w:trPr>
        <w:tc>
          <w:tcPr>
            <w:tcW w:w="2661" w:type="dxa"/>
            <w:shd w:val="clear" w:color="auto" w:fill="auto"/>
            <w:vAlign w:val="center"/>
          </w:tcPr>
          <w:p w14:paraId="349824DC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หลักสูตร การเรียนการสอน การประเมินผู้เรียน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BCADB0C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0422E01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5EBC39D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BC436B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1730A21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28B424A3" w14:textId="77777777" w:rsidTr="00927412">
        <w:trPr>
          <w:trHeight w:val="427"/>
        </w:trPr>
        <w:tc>
          <w:tcPr>
            <w:tcW w:w="2661" w:type="dxa"/>
            <w:shd w:val="clear" w:color="auto" w:fill="auto"/>
            <w:vAlign w:val="center"/>
          </w:tcPr>
          <w:p w14:paraId="6F099DAA" w14:textId="77777777" w:rsidR="00952AC5" w:rsidRPr="000F7CB9" w:rsidRDefault="00952AC5" w:rsidP="009274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F7CB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สิ่งสนับสนุนการเรียนรู้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EF2679C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47DB865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617C3AC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8BA742D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3407C242" w14:textId="77777777" w:rsidR="00952AC5" w:rsidRPr="000F7CB9" w:rsidRDefault="00952AC5" w:rsidP="009274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52AC5" w:rsidRPr="000F7CB9" w14:paraId="0E0BBE48" w14:textId="77777777" w:rsidTr="00927412">
        <w:trPr>
          <w:trHeight w:val="424"/>
        </w:trPr>
        <w:tc>
          <w:tcPr>
            <w:tcW w:w="2661" w:type="dxa"/>
            <w:shd w:val="clear" w:color="auto" w:fill="auto"/>
            <w:vAlign w:val="center"/>
          </w:tcPr>
          <w:p w14:paraId="21EE3FB5" w14:textId="77777777" w:rsidR="00952AC5" w:rsidRPr="000F7CB9" w:rsidRDefault="00952AC5" w:rsidP="009274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F7CB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C0EC8F6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6E4066C5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7B398DD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1" w:type="dxa"/>
            <w:shd w:val="clear" w:color="auto" w:fill="D9D9D9"/>
            <w:vAlign w:val="center"/>
          </w:tcPr>
          <w:p w14:paraId="7FFC3584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099E03FD" w14:textId="77777777" w:rsidR="00952AC5" w:rsidRPr="000F7CB9" w:rsidRDefault="00952AC5" w:rsidP="0092741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1" w:name="_GoBack"/>
            <w:bookmarkEnd w:id="1"/>
          </w:p>
        </w:tc>
      </w:tr>
    </w:tbl>
    <w:p w14:paraId="738F7A90" w14:textId="77777777" w:rsidR="00952AC5" w:rsidRPr="00781C30" w:rsidRDefault="00952AC5" w:rsidP="00952AC5">
      <w:pPr>
        <w:pStyle w:val="Heading2"/>
        <w:rPr>
          <w:rFonts w:ascii="TH SarabunPSK" w:hAnsi="TH SarabunPSK" w:cs="TH SarabunPSK"/>
          <w:sz w:val="32"/>
          <w:szCs w:val="32"/>
          <w:cs/>
          <w:lang w:val="en-US"/>
        </w:rPr>
      </w:pPr>
    </w:p>
    <w:p w14:paraId="625DDF2C" w14:textId="77777777" w:rsidR="009207CD" w:rsidRPr="003A59A3" w:rsidRDefault="009207CD" w:rsidP="009207C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59A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A59A3">
        <w:rPr>
          <w:rFonts w:ascii="TH SarabunPSK" w:hAnsi="TH SarabunPSK" w:cs="TH SarabunPSK"/>
          <w:b/>
          <w:bCs/>
          <w:sz w:val="32"/>
          <w:szCs w:val="32"/>
          <w:cs/>
        </w:rPr>
        <w:t>.  สรุปจุดแข็ง จุดที่ควรพัฒนา และแนวทางการพัฒนา</w:t>
      </w:r>
    </w:p>
    <w:p w14:paraId="46477460" w14:textId="77777777" w:rsidR="00927412" w:rsidRPr="002643C4" w:rsidRDefault="00927412" w:rsidP="00952AC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3E48551A" w14:textId="77777777" w:rsidR="00927412" w:rsidRPr="003A59A3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3A59A3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2  </w:t>
      </w:r>
      <w:r>
        <w:rPr>
          <w:rFonts w:ascii="TH SarabunPSK" w:hAnsi="TH SarabunPSK" w:cs="TH SarabunPSK" w:hint="cs"/>
          <w:b/>
          <w:bCs/>
          <w:sz w:val="28"/>
          <w:cs/>
        </w:rPr>
        <w:t>บัณฑิต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2F583EA6" w14:textId="77777777" w:rsidTr="001D782B">
        <w:tc>
          <w:tcPr>
            <w:tcW w:w="2912" w:type="dxa"/>
            <w:shd w:val="clear" w:color="auto" w:fill="B6DDE8" w:themeFill="accent5" w:themeFillTint="66"/>
          </w:tcPr>
          <w:p w14:paraId="77F59232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22F67A82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64C687E5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445662AA" w14:textId="77777777" w:rsidTr="00927412">
        <w:tc>
          <w:tcPr>
            <w:tcW w:w="2912" w:type="dxa"/>
          </w:tcPr>
          <w:p w14:paraId="676833B4" w14:textId="77777777" w:rsidR="002643C4" w:rsidRPr="003A59A3" w:rsidRDefault="002643C4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23947295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10FC9114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4113E8A7" w14:textId="77777777" w:rsidR="00927412" w:rsidRPr="002643C4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33D120CA" w14:textId="77777777" w:rsidR="00927412" w:rsidRPr="003A59A3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3A59A3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3 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นักศึกษา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6BF1C790" w14:textId="77777777" w:rsidTr="001D782B">
        <w:tc>
          <w:tcPr>
            <w:tcW w:w="2912" w:type="dxa"/>
            <w:shd w:val="clear" w:color="auto" w:fill="B6DDE8" w:themeFill="accent5" w:themeFillTint="66"/>
          </w:tcPr>
          <w:p w14:paraId="78E3C23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549EBA34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685A516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03A768B7" w14:textId="77777777" w:rsidTr="00927412">
        <w:tc>
          <w:tcPr>
            <w:tcW w:w="2912" w:type="dxa"/>
          </w:tcPr>
          <w:p w14:paraId="3581D5C6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50F2ED83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128E999A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4868D7B2" w14:textId="77777777" w:rsidR="00927412" w:rsidRPr="002643C4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7927AFBC" w14:textId="77777777" w:rsidR="00927412" w:rsidRPr="003A59A3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3A59A3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3A59A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 </w:t>
      </w:r>
      <w:r>
        <w:rPr>
          <w:rFonts w:ascii="TH SarabunPSK" w:hAnsi="TH SarabunPSK" w:cs="TH SarabunPSK" w:hint="cs"/>
          <w:b/>
          <w:bCs/>
          <w:sz w:val="28"/>
          <w:cs/>
        </w:rPr>
        <w:t>อาจารย์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6FA9FF20" w14:textId="77777777" w:rsidTr="001D782B">
        <w:tc>
          <w:tcPr>
            <w:tcW w:w="2912" w:type="dxa"/>
            <w:shd w:val="clear" w:color="auto" w:fill="B6DDE8" w:themeFill="accent5" w:themeFillTint="66"/>
          </w:tcPr>
          <w:p w14:paraId="028DCAF8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14B02F63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4616B1A6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4B306C76" w14:textId="77777777" w:rsidTr="00927412">
        <w:tc>
          <w:tcPr>
            <w:tcW w:w="2912" w:type="dxa"/>
          </w:tcPr>
          <w:p w14:paraId="67AD55F3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7FC737B2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18B0A180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1BBDD737" w14:textId="77777777" w:rsidR="00927412" w:rsidRPr="002643C4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5CF6257B" w14:textId="77777777" w:rsidR="00927412" w:rsidRPr="0092741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927412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92741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927412">
        <w:rPr>
          <w:rFonts w:ascii="TH SarabunPSK" w:hAnsi="TH SarabunPSK" w:cs="TH SarabunPSK"/>
          <w:b/>
          <w:bCs/>
          <w:sz w:val="28"/>
        </w:rPr>
        <w:t xml:space="preserve">5  </w:t>
      </w:r>
      <w:r w:rsidRPr="00927412">
        <w:rPr>
          <w:rFonts w:ascii="TH SarabunPSK" w:hAnsi="TH SarabunPSK" w:cs="TH SarabunPSK" w:hint="cs"/>
          <w:b/>
          <w:bCs/>
          <w:sz w:val="28"/>
          <w:cs/>
        </w:rPr>
        <w:t>หลักสูตร การเรียนการสอน การประเมินผู้เรียน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6B308A9C" w14:textId="77777777" w:rsidTr="001D782B">
        <w:tc>
          <w:tcPr>
            <w:tcW w:w="2912" w:type="dxa"/>
            <w:shd w:val="clear" w:color="auto" w:fill="B6DDE8" w:themeFill="accent5" w:themeFillTint="66"/>
          </w:tcPr>
          <w:p w14:paraId="6A08CAFB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6E5FDD3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6EB6859B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47008B50" w14:textId="77777777" w:rsidTr="002643C4">
        <w:trPr>
          <w:trHeight w:val="508"/>
        </w:trPr>
        <w:tc>
          <w:tcPr>
            <w:tcW w:w="2912" w:type="dxa"/>
          </w:tcPr>
          <w:p w14:paraId="404273E4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5064B6FC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42CCD47D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AED55F9" w14:textId="77777777" w:rsidR="00927412" w:rsidRPr="002643C4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7E083075" w14:textId="77777777" w:rsidR="00927412" w:rsidRPr="00927412" w:rsidRDefault="00927412" w:rsidP="00927412">
      <w:pPr>
        <w:tabs>
          <w:tab w:val="left" w:pos="108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927412">
        <w:rPr>
          <w:rFonts w:ascii="TH SarabunPSK" w:hAnsi="TH SarabunPSK" w:cs="TH SarabunPSK"/>
          <w:b/>
          <w:bCs/>
          <w:sz w:val="28"/>
          <w:cs/>
        </w:rPr>
        <w:t>องค์ประกอบที่</w:t>
      </w:r>
      <w:r w:rsidRPr="0092741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>6</w:t>
      </w:r>
      <w:r w:rsidRPr="00927412">
        <w:rPr>
          <w:rFonts w:ascii="TH SarabunPSK" w:hAnsi="TH SarabunPSK" w:cs="TH SarabunPSK"/>
          <w:b/>
          <w:bCs/>
          <w:sz w:val="28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28"/>
          <w:cs/>
        </w:rPr>
        <w:t>สิ่งสนับสนุนการเรียนรู้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3150"/>
        <w:gridCol w:w="3402"/>
      </w:tblGrid>
      <w:tr w:rsidR="00927412" w:rsidRPr="003A59A3" w14:paraId="3A251CDC" w14:textId="77777777" w:rsidTr="001D782B">
        <w:tc>
          <w:tcPr>
            <w:tcW w:w="2912" w:type="dxa"/>
            <w:shd w:val="clear" w:color="auto" w:fill="B6DDE8" w:themeFill="accent5" w:themeFillTint="66"/>
          </w:tcPr>
          <w:p w14:paraId="1B37F437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0" w:type="dxa"/>
            <w:shd w:val="clear" w:color="auto" w:fill="B6DDE8" w:themeFill="accent5" w:themeFillTint="66"/>
          </w:tcPr>
          <w:p w14:paraId="4CA09143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402" w:type="dxa"/>
            <w:shd w:val="clear" w:color="auto" w:fill="B6DDE8" w:themeFill="accent5" w:themeFillTint="66"/>
          </w:tcPr>
          <w:p w14:paraId="46F1826B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59A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</w:tr>
      <w:tr w:rsidR="00927412" w:rsidRPr="003A59A3" w14:paraId="162FA806" w14:textId="77777777" w:rsidTr="00927412">
        <w:tc>
          <w:tcPr>
            <w:tcW w:w="2912" w:type="dxa"/>
          </w:tcPr>
          <w:p w14:paraId="3CD10388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0" w:type="dxa"/>
          </w:tcPr>
          <w:p w14:paraId="3981498E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02" w:type="dxa"/>
          </w:tcPr>
          <w:p w14:paraId="2FEF9B90" w14:textId="77777777" w:rsidR="00927412" w:rsidRPr="003A59A3" w:rsidRDefault="00927412" w:rsidP="00927412">
            <w:pPr>
              <w:tabs>
                <w:tab w:val="left" w:pos="1080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D4DB74F" w14:textId="77777777" w:rsidR="00927412" w:rsidRDefault="00927412" w:rsidP="00952AC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97E3653" w14:textId="77777777" w:rsidR="00C84293" w:rsidRDefault="00C84293" w:rsidP="00952AC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9F70C2F" w14:textId="77777777" w:rsidR="00C84293" w:rsidRDefault="00C84293" w:rsidP="00952AC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59B2E7C" w14:textId="77777777" w:rsidR="00C84293" w:rsidRDefault="00C84293" w:rsidP="00952AC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2D53027F" w14:textId="77777777" w:rsidR="00E1248C" w:rsidRPr="0098596C" w:rsidRDefault="00BF720A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อาจารย์ผู้รับผิดชอบหลักสูตร</w:t>
      </w:r>
      <w:r w:rsidR="00E1248C" w:rsidRPr="009859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248C">
        <w:rPr>
          <w:rFonts w:ascii="TH SarabunPSK" w:hAnsi="TH SarabunPSK" w:cs="TH SarabunPSK" w:hint="cs"/>
          <w:sz w:val="32"/>
          <w:szCs w:val="32"/>
          <w:cs/>
        </w:rPr>
        <w:t xml:space="preserve">คนที่ 1   </w:t>
      </w:r>
      <w:r w:rsidR="00E1248C" w:rsidRPr="0098596C">
        <w:rPr>
          <w:rFonts w:ascii="TH SarabunPSK" w:hAnsi="TH SarabunPSK" w:cs="TH SarabunPSK"/>
          <w:sz w:val="32"/>
          <w:szCs w:val="32"/>
        </w:rPr>
        <w:t xml:space="preserve"> ____________________________</w:t>
      </w:r>
      <w:r w:rsidR="00E1248C">
        <w:rPr>
          <w:rFonts w:ascii="TH SarabunPSK" w:hAnsi="TH SarabunPSK" w:cs="TH SarabunPSK"/>
          <w:sz w:val="32"/>
          <w:szCs w:val="32"/>
        </w:rPr>
        <w:t>_________________________</w:t>
      </w:r>
    </w:p>
    <w:p w14:paraId="6493857F" w14:textId="77777777" w:rsidR="00E1248C" w:rsidRPr="0098596C" w:rsidRDefault="00E1248C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0A753E4B" w14:textId="77777777" w:rsidR="00E1248C" w:rsidRPr="0098596C" w:rsidRDefault="00BF720A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E1248C" w:rsidRPr="009859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248C">
        <w:rPr>
          <w:rFonts w:ascii="TH SarabunPSK" w:hAnsi="TH SarabunPSK" w:cs="TH SarabunPSK" w:hint="cs"/>
          <w:sz w:val="32"/>
          <w:szCs w:val="32"/>
          <w:cs/>
        </w:rPr>
        <w:t xml:space="preserve">คนที่ 2   </w:t>
      </w:r>
      <w:r w:rsidR="00E1248C" w:rsidRPr="0098596C">
        <w:rPr>
          <w:rFonts w:ascii="TH SarabunPSK" w:hAnsi="TH SarabunPSK" w:cs="TH SarabunPSK"/>
          <w:sz w:val="32"/>
          <w:szCs w:val="32"/>
        </w:rPr>
        <w:t xml:space="preserve"> ____________________________</w:t>
      </w:r>
      <w:r w:rsidR="00E1248C">
        <w:rPr>
          <w:rFonts w:ascii="TH SarabunPSK" w:hAnsi="TH SarabunPSK" w:cs="TH SarabunPSK"/>
          <w:sz w:val="32"/>
          <w:szCs w:val="32"/>
        </w:rPr>
        <w:t>_________________________</w:t>
      </w:r>
    </w:p>
    <w:p w14:paraId="4EE37EF7" w14:textId="77777777" w:rsidR="00E1248C" w:rsidRPr="0098596C" w:rsidRDefault="00E1248C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088A9AA8" w14:textId="77777777" w:rsidR="00E1248C" w:rsidRPr="0098596C" w:rsidRDefault="00BF720A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อาจารย์ผู้รับผิดชอบหลักสูตร</w:t>
      </w:r>
      <w:r w:rsidR="00E1248C" w:rsidRPr="009859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248C">
        <w:rPr>
          <w:rFonts w:ascii="TH SarabunPSK" w:hAnsi="TH SarabunPSK" w:cs="TH SarabunPSK" w:hint="cs"/>
          <w:sz w:val="32"/>
          <w:szCs w:val="32"/>
          <w:cs/>
        </w:rPr>
        <w:t xml:space="preserve">คนที่ 3   </w:t>
      </w:r>
      <w:r w:rsidR="00E1248C" w:rsidRPr="0098596C">
        <w:rPr>
          <w:rFonts w:ascii="TH SarabunPSK" w:hAnsi="TH SarabunPSK" w:cs="TH SarabunPSK"/>
          <w:sz w:val="32"/>
          <w:szCs w:val="32"/>
        </w:rPr>
        <w:t xml:space="preserve"> ____________________________</w:t>
      </w:r>
      <w:r w:rsidR="00E1248C">
        <w:rPr>
          <w:rFonts w:ascii="TH SarabunPSK" w:hAnsi="TH SarabunPSK" w:cs="TH SarabunPSK"/>
          <w:sz w:val="32"/>
          <w:szCs w:val="32"/>
        </w:rPr>
        <w:t>_________________________</w:t>
      </w:r>
    </w:p>
    <w:p w14:paraId="485BD91A" w14:textId="77777777" w:rsidR="00E1248C" w:rsidRPr="0098596C" w:rsidRDefault="00E1248C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06A48B86" w14:textId="77777777" w:rsidR="00E1248C" w:rsidRPr="0098596C" w:rsidRDefault="00E1248C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เห็นชอบโดย : </w:t>
      </w:r>
      <w:r w:rsidRPr="0098596C">
        <w:rPr>
          <w:rFonts w:ascii="TH SarabunPSK" w:hAnsi="TH SarabunPSK" w:cs="TH SarabunPSK"/>
          <w:sz w:val="32"/>
          <w:szCs w:val="32"/>
        </w:rPr>
        <w:t>________________________________________</w:t>
      </w:r>
      <w:r w:rsidRPr="0098596C">
        <w:rPr>
          <w:rFonts w:ascii="TH SarabunPSK" w:hAnsi="TH SarabunPSK" w:cs="TH SarabunPSK"/>
          <w:sz w:val="32"/>
          <w:szCs w:val="32"/>
          <w:cs/>
        </w:rPr>
        <w:t>(หัวหน้าภาควิชา)</w:t>
      </w:r>
    </w:p>
    <w:p w14:paraId="71893552" w14:textId="77777777" w:rsidR="00E1248C" w:rsidRPr="0098596C" w:rsidRDefault="00E1248C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37CF79FC" w14:textId="77777777" w:rsidR="00E1248C" w:rsidRPr="0098596C" w:rsidRDefault="00E1248C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เห็นชอบโดย : </w:t>
      </w:r>
      <w:r w:rsidRPr="0098596C">
        <w:rPr>
          <w:rFonts w:ascii="TH SarabunPSK" w:hAnsi="TH SarabunPSK" w:cs="TH SarabunPSK"/>
          <w:sz w:val="32"/>
          <w:szCs w:val="32"/>
        </w:rPr>
        <w:t>________________________________________</w:t>
      </w:r>
      <w:r w:rsidRPr="0098596C">
        <w:rPr>
          <w:rFonts w:ascii="TH SarabunPSK" w:hAnsi="TH SarabunPSK" w:cs="TH SarabunPSK"/>
          <w:sz w:val="32"/>
          <w:szCs w:val="32"/>
          <w:cs/>
        </w:rPr>
        <w:t>(คณบดี)</w:t>
      </w:r>
    </w:p>
    <w:p w14:paraId="2D87814E" w14:textId="77777777" w:rsidR="00E1248C" w:rsidRPr="0098596C" w:rsidRDefault="00E1248C" w:rsidP="00E1248C">
      <w:pPr>
        <w:spacing w:after="240"/>
        <w:rPr>
          <w:rFonts w:ascii="TH SarabunPSK" w:hAnsi="TH SarabunPSK" w:cs="TH SarabunPSK"/>
          <w:sz w:val="32"/>
          <w:szCs w:val="32"/>
        </w:rPr>
      </w:pPr>
      <w:r w:rsidRPr="0098596C">
        <w:rPr>
          <w:rFonts w:ascii="TH SarabunPSK" w:hAnsi="TH SarabunPSK" w:cs="TH SarabunPSK"/>
          <w:sz w:val="32"/>
          <w:szCs w:val="32"/>
          <w:cs/>
        </w:rPr>
        <w:t xml:space="preserve">ลายเซ็น : </w:t>
      </w:r>
      <w:r w:rsidRPr="0098596C">
        <w:rPr>
          <w:rFonts w:ascii="TH SarabunPSK" w:hAnsi="TH SarabunPSK" w:cs="TH SarabunPSK"/>
          <w:sz w:val="32"/>
          <w:szCs w:val="32"/>
        </w:rPr>
        <w:t xml:space="preserve">______________________________________ </w:t>
      </w:r>
      <w:r w:rsidRPr="0098596C">
        <w:rPr>
          <w:rFonts w:ascii="TH SarabunPSK" w:hAnsi="TH SarabunPSK" w:cs="TH SarabunPSK"/>
          <w:sz w:val="32"/>
          <w:szCs w:val="32"/>
          <w:cs/>
        </w:rPr>
        <w:t xml:space="preserve">วันที่รายงาน : </w:t>
      </w:r>
      <w:r w:rsidRPr="0098596C">
        <w:rPr>
          <w:rFonts w:ascii="TH SarabunPSK" w:hAnsi="TH SarabunPSK" w:cs="TH SarabunPSK"/>
          <w:sz w:val="32"/>
          <w:szCs w:val="32"/>
        </w:rPr>
        <w:t>__________________________</w:t>
      </w:r>
    </w:p>
    <w:p w14:paraId="42784F20" w14:textId="77777777" w:rsidR="00952AC5" w:rsidRDefault="00952AC5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C804489" w14:textId="77777777" w:rsidR="00952AC5" w:rsidRPr="0098596C" w:rsidRDefault="00952AC5" w:rsidP="00952A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8596C">
        <w:rPr>
          <w:rFonts w:ascii="TH SarabunPSK" w:hAnsi="TH SarabunPSK" w:cs="TH SarabunPSK"/>
          <w:b/>
          <w:bCs/>
          <w:sz w:val="32"/>
          <w:szCs w:val="32"/>
          <w:cs/>
        </w:rPr>
        <w:t>เอกสารประกอบรายงาน</w:t>
      </w:r>
    </w:p>
    <w:p w14:paraId="7FD2014D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98596C">
        <w:rPr>
          <w:rFonts w:ascii="TH SarabunPSK" w:hAnsi="TH SarabunPSK" w:cs="TH SarabunPSK"/>
          <w:sz w:val="32"/>
          <w:szCs w:val="32"/>
          <w:cs/>
        </w:rPr>
        <w:t>. สำเนารายงานรายวิชาทุกวิชา</w:t>
      </w:r>
    </w:p>
    <w:p w14:paraId="3688D664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98596C">
        <w:rPr>
          <w:rFonts w:ascii="TH SarabunPSK" w:hAnsi="TH SarabunPSK" w:cs="TH SarabunPSK"/>
          <w:sz w:val="32"/>
          <w:szCs w:val="32"/>
          <w:cs/>
        </w:rPr>
        <w:t>. วิธีการให้คะแนนตามกำหนดเกณฑ์มาตรฐานที่ใช้ในการประเมิน</w:t>
      </w:r>
    </w:p>
    <w:p w14:paraId="3A959810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98596C">
        <w:rPr>
          <w:rFonts w:ascii="TH SarabunPSK" w:hAnsi="TH SarabunPSK" w:cs="TH SarabunPSK"/>
          <w:sz w:val="32"/>
          <w:szCs w:val="32"/>
          <w:cs/>
        </w:rPr>
        <w:t>. ข้อสรุปผลการประเมินของบัณฑิตที่จบการศึกษาในปีที่ประเมิน</w:t>
      </w:r>
    </w:p>
    <w:p w14:paraId="17F78092" w14:textId="77777777" w:rsidR="00952AC5" w:rsidRPr="0098596C" w:rsidRDefault="00952AC5" w:rsidP="00952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98596C">
        <w:rPr>
          <w:rFonts w:ascii="TH SarabunPSK" w:hAnsi="TH SarabunPSK" w:cs="TH SarabunPSK"/>
          <w:sz w:val="32"/>
          <w:szCs w:val="32"/>
          <w:cs/>
        </w:rPr>
        <w:t>. ข้อสรุปผลการประเมินจากบุคคลภายนอก</w:t>
      </w:r>
    </w:p>
    <w:p w14:paraId="0D0C23F4" w14:textId="77777777" w:rsidR="00952AC5" w:rsidRDefault="00952AC5" w:rsidP="00952A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5CC02FC" w14:textId="77777777" w:rsidR="00952AC5" w:rsidRPr="00A1352D" w:rsidRDefault="00952AC5" w:rsidP="00952A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E9B51FE" w14:textId="77777777" w:rsidR="00706626" w:rsidRPr="00706626" w:rsidRDefault="00706626" w:rsidP="0070662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706626" w:rsidRPr="00706626" w:rsidSect="00706626">
      <w:footerReference w:type="default" r:id="rId8"/>
      <w:pgSz w:w="11906" w:h="16838"/>
      <w:pgMar w:top="1440" w:right="991" w:bottom="1418" w:left="1418" w:header="708" w:footer="58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4494A" w14:textId="77777777" w:rsidR="00941EBA" w:rsidRDefault="00941EBA" w:rsidP="00D538AD">
      <w:pPr>
        <w:spacing w:after="0" w:line="240" w:lineRule="auto"/>
      </w:pPr>
      <w:r>
        <w:separator/>
      </w:r>
    </w:p>
  </w:endnote>
  <w:endnote w:type="continuationSeparator" w:id="0">
    <w:p w14:paraId="6F0C7040" w14:textId="77777777" w:rsidR="00941EBA" w:rsidRDefault="00941EBA" w:rsidP="00D5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4172550"/>
      <w:docPartObj>
        <w:docPartGallery w:val="Page Numbers (Bottom of Page)"/>
        <w:docPartUnique/>
      </w:docPartObj>
    </w:sdtPr>
    <w:sdtEndPr/>
    <w:sdtContent>
      <w:p w14:paraId="0BD856C8" w14:textId="77777777" w:rsidR="0089064B" w:rsidRDefault="0089064B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C84293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0585EE2F" w14:textId="77777777" w:rsidR="0089064B" w:rsidRDefault="0089064B" w:rsidP="0070662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F2509" w14:textId="77777777" w:rsidR="00941EBA" w:rsidRDefault="00941EBA" w:rsidP="00D538AD">
      <w:pPr>
        <w:spacing w:after="0" w:line="240" w:lineRule="auto"/>
      </w:pPr>
      <w:r>
        <w:separator/>
      </w:r>
    </w:p>
  </w:footnote>
  <w:footnote w:type="continuationSeparator" w:id="0">
    <w:p w14:paraId="260CD1AB" w14:textId="77777777" w:rsidR="00941EBA" w:rsidRDefault="00941EBA" w:rsidP="00D53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9700E"/>
    <w:multiLevelType w:val="multilevel"/>
    <w:tmpl w:val="2642F9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B70A1"/>
    <w:multiLevelType w:val="multilevel"/>
    <w:tmpl w:val="33A0F8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C1F5C"/>
    <w:multiLevelType w:val="hybridMultilevel"/>
    <w:tmpl w:val="C2DE4FF2"/>
    <w:lvl w:ilvl="0" w:tplc="6C9625B4">
      <w:start w:val="2"/>
      <w:numFmt w:val="bullet"/>
      <w:lvlText w:val="-"/>
      <w:lvlJc w:val="left"/>
      <w:pPr>
        <w:ind w:left="1800" w:hanging="360"/>
      </w:pPr>
      <w:rPr>
        <w:rFonts w:ascii="TH Niramit AS" w:eastAsia="Calibri" w:hAnsi="TH Niramit AS" w:cs="TH Niramit A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6B86042"/>
    <w:multiLevelType w:val="hybridMultilevel"/>
    <w:tmpl w:val="7FA45E48"/>
    <w:lvl w:ilvl="0" w:tplc="30FC9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9B6384"/>
    <w:multiLevelType w:val="multilevel"/>
    <w:tmpl w:val="F0988E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63A1B"/>
    <w:multiLevelType w:val="multilevel"/>
    <w:tmpl w:val="B9E89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C26218"/>
    <w:multiLevelType w:val="hybridMultilevel"/>
    <w:tmpl w:val="86D8784C"/>
    <w:lvl w:ilvl="0" w:tplc="D310BA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6951EF"/>
    <w:multiLevelType w:val="hybridMultilevel"/>
    <w:tmpl w:val="EE0ABF86"/>
    <w:lvl w:ilvl="0" w:tplc="BB2654C2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56F587E"/>
    <w:multiLevelType w:val="hybridMultilevel"/>
    <w:tmpl w:val="F1805E02"/>
    <w:lvl w:ilvl="0" w:tplc="F42C01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4266F"/>
    <w:multiLevelType w:val="hybridMultilevel"/>
    <w:tmpl w:val="A8EE1F58"/>
    <w:lvl w:ilvl="0" w:tplc="4634873C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F1EFB"/>
    <w:multiLevelType w:val="hybridMultilevel"/>
    <w:tmpl w:val="94785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F5BDE"/>
    <w:multiLevelType w:val="multilevel"/>
    <w:tmpl w:val="2AC2B4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B3316A"/>
    <w:multiLevelType w:val="hybridMultilevel"/>
    <w:tmpl w:val="DDB86602"/>
    <w:lvl w:ilvl="0" w:tplc="51E67C58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240A32"/>
    <w:multiLevelType w:val="multilevel"/>
    <w:tmpl w:val="7D4432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A05DE3"/>
    <w:multiLevelType w:val="hybridMultilevel"/>
    <w:tmpl w:val="C84E08C0"/>
    <w:lvl w:ilvl="0" w:tplc="ED602C0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67505"/>
    <w:multiLevelType w:val="hybridMultilevel"/>
    <w:tmpl w:val="18F28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F1F13"/>
    <w:multiLevelType w:val="hybridMultilevel"/>
    <w:tmpl w:val="C1B8614C"/>
    <w:lvl w:ilvl="0" w:tplc="6C9625B4">
      <w:start w:val="2"/>
      <w:numFmt w:val="bullet"/>
      <w:lvlText w:val="-"/>
      <w:lvlJc w:val="left"/>
      <w:pPr>
        <w:ind w:left="1800" w:hanging="360"/>
      </w:pPr>
      <w:rPr>
        <w:rFonts w:ascii="TH Niramit AS" w:eastAsia="Calibri" w:hAnsi="TH Niramit AS" w:cs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30E9C"/>
    <w:multiLevelType w:val="multilevel"/>
    <w:tmpl w:val="41826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136BD9"/>
    <w:multiLevelType w:val="hybridMultilevel"/>
    <w:tmpl w:val="BDB69AF0"/>
    <w:lvl w:ilvl="0" w:tplc="6C9625B4">
      <w:start w:val="2"/>
      <w:numFmt w:val="bullet"/>
      <w:lvlText w:val="-"/>
      <w:lvlJc w:val="left"/>
      <w:pPr>
        <w:ind w:left="529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B2F2E"/>
    <w:multiLevelType w:val="multilevel"/>
    <w:tmpl w:val="5CC80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970D72"/>
    <w:multiLevelType w:val="multilevel"/>
    <w:tmpl w:val="FBD6FC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FA5231"/>
    <w:multiLevelType w:val="hybridMultilevel"/>
    <w:tmpl w:val="36DA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F753D"/>
    <w:multiLevelType w:val="hybridMultilevel"/>
    <w:tmpl w:val="D9B2F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6B31"/>
    <w:multiLevelType w:val="multilevel"/>
    <w:tmpl w:val="19F4E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547957"/>
    <w:multiLevelType w:val="hybridMultilevel"/>
    <w:tmpl w:val="6128B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C6892"/>
    <w:multiLevelType w:val="multilevel"/>
    <w:tmpl w:val="E33E76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5634A7"/>
    <w:multiLevelType w:val="hybridMultilevel"/>
    <w:tmpl w:val="4468D554"/>
    <w:lvl w:ilvl="0" w:tplc="04090011">
      <w:start w:val="1"/>
      <w:numFmt w:val="decimal"/>
      <w:lvlText w:val="%1)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7" w15:restartNumberingAfterBreak="0">
    <w:nsid w:val="6B7820F8"/>
    <w:multiLevelType w:val="hybridMultilevel"/>
    <w:tmpl w:val="21DEC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33A39"/>
    <w:multiLevelType w:val="hybridMultilevel"/>
    <w:tmpl w:val="2A58B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22336"/>
    <w:multiLevelType w:val="hybridMultilevel"/>
    <w:tmpl w:val="BB94A884"/>
    <w:lvl w:ilvl="0" w:tplc="754C4B78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402EE5"/>
    <w:multiLevelType w:val="multilevel"/>
    <w:tmpl w:val="96886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9A5A2C"/>
    <w:multiLevelType w:val="multilevel"/>
    <w:tmpl w:val="232A57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F92FE6"/>
    <w:multiLevelType w:val="multilevel"/>
    <w:tmpl w:val="84D44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1C5F08"/>
    <w:multiLevelType w:val="multilevel"/>
    <w:tmpl w:val="FFA86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8"/>
  </w:num>
  <w:num w:numId="3">
    <w:abstractNumId w:val="24"/>
  </w:num>
  <w:num w:numId="4">
    <w:abstractNumId w:val="7"/>
  </w:num>
  <w:num w:numId="5">
    <w:abstractNumId w:val="26"/>
  </w:num>
  <w:num w:numId="6">
    <w:abstractNumId w:val="29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2"/>
  </w:num>
  <w:num w:numId="12">
    <w:abstractNumId w:val="16"/>
  </w:num>
  <w:num w:numId="13">
    <w:abstractNumId w:val="22"/>
  </w:num>
  <w:num w:numId="14">
    <w:abstractNumId w:val="27"/>
  </w:num>
  <w:num w:numId="15">
    <w:abstractNumId w:val="15"/>
  </w:num>
  <w:num w:numId="16">
    <w:abstractNumId w:val="21"/>
  </w:num>
  <w:num w:numId="17">
    <w:abstractNumId w:val="3"/>
  </w:num>
  <w:num w:numId="18">
    <w:abstractNumId w:val="12"/>
  </w:num>
  <w:num w:numId="19">
    <w:abstractNumId w:val="18"/>
  </w:num>
  <w:num w:numId="20">
    <w:abstractNumId w:val="33"/>
  </w:num>
  <w:num w:numId="21">
    <w:abstractNumId w:val="4"/>
  </w:num>
  <w:num w:numId="22">
    <w:abstractNumId w:val="20"/>
  </w:num>
  <w:num w:numId="23">
    <w:abstractNumId w:val="32"/>
  </w:num>
  <w:num w:numId="24">
    <w:abstractNumId w:val="5"/>
  </w:num>
  <w:num w:numId="25">
    <w:abstractNumId w:val="1"/>
  </w:num>
  <w:num w:numId="26">
    <w:abstractNumId w:val="19"/>
  </w:num>
  <w:num w:numId="27">
    <w:abstractNumId w:val="0"/>
  </w:num>
  <w:num w:numId="28">
    <w:abstractNumId w:val="13"/>
  </w:num>
  <w:num w:numId="29">
    <w:abstractNumId w:val="17"/>
  </w:num>
  <w:num w:numId="30">
    <w:abstractNumId w:val="30"/>
  </w:num>
  <w:num w:numId="31">
    <w:abstractNumId w:val="31"/>
  </w:num>
  <w:num w:numId="32">
    <w:abstractNumId w:val="23"/>
  </w:num>
  <w:num w:numId="33">
    <w:abstractNumId w:val="11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FF"/>
    <w:rsid w:val="00012716"/>
    <w:rsid w:val="00014A54"/>
    <w:rsid w:val="00017369"/>
    <w:rsid w:val="0002429A"/>
    <w:rsid w:val="0003655B"/>
    <w:rsid w:val="000559AD"/>
    <w:rsid w:val="00055CB8"/>
    <w:rsid w:val="00063122"/>
    <w:rsid w:val="0007054C"/>
    <w:rsid w:val="00075F83"/>
    <w:rsid w:val="0008227C"/>
    <w:rsid w:val="000918DA"/>
    <w:rsid w:val="00097F6C"/>
    <w:rsid w:val="000A2E05"/>
    <w:rsid w:val="000A591F"/>
    <w:rsid w:val="000A68CC"/>
    <w:rsid w:val="000D2CEB"/>
    <w:rsid w:val="000E5B53"/>
    <w:rsid w:val="000E700C"/>
    <w:rsid w:val="000F282E"/>
    <w:rsid w:val="000F4E15"/>
    <w:rsid w:val="000F7CB9"/>
    <w:rsid w:val="00107727"/>
    <w:rsid w:val="00111A2C"/>
    <w:rsid w:val="00113313"/>
    <w:rsid w:val="00121DCB"/>
    <w:rsid w:val="00131115"/>
    <w:rsid w:val="001352A1"/>
    <w:rsid w:val="00140F39"/>
    <w:rsid w:val="00172C08"/>
    <w:rsid w:val="00180891"/>
    <w:rsid w:val="00183983"/>
    <w:rsid w:val="00186E54"/>
    <w:rsid w:val="00193BA6"/>
    <w:rsid w:val="00194559"/>
    <w:rsid w:val="001C73B4"/>
    <w:rsid w:val="001D4504"/>
    <w:rsid w:val="001D782B"/>
    <w:rsid w:val="001F2B8E"/>
    <w:rsid w:val="0020118A"/>
    <w:rsid w:val="00202838"/>
    <w:rsid w:val="00205DF0"/>
    <w:rsid w:val="002069B2"/>
    <w:rsid w:val="0022296E"/>
    <w:rsid w:val="00222F08"/>
    <w:rsid w:val="00225E5D"/>
    <w:rsid w:val="002361C4"/>
    <w:rsid w:val="002403EA"/>
    <w:rsid w:val="002408C8"/>
    <w:rsid w:val="002466EE"/>
    <w:rsid w:val="002523F2"/>
    <w:rsid w:val="00254C3C"/>
    <w:rsid w:val="002643C4"/>
    <w:rsid w:val="00285B57"/>
    <w:rsid w:val="0029581A"/>
    <w:rsid w:val="00296B0B"/>
    <w:rsid w:val="00297704"/>
    <w:rsid w:val="00297F6E"/>
    <w:rsid w:val="002C7BB6"/>
    <w:rsid w:val="002D72E1"/>
    <w:rsid w:val="002F3489"/>
    <w:rsid w:val="003015E0"/>
    <w:rsid w:val="0030479E"/>
    <w:rsid w:val="003161BC"/>
    <w:rsid w:val="00316A91"/>
    <w:rsid w:val="00320C27"/>
    <w:rsid w:val="003274CF"/>
    <w:rsid w:val="00331500"/>
    <w:rsid w:val="00336751"/>
    <w:rsid w:val="00342F6F"/>
    <w:rsid w:val="00353DB4"/>
    <w:rsid w:val="0035766C"/>
    <w:rsid w:val="00360842"/>
    <w:rsid w:val="00364B54"/>
    <w:rsid w:val="003667B4"/>
    <w:rsid w:val="003719E2"/>
    <w:rsid w:val="003730FC"/>
    <w:rsid w:val="00375AF1"/>
    <w:rsid w:val="00394603"/>
    <w:rsid w:val="00397B4E"/>
    <w:rsid w:val="003A3978"/>
    <w:rsid w:val="003A5ACA"/>
    <w:rsid w:val="003B036F"/>
    <w:rsid w:val="003B1FC3"/>
    <w:rsid w:val="003B765B"/>
    <w:rsid w:val="003C22B4"/>
    <w:rsid w:val="003D5740"/>
    <w:rsid w:val="003F24CA"/>
    <w:rsid w:val="003F29DB"/>
    <w:rsid w:val="003F2AB9"/>
    <w:rsid w:val="003F4BDF"/>
    <w:rsid w:val="004040BB"/>
    <w:rsid w:val="0040416F"/>
    <w:rsid w:val="004060D5"/>
    <w:rsid w:val="00410B82"/>
    <w:rsid w:val="00417B50"/>
    <w:rsid w:val="00423A2D"/>
    <w:rsid w:val="0043197E"/>
    <w:rsid w:val="004336D7"/>
    <w:rsid w:val="004363C3"/>
    <w:rsid w:val="004509EB"/>
    <w:rsid w:val="00451419"/>
    <w:rsid w:val="004525C0"/>
    <w:rsid w:val="00461D03"/>
    <w:rsid w:val="0046504D"/>
    <w:rsid w:val="00470202"/>
    <w:rsid w:val="00477546"/>
    <w:rsid w:val="00481758"/>
    <w:rsid w:val="004955DC"/>
    <w:rsid w:val="004A2789"/>
    <w:rsid w:val="004C7999"/>
    <w:rsid w:val="004D34BF"/>
    <w:rsid w:val="004D38CB"/>
    <w:rsid w:val="004D6D15"/>
    <w:rsid w:val="00506156"/>
    <w:rsid w:val="00513B26"/>
    <w:rsid w:val="00514145"/>
    <w:rsid w:val="0051505C"/>
    <w:rsid w:val="00523C29"/>
    <w:rsid w:val="005337AF"/>
    <w:rsid w:val="005375E6"/>
    <w:rsid w:val="00555771"/>
    <w:rsid w:val="00557466"/>
    <w:rsid w:val="00575C42"/>
    <w:rsid w:val="00586E30"/>
    <w:rsid w:val="00590232"/>
    <w:rsid w:val="00597302"/>
    <w:rsid w:val="005B0A61"/>
    <w:rsid w:val="005C2273"/>
    <w:rsid w:val="005C45B3"/>
    <w:rsid w:val="005C6094"/>
    <w:rsid w:val="005C7902"/>
    <w:rsid w:val="005D058E"/>
    <w:rsid w:val="005D4099"/>
    <w:rsid w:val="005E5D2E"/>
    <w:rsid w:val="005E73B6"/>
    <w:rsid w:val="00606DC5"/>
    <w:rsid w:val="00610A68"/>
    <w:rsid w:val="00614C9F"/>
    <w:rsid w:val="006150E7"/>
    <w:rsid w:val="00615E79"/>
    <w:rsid w:val="00617333"/>
    <w:rsid w:val="0062210F"/>
    <w:rsid w:val="00631C77"/>
    <w:rsid w:val="006407D4"/>
    <w:rsid w:val="00640E65"/>
    <w:rsid w:val="00644D4E"/>
    <w:rsid w:val="00655EE6"/>
    <w:rsid w:val="006736FD"/>
    <w:rsid w:val="00683C73"/>
    <w:rsid w:val="006A3282"/>
    <w:rsid w:val="006A424A"/>
    <w:rsid w:val="006A545E"/>
    <w:rsid w:val="006C022C"/>
    <w:rsid w:val="006C042B"/>
    <w:rsid w:val="006C07A0"/>
    <w:rsid w:val="006D60AC"/>
    <w:rsid w:val="006E16D1"/>
    <w:rsid w:val="00706626"/>
    <w:rsid w:val="007068A1"/>
    <w:rsid w:val="00712BD7"/>
    <w:rsid w:val="00742F3A"/>
    <w:rsid w:val="007512FE"/>
    <w:rsid w:val="007812A5"/>
    <w:rsid w:val="00781F24"/>
    <w:rsid w:val="007841E3"/>
    <w:rsid w:val="00786AEB"/>
    <w:rsid w:val="0079032F"/>
    <w:rsid w:val="007A10A9"/>
    <w:rsid w:val="007A505A"/>
    <w:rsid w:val="007B095D"/>
    <w:rsid w:val="007B4081"/>
    <w:rsid w:val="007C4209"/>
    <w:rsid w:val="007C4B82"/>
    <w:rsid w:val="007D4413"/>
    <w:rsid w:val="007D5D3D"/>
    <w:rsid w:val="007D6086"/>
    <w:rsid w:val="007E0226"/>
    <w:rsid w:val="007F327E"/>
    <w:rsid w:val="007F336F"/>
    <w:rsid w:val="007F47CA"/>
    <w:rsid w:val="00805254"/>
    <w:rsid w:val="00807EB4"/>
    <w:rsid w:val="00814D69"/>
    <w:rsid w:val="0081722A"/>
    <w:rsid w:val="00820420"/>
    <w:rsid w:val="0084256A"/>
    <w:rsid w:val="00847310"/>
    <w:rsid w:val="0085331B"/>
    <w:rsid w:val="008627AC"/>
    <w:rsid w:val="00865E93"/>
    <w:rsid w:val="008773DE"/>
    <w:rsid w:val="008777AD"/>
    <w:rsid w:val="00884250"/>
    <w:rsid w:val="0089064B"/>
    <w:rsid w:val="008A64FA"/>
    <w:rsid w:val="008B035D"/>
    <w:rsid w:val="008D2D73"/>
    <w:rsid w:val="008D2FAB"/>
    <w:rsid w:val="008D320F"/>
    <w:rsid w:val="008E7B78"/>
    <w:rsid w:val="009068B6"/>
    <w:rsid w:val="00907C11"/>
    <w:rsid w:val="009131B6"/>
    <w:rsid w:val="0091725F"/>
    <w:rsid w:val="0091757C"/>
    <w:rsid w:val="009207CD"/>
    <w:rsid w:val="00921229"/>
    <w:rsid w:val="00924BF6"/>
    <w:rsid w:val="00927412"/>
    <w:rsid w:val="00927978"/>
    <w:rsid w:val="00941EBA"/>
    <w:rsid w:val="00941FD0"/>
    <w:rsid w:val="00946F0D"/>
    <w:rsid w:val="0095146A"/>
    <w:rsid w:val="00952AC5"/>
    <w:rsid w:val="00953A59"/>
    <w:rsid w:val="00953EF8"/>
    <w:rsid w:val="00956480"/>
    <w:rsid w:val="0095648F"/>
    <w:rsid w:val="009650B3"/>
    <w:rsid w:val="00980D7A"/>
    <w:rsid w:val="00982B1A"/>
    <w:rsid w:val="009855B3"/>
    <w:rsid w:val="00986FB9"/>
    <w:rsid w:val="00995795"/>
    <w:rsid w:val="009A6DB1"/>
    <w:rsid w:val="009D0E2B"/>
    <w:rsid w:val="009E4432"/>
    <w:rsid w:val="009E7A1D"/>
    <w:rsid w:val="00A01193"/>
    <w:rsid w:val="00A02C64"/>
    <w:rsid w:val="00A11B7D"/>
    <w:rsid w:val="00A1352D"/>
    <w:rsid w:val="00A1475A"/>
    <w:rsid w:val="00A15E6E"/>
    <w:rsid w:val="00A234CA"/>
    <w:rsid w:val="00A452F9"/>
    <w:rsid w:val="00A5128E"/>
    <w:rsid w:val="00A526B6"/>
    <w:rsid w:val="00A602BB"/>
    <w:rsid w:val="00A6589C"/>
    <w:rsid w:val="00A74BFE"/>
    <w:rsid w:val="00A751B2"/>
    <w:rsid w:val="00A80B7D"/>
    <w:rsid w:val="00AB0B88"/>
    <w:rsid w:val="00AC0C54"/>
    <w:rsid w:val="00AC20B9"/>
    <w:rsid w:val="00AC2DB7"/>
    <w:rsid w:val="00AD38B7"/>
    <w:rsid w:val="00AD4079"/>
    <w:rsid w:val="00AE0EB5"/>
    <w:rsid w:val="00AE18B3"/>
    <w:rsid w:val="00AE3E7A"/>
    <w:rsid w:val="00B02DB3"/>
    <w:rsid w:val="00B0549B"/>
    <w:rsid w:val="00B11891"/>
    <w:rsid w:val="00B31CDE"/>
    <w:rsid w:val="00B3407E"/>
    <w:rsid w:val="00B4381A"/>
    <w:rsid w:val="00B469D1"/>
    <w:rsid w:val="00B46F8E"/>
    <w:rsid w:val="00B47120"/>
    <w:rsid w:val="00B52D96"/>
    <w:rsid w:val="00B56E31"/>
    <w:rsid w:val="00B65D13"/>
    <w:rsid w:val="00B7525B"/>
    <w:rsid w:val="00B775AB"/>
    <w:rsid w:val="00B81EBC"/>
    <w:rsid w:val="00BA4FDB"/>
    <w:rsid w:val="00BA5C97"/>
    <w:rsid w:val="00BD486F"/>
    <w:rsid w:val="00BD5C86"/>
    <w:rsid w:val="00BD71C1"/>
    <w:rsid w:val="00BD7D9D"/>
    <w:rsid w:val="00BE24CB"/>
    <w:rsid w:val="00BE5748"/>
    <w:rsid w:val="00BF30C9"/>
    <w:rsid w:val="00BF720A"/>
    <w:rsid w:val="00C123E9"/>
    <w:rsid w:val="00C213C7"/>
    <w:rsid w:val="00C21727"/>
    <w:rsid w:val="00C323D5"/>
    <w:rsid w:val="00C34884"/>
    <w:rsid w:val="00C42A27"/>
    <w:rsid w:val="00C432B9"/>
    <w:rsid w:val="00C45292"/>
    <w:rsid w:val="00C45F74"/>
    <w:rsid w:val="00C53E8D"/>
    <w:rsid w:val="00C6345A"/>
    <w:rsid w:val="00C63C19"/>
    <w:rsid w:val="00C640CF"/>
    <w:rsid w:val="00C71277"/>
    <w:rsid w:val="00C77DE3"/>
    <w:rsid w:val="00C84293"/>
    <w:rsid w:val="00C93BE7"/>
    <w:rsid w:val="00C947B4"/>
    <w:rsid w:val="00C974C2"/>
    <w:rsid w:val="00C97D7B"/>
    <w:rsid w:val="00CA01A9"/>
    <w:rsid w:val="00CA1ECC"/>
    <w:rsid w:val="00CA3489"/>
    <w:rsid w:val="00CB1248"/>
    <w:rsid w:val="00CC2AC5"/>
    <w:rsid w:val="00CD4F2C"/>
    <w:rsid w:val="00CD64FF"/>
    <w:rsid w:val="00CE7BD9"/>
    <w:rsid w:val="00D21D45"/>
    <w:rsid w:val="00D3376E"/>
    <w:rsid w:val="00D400F2"/>
    <w:rsid w:val="00D44E6D"/>
    <w:rsid w:val="00D534B1"/>
    <w:rsid w:val="00D538AD"/>
    <w:rsid w:val="00D6293F"/>
    <w:rsid w:val="00D72C17"/>
    <w:rsid w:val="00D72DFA"/>
    <w:rsid w:val="00D85301"/>
    <w:rsid w:val="00D87E6A"/>
    <w:rsid w:val="00D9167E"/>
    <w:rsid w:val="00D92DD8"/>
    <w:rsid w:val="00DA2A27"/>
    <w:rsid w:val="00DA332D"/>
    <w:rsid w:val="00DB0765"/>
    <w:rsid w:val="00DB4639"/>
    <w:rsid w:val="00DC2361"/>
    <w:rsid w:val="00DC3DC8"/>
    <w:rsid w:val="00DC6657"/>
    <w:rsid w:val="00DF434B"/>
    <w:rsid w:val="00DF650B"/>
    <w:rsid w:val="00E06EA6"/>
    <w:rsid w:val="00E07B39"/>
    <w:rsid w:val="00E1248C"/>
    <w:rsid w:val="00E16540"/>
    <w:rsid w:val="00E16610"/>
    <w:rsid w:val="00E16BFE"/>
    <w:rsid w:val="00E274EC"/>
    <w:rsid w:val="00E358E4"/>
    <w:rsid w:val="00E4643E"/>
    <w:rsid w:val="00E5074F"/>
    <w:rsid w:val="00E5335F"/>
    <w:rsid w:val="00E62A3A"/>
    <w:rsid w:val="00E65BE6"/>
    <w:rsid w:val="00E72240"/>
    <w:rsid w:val="00E87883"/>
    <w:rsid w:val="00EA7904"/>
    <w:rsid w:val="00EB1E99"/>
    <w:rsid w:val="00EB260C"/>
    <w:rsid w:val="00EB367A"/>
    <w:rsid w:val="00ED6F68"/>
    <w:rsid w:val="00EE18AA"/>
    <w:rsid w:val="00EE5BF4"/>
    <w:rsid w:val="00EE5CDA"/>
    <w:rsid w:val="00F03591"/>
    <w:rsid w:val="00F07238"/>
    <w:rsid w:val="00F14758"/>
    <w:rsid w:val="00F175D4"/>
    <w:rsid w:val="00F3441F"/>
    <w:rsid w:val="00F4217F"/>
    <w:rsid w:val="00F6226D"/>
    <w:rsid w:val="00F62751"/>
    <w:rsid w:val="00F76572"/>
    <w:rsid w:val="00F843B8"/>
    <w:rsid w:val="00F8594F"/>
    <w:rsid w:val="00F91A2B"/>
    <w:rsid w:val="00F96144"/>
    <w:rsid w:val="00FB445C"/>
    <w:rsid w:val="00FD1D0D"/>
    <w:rsid w:val="00FD569F"/>
    <w:rsid w:val="00FE2356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F712A"/>
  <w15:docId w15:val="{7DC60E9B-9072-48D2-B729-D6FE9AAE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0F7CB9"/>
    <w:pPr>
      <w:keepNext/>
      <w:spacing w:after="0" w:line="240" w:lineRule="auto"/>
      <w:outlineLvl w:val="1"/>
    </w:pPr>
    <w:rPr>
      <w:rFonts w:ascii="Angsana New" w:eastAsia="Times New Roman" w:hAnsi="Angsana New" w:cs="Angsana New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4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4F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7054C"/>
    <w:pPr>
      <w:ind w:left="720"/>
      <w:contextualSpacing/>
    </w:pPr>
  </w:style>
  <w:style w:type="table" w:styleId="TableGrid">
    <w:name w:val="Table Grid"/>
    <w:basedOn w:val="TableNormal"/>
    <w:uiPriority w:val="59"/>
    <w:rsid w:val="00017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38A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3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8AD"/>
  </w:style>
  <w:style w:type="paragraph" w:styleId="Footer">
    <w:name w:val="footer"/>
    <w:basedOn w:val="Normal"/>
    <w:link w:val="FooterChar"/>
    <w:uiPriority w:val="99"/>
    <w:unhideWhenUsed/>
    <w:rsid w:val="00D53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AD"/>
  </w:style>
  <w:style w:type="character" w:customStyle="1" w:styleId="Heading2Char">
    <w:name w:val="Heading 2 Char"/>
    <w:basedOn w:val="DefaultParagraphFont"/>
    <w:link w:val="Heading2"/>
    <w:rsid w:val="000F7CB9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paragraph">
    <w:name w:val="paragraph"/>
    <w:basedOn w:val="Normal"/>
    <w:rsid w:val="002F348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2F3489"/>
  </w:style>
  <w:style w:type="character" w:customStyle="1" w:styleId="tabchar">
    <w:name w:val="tabchar"/>
    <w:basedOn w:val="DefaultParagraphFont"/>
    <w:rsid w:val="002F3489"/>
  </w:style>
  <w:style w:type="character" w:customStyle="1" w:styleId="eop">
    <w:name w:val="eop"/>
    <w:basedOn w:val="DefaultParagraphFont"/>
    <w:rsid w:val="002F3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2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567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0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2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29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4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4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8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0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9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5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44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6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1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2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1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5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5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73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95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1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02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8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0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6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0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9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23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28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2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96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87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5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17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0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4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11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0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4688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0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34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0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8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06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6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6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96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72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9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4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66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0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05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8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6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49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14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0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66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3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35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3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8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9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8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9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15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5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2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4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3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1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0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0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8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4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0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7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2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8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6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7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81A1C-25DF-4322-9CD2-58F6C826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30</Pages>
  <Words>7292</Words>
  <Characters>41566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rungsin</dc:creator>
  <cp:keywords/>
  <dc:description/>
  <cp:lastModifiedBy>ชาริสา  เบก่ากู่</cp:lastModifiedBy>
  <cp:revision>6</cp:revision>
  <cp:lastPrinted>2018-04-18T06:36:00Z</cp:lastPrinted>
  <dcterms:created xsi:type="dcterms:W3CDTF">2022-12-08T04:45:00Z</dcterms:created>
  <dcterms:modified xsi:type="dcterms:W3CDTF">2025-05-14T03:43:00Z</dcterms:modified>
</cp:coreProperties>
</file>